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ED" w:rsidRPr="0085282D" w:rsidRDefault="00AF73ED" w:rsidP="0085282D">
      <w:pPr>
        <w:spacing w:line="320" w:lineRule="atLeast"/>
        <w:jc w:val="center"/>
        <w:rPr>
          <w:b/>
          <w:bCs/>
          <w:sz w:val="28"/>
          <w:szCs w:val="28"/>
        </w:rPr>
      </w:pPr>
      <w:r w:rsidRPr="0085282D">
        <w:rPr>
          <w:b/>
          <w:bCs/>
          <w:sz w:val="28"/>
          <w:szCs w:val="28"/>
        </w:rPr>
        <w:t>P</w:t>
      </w:r>
      <w:r w:rsidR="00D22EED" w:rsidRPr="0085282D">
        <w:rPr>
          <w:b/>
          <w:bCs/>
          <w:sz w:val="28"/>
          <w:szCs w:val="28"/>
        </w:rPr>
        <w:t>hụ lục</w:t>
      </w:r>
      <w:r w:rsidRPr="0085282D">
        <w:rPr>
          <w:b/>
          <w:bCs/>
          <w:sz w:val="28"/>
          <w:szCs w:val="28"/>
        </w:rPr>
        <w:t xml:space="preserve"> </w:t>
      </w:r>
      <w:r w:rsidR="00FE3FE2" w:rsidRPr="0085282D">
        <w:rPr>
          <w:b/>
          <w:bCs/>
          <w:sz w:val="28"/>
          <w:szCs w:val="28"/>
        </w:rPr>
        <w:t>I</w:t>
      </w:r>
    </w:p>
    <w:p w:rsidR="00AF73ED" w:rsidRPr="0085282D" w:rsidRDefault="00AF73ED" w:rsidP="0085282D">
      <w:pPr>
        <w:spacing w:after="120" w:line="320" w:lineRule="atLeast"/>
        <w:jc w:val="center"/>
        <w:rPr>
          <w:b/>
          <w:bCs/>
          <w:sz w:val="28"/>
          <w:szCs w:val="28"/>
        </w:rPr>
      </w:pPr>
      <w:r w:rsidRPr="0085282D">
        <w:rPr>
          <w:b/>
          <w:bCs/>
          <w:sz w:val="28"/>
          <w:szCs w:val="28"/>
        </w:rPr>
        <w:t>QUY TẮC CỤ THỂ MẶT HÀNG</w:t>
      </w:r>
    </w:p>
    <w:p w:rsidR="00DC46C3" w:rsidRDefault="008E0F21" w:rsidP="0085282D">
      <w:pPr>
        <w:spacing w:line="320" w:lineRule="atLeast"/>
        <w:jc w:val="center"/>
        <w:rPr>
          <w:i/>
          <w:sz w:val="28"/>
          <w:szCs w:val="28"/>
          <w:lang w:val="vi-VN"/>
        </w:rPr>
      </w:pPr>
      <w:r w:rsidRPr="0085282D">
        <w:rPr>
          <w:i/>
          <w:sz w:val="28"/>
          <w:szCs w:val="28"/>
          <w:lang w:val="vi-VN"/>
        </w:rPr>
        <w:t xml:space="preserve">(Ban hành kèm theo </w:t>
      </w:r>
      <w:r w:rsidRPr="0085282D">
        <w:rPr>
          <w:i/>
          <w:spacing w:val="-5"/>
          <w:sz w:val="28"/>
          <w:szCs w:val="28"/>
          <w:lang w:val="vi-VN"/>
        </w:rPr>
        <w:t xml:space="preserve">Thông tư </w:t>
      </w:r>
      <w:r w:rsidRPr="0085282D">
        <w:rPr>
          <w:i/>
          <w:spacing w:val="-5"/>
          <w:sz w:val="28"/>
          <w:szCs w:val="28"/>
        </w:rPr>
        <w:t>số</w:t>
      </w:r>
      <w:r w:rsidR="00BC403F">
        <w:rPr>
          <w:i/>
          <w:spacing w:val="-5"/>
          <w:sz w:val="28"/>
          <w:szCs w:val="28"/>
        </w:rPr>
        <w:t xml:space="preserve"> 10</w:t>
      </w:r>
      <w:r w:rsidRPr="0085282D">
        <w:rPr>
          <w:i/>
          <w:spacing w:val="-5"/>
          <w:sz w:val="28"/>
          <w:szCs w:val="28"/>
        </w:rPr>
        <w:t>/201</w:t>
      </w:r>
      <w:r w:rsidR="0085282D" w:rsidRPr="0085282D">
        <w:rPr>
          <w:i/>
          <w:spacing w:val="-5"/>
          <w:sz w:val="28"/>
          <w:szCs w:val="28"/>
        </w:rPr>
        <w:t>9</w:t>
      </w:r>
      <w:r w:rsidR="00DC46C3">
        <w:rPr>
          <w:i/>
          <w:sz w:val="28"/>
          <w:szCs w:val="28"/>
          <w:lang w:val="vi-VN"/>
        </w:rPr>
        <w:t>/TT-BCT</w:t>
      </w:r>
    </w:p>
    <w:p w:rsidR="008E0F21" w:rsidRPr="0085282D" w:rsidRDefault="00BC403F" w:rsidP="0085282D">
      <w:pPr>
        <w:spacing w:line="320" w:lineRule="atLeast"/>
        <w:jc w:val="center"/>
        <w:rPr>
          <w:i/>
          <w:sz w:val="28"/>
          <w:szCs w:val="28"/>
        </w:rPr>
      </w:pPr>
      <w:r w:rsidRPr="0085282D">
        <w:rPr>
          <w:i/>
          <w:sz w:val="28"/>
          <w:szCs w:val="28"/>
          <w:lang w:val="vi-VN"/>
        </w:rPr>
        <w:t>N</w:t>
      </w:r>
      <w:r w:rsidR="008E0F21" w:rsidRPr="0085282D">
        <w:rPr>
          <w:i/>
          <w:sz w:val="28"/>
          <w:szCs w:val="28"/>
          <w:lang w:val="vi-VN"/>
        </w:rPr>
        <w:t>gày</w:t>
      </w:r>
      <w:r>
        <w:rPr>
          <w:i/>
          <w:sz w:val="28"/>
          <w:szCs w:val="28"/>
        </w:rPr>
        <w:t xml:space="preserve"> 22 </w:t>
      </w:r>
      <w:bookmarkStart w:id="0" w:name="_GoBack"/>
      <w:bookmarkEnd w:id="0"/>
      <w:r w:rsidR="008E0F21" w:rsidRPr="0085282D">
        <w:rPr>
          <w:i/>
          <w:sz w:val="28"/>
          <w:szCs w:val="28"/>
          <w:lang w:val="vi-VN"/>
        </w:rPr>
        <w:t>tháng</w:t>
      </w:r>
      <w:r w:rsidR="008E0F21" w:rsidRPr="0085282D">
        <w:rPr>
          <w:i/>
          <w:sz w:val="28"/>
          <w:szCs w:val="28"/>
        </w:rPr>
        <w:t xml:space="preserve"> </w:t>
      </w:r>
      <w:r w:rsidR="0085282D" w:rsidRPr="0085282D">
        <w:rPr>
          <w:i/>
          <w:sz w:val="28"/>
          <w:szCs w:val="28"/>
        </w:rPr>
        <w:t>7</w:t>
      </w:r>
      <w:r w:rsidR="008E0F21" w:rsidRPr="0085282D">
        <w:rPr>
          <w:i/>
          <w:sz w:val="28"/>
          <w:szCs w:val="28"/>
        </w:rPr>
        <w:t xml:space="preserve"> </w:t>
      </w:r>
      <w:r w:rsidR="008E0F21" w:rsidRPr="0085282D">
        <w:rPr>
          <w:i/>
          <w:sz w:val="28"/>
          <w:szCs w:val="28"/>
          <w:lang w:val="vi-VN"/>
        </w:rPr>
        <w:t>năm</w:t>
      </w:r>
      <w:r w:rsidR="0085282D" w:rsidRPr="0085282D">
        <w:rPr>
          <w:i/>
          <w:sz w:val="28"/>
          <w:szCs w:val="28"/>
        </w:rPr>
        <w:t xml:space="preserve"> 2019</w:t>
      </w:r>
      <w:r w:rsidR="00DC46C3">
        <w:rPr>
          <w:i/>
          <w:sz w:val="28"/>
          <w:szCs w:val="28"/>
          <w:lang w:val="vi-VN"/>
        </w:rPr>
        <w:t xml:space="preserve"> </w:t>
      </w:r>
      <w:r w:rsidR="008E0F21" w:rsidRPr="0085282D">
        <w:rPr>
          <w:i/>
          <w:sz w:val="28"/>
          <w:szCs w:val="28"/>
          <w:lang w:val="vi-VN"/>
        </w:rPr>
        <w:t>của</w:t>
      </w:r>
      <w:r w:rsidR="00DA27A6">
        <w:rPr>
          <w:i/>
          <w:sz w:val="28"/>
          <w:szCs w:val="28"/>
        </w:rPr>
        <w:t xml:space="preserve"> Bộ trưởng</w:t>
      </w:r>
      <w:r w:rsidR="008E0F21" w:rsidRPr="0085282D">
        <w:rPr>
          <w:i/>
          <w:sz w:val="28"/>
          <w:szCs w:val="28"/>
          <w:lang w:val="vi-VN"/>
        </w:rPr>
        <w:t xml:space="preserve"> Bộ Công Thương</w:t>
      </w:r>
      <w:r w:rsidR="008E0F21" w:rsidRPr="0085282D">
        <w:rPr>
          <w:i/>
          <w:sz w:val="28"/>
          <w:szCs w:val="28"/>
        </w:rPr>
        <w:t>)</w:t>
      </w:r>
    </w:p>
    <w:p w:rsidR="00AF73ED" w:rsidRPr="0085282D" w:rsidRDefault="0085282D" w:rsidP="0085282D">
      <w:pPr>
        <w:spacing w:line="320" w:lineRule="atLeast"/>
        <w:jc w:val="center"/>
        <w:rPr>
          <w:b/>
          <w:bCs/>
          <w:sz w:val="28"/>
          <w:szCs w:val="28"/>
          <w:vertAlign w:val="superscript"/>
        </w:rPr>
      </w:pPr>
      <w:r w:rsidRPr="0085282D">
        <w:rPr>
          <w:b/>
          <w:bCs/>
          <w:sz w:val="28"/>
          <w:szCs w:val="28"/>
          <w:vertAlign w:val="superscript"/>
        </w:rPr>
        <w:t>___________________</w:t>
      </w:r>
    </w:p>
    <w:p w:rsidR="0085282D" w:rsidRPr="0085282D" w:rsidRDefault="0085282D" w:rsidP="0085282D">
      <w:pPr>
        <w:spacing w:line="320" w:lineRule="atLeast"/>
        <w:jc w:val="both"/>
        <w:rPr>
          <w:sz w:val="28"/>
          <w:szCs w:val="28"/>
        </w:rPr>
      </w:pPr>
    </w:p>
    <w:p w:rsidR="00AF73ED" w:rsidRPr="0085282D" w:rsidRDefault="0085282D" w:rsidP="003B24A1">
      <w:pPr>
        <w:spacing w:after="120" w:line="320" w:lineRule="atLeast"/>
        <w:jc w:val="both"/>
        <w:rPr>
          <w:sz w:val="28"/>
          <w:szCs w:val="28"/>
        </w:rPr>
      </w:pPr>
      <w:r>
        <w:rPr>
          <w:sz w:val="28"/>
          <w:szCs w:val="28"/>
        </w:rPr>
        <w:tab/>
      </w:r>
      <w:r w:rsidR="00AF73ED" w:rsidRPr="0085282D">
        <w:rPr>
          <w:sz w:val="28"/>
          <w:szCs w:val="28"/>
        </w:rPr>
        <w:t>1. Trong phụ lục này một số từ ngữ được hiểu như sau:</w:t>
      </w:r>
    </w:p>
    <w:p w:rsidR="00AF73ED" w:rsidRPr="0085282D" w:rsidRDefault="0085282D" w:rsidP="00E70443">
      <w:pPr>
        <w:spacing w:after="120" w:line="320" w:lineRule="atLeast"/>
        <w:jc w:val="both"/>
        <w:rPr>
          <w:sz w:val="28"/>
          <w:szCs w:val="28"/>
        </w:rPr>
      </w:pPr>
      <w:r>
        <w:rPr>
          <w:sz w:val="28"/>
          <w:szCs w:val="28"/>
        </w:rPr>
        <w:tab/>
      </w:r>
      <w:r w:rsidR="00B13F86">
        <w:rPr>
          <w:sz w:val="28"/>
          <w:szCs w:val="28"/>
        </w:rPr>
        <w:t>a) RVC</w:t>
      </w:r>
      <w:r w:rsidR="00AF73ED" w:rsidRPr="0085282D">
        <w:rPr>
          <w:sz w:val="28"/>
          <w:szCs w:val="28"/>
        </w:rPr>
        <w:t>40 hoặc RVC35 nghĩa là hàm lượng giá trị khu vực của hàng hoá, tính theo</w:t>
      </w:r>
      <w:r w:rsidR="008D7C07">
        <w:rPr>
          <w:sz w:val="28"/>
          <w:szCs w:val="28"/>
        </w:rPr>
        <w:t xml:space="preserve"> công thức quy định tại khoản 1</w:t>
      </w:r>
      <w:r w:rsidR="00AF73ED" w:rsidRPr="0085282D">
        <w:rPr>
          <w:sz w:val="28"/>
          <w:szCs w:val="28"/>
        </w:rPr>
        <w:t xml:space="preserve"> Điều 5 Phụ lục </w:t>
      </w:r>
      <w:r w:rsidR="00844B94" w:rsidRPr="0085282D">
        <w:rPr>
          <w:sz w:val="28"/>
          <w:szCs w:val="28"/>
        </w:rPr>
        <w:t>I</w:t>
      </w:r>
      <w:r w:rsidR="00E70443">
        <w:rPr>
          <w:sz w:val="28"/>
          <w:szCs w:val="28"/>
        </w:rPr>
        <w:t xml:space="preserve"> b</w:t>
      </w:r>
      <w:r w:rsidR="00E70443" w:rsidRPr="00E70443">
        <w:rPr>
          <w:sz w:val="28"/>
          <w:szCs w:val="28"/>
        </w:rPr>
        <w:t>an hành kèm theo Thông tư số 22/2016/TT-BCT ngày 03 tháng 10 năm 2016</w:t>
      </w:r>
      <w:r w:rsidR="00E70443">
        <w:rPr>
          <w:sz w:val="28"/>
          <w:szCs w:val="28"/>
        </w:rPr>
        <w:t xml:space="preserve"> </w:t>
      </w:r>
      <w:r w:rsidR="00E70443" w:rsidRPr="00E70443">
        <w:rPr>
          <w:sz w:val="28"/>
          <w:szCs w:val="28"/>
        </w:rPr>
        <w:t>của Bộ trưởng Bộ Công Thương</w:t>
      </w:r>
      <w:r w:rsidR="007173EF" w:rsidRPr="0085282D">
        <w:rPr>
          <w:sz w:val="28"/>
          <w:szCs w:val="28"/>
        </w:rPr>
        <w:t>,</w:t>
      </w:r>
      <w:r w:rsidR="00E70443">
        <w:rPr>
          <w:sz w:val="28"/>
          <w:szCs w:val="28"/>
        </w:rPr>
        <w:t xml:space="preserve"> không</w:t>
      </w:r>
      <w:r w:rsidR="00E70443">
        <w:rPr>
          <w:sz w:val="28"/>
          <w:szCs w:val="28"/>
          <w:lang w:val="vi-VN"/>
        </w:rPr>
        <w:t xml:space="preserve"> thấp </w:t>
      </w:r>
      <w:r w:rsidR="00AF73ED" w:rsidRPr="0085282D">
        <w:rPr>
          <w:sz w:val="28"/>
          <w:szCs w:val="28"/>
        </w:rPr>
        <w:t xml:space="preserve">hơn 40% </w:t>
      </w:r>
      <w:r w:rsidR="007122A7" w:rsidRPr="0085282D">
        <w:rPr>
          <w:sz w:val="28"/>
          <w:szCs w:val="28"/>
        </w:rPr>
        <w:t xml:space="preserve">(bốn mươi phần trăm) </w:t>
      </w:r>
      <w:r w:rsidR="00AF73ED" w:rsidRPr="0085282D">
        <w:rPr>
          <w:sz w:val="28"/>
          <w:szCs w:val="28"/>
        </w:rPr>
        <w:t xml:space="preserve">hoặc 35% </w:t>
      </w:r>
      <w:r w:rsidR="007122A7" w:rsidRPr="0085282D">
        <w:rPr>
          <w:sz w:val="28"/>
          <w:szCs w:val="28"/>
        </w:rPr>
        <w:t xml:space="preserve">(ba mươi lăm phần trăm) </w:t>
      </w:r>
      <w:r w:rsidR="00AF73ED" w:rsidRPr="0085282D">
        <w:rPr>
          <w:sz w:val="28"/>
          <w:szCs w:val="28"/>
        </w:rPr>
        <w:t>tương ứng, và công đoạn sản xuất cuối cùng được thực hiện tại một nước thành viên;</w:t>
      </w:r>
    </w:p>
    <w:p w:rsidR="00AF73ED" w:rsidRPr="0085282D" w:rsidRDefault="0085282D" w:rsidP="003B24A1">
      <w:pPr>
        <w:spacing w:after="120" w:line="320" w:lineRule="atLeast"/>
        <w:jc w:val="both"/>
        <w:rPr>
          <w:sz w:val="28"/>
          <w:szCs w:val="28"/>
        </w:rPr>
      </w:pPr>
      <w:r>
        <w:rPr>
          <w:sz w:val="28"/>
          <w:szCs w:val="28"/>
        </w:rPr>
        <w:tab/>
      </w:r>
      <w:r w:rsidR="00AF73ED" w:rsidRPr="0085282D">
        <w:rPr>
          <w:sz w:val="28"/>
          <w:szCs w:val="28"/>
        </w:rPr>
        <w:t xml:space="preserve">b) “CC” là </w:t>
      </w:r>
      <w:r w:rsidR="00E70443">
        <w:rPr>
          <w:sz w:val="28"/>
          <w:szCs w:val="28"/>
        </w:rPr>
        <w:t>việc</w:t>
      </w:r>
      <w:r w:rsidR="00E70443">
        <w:rPr>
          <w:sz w:val="28"/>
          <w:szCs w:val="28"/>
          <w:lang w:val="vi-VN"/>
        </w:rPr>
        <w:t xml:space="preserve"> nguyên liệu không có xuất xứ </w:t>
      </w:r>
      <w:r w:rsidR="00AF73ED" w:rsidRPr="0085282D">
        <w:rPr>
          <w:sz w:val="28"/>
          <w:szCs w:val="28"/>
        </w:rPr>
        <w:t>chuyển đổi từ bất kỳ chương nào khác đến một chương, nhóm hoặc phân nhóm</w:t>
      </w:r>
      <w:r w:rsidR="00E70443">
        <w:rPr>
          <w:sz w:val="28"/>
          <w:szCs w:val="28"/>
          <w:lang w:val="vi-VN"/>
        </w:rPr>
        <w:t xml:space="preserve"> của hàng hóa</w:t>
      </w:r>
      <w:r w:rsidR="00AF73ED" w:rsidRPr="0085282D">
        <w:rPr>
          <w:sz w:val="28"/>
          <w:szCs w:val="28"/>
        </w:rPr>
        <w:t xml:space="preserve">. Điều này có nghĩa tất cả nguyên liệu không có xuất xứ sử dụng trong quá trình sản xuất ra </w:t>
      </w:r>
      <w:r w:rsidR="00E70443">
        <w:rPr>
          <w:sz w:val="28"/>
          <w:szCs w:val="28"/>
        </w:rPr>
        <w:t>hàng</w:t>
      </w:r>
      <w:r w:rsidR="00E70443">
        <w:rPr>
          <w:sz w:val="28"/>
          <w:szCs w:val="28"/>
          <w:lang w:val="vi-VN"/>
        </w:rPr>
        <w:t xml:space="preserve"> hóa</w:t>
      </w:r>
      <w:r w:rsidR="00AF73ED" w:rsidRPr="0085282D">
        <w:rPr>
          <w:sz w:val="28"/>
          <w:szCs w:val="28"/>
        </w:rPr>
        <w:t xml:space="preserve"> phải trải qua sự chuyển đổi mã HS ở cấp 2 số (chuyển đổi Chương);</w:t>
      </w:r>
    </w:p>
    <w:p w:rsidR="00AF73ED" w:rsidRPr="0085282D" w:rsidRDefault="0085282D" w:rsidP="003B24A1">
      <w:pPr>
        <w:spacing w:after="120" w:line="320" w:lineRule="atLeast"/>
        <w:jc w:val="both"/>
        <w:rPr>
          <w:sz w:val="28"/>
          <w:szCs w:val="28"/>
        </w:rPr>
      </w:pPr>
      <w:r>
        <w:rPr>
          <w:sz w:val="28"/>
          <w:szCs w:val="28"/>
        </w:rPr>
        <w:tab/>
      </w:r>
      <w:r w:rsidR="00AF73ED" w:rsidRPr="0085282D">
        <w:rPr>
          <w:sz w:val="28"/>
          <w:szCs w:val="28"/>
        </w:rPr>
        <w:t xml:space="preserve">c) “CTH” là </w:t>
      </w:r>
      <w:r w:rsidR="00E70443">
        <w:rPr>
          <w:sz w:val="28"/>
          <w:szCs w:val="28"/>
        </w:rPr>
        <w:t>việc</w:t>
      </w:r>
      <w:r w:rsidR="00E70443">
        <w:rPr>
          <w:sz w:val="28"/>
          <w:szCs w:val="28"/>
          <w:lang w:val="vi-VN"/>
        </w:rPr>
        <w:t xml:space="preserve"> nguyên liệu không có xuất xứ </w:t>
      </w:r>
      <w:r w:rsidR="00AF73ED" w:rsidRPr="0085282D">
        <w:rPr>
          <w:sz w:val="28"/>
          <w:szCs w:val="28"/>
        </w:rPr>
        <w:t>chuyển đổi từ bất kỳ nhóm nào khác đến một chương, nhóm hoặc phân nhóm</w:t>
      </w:r>
      <w:r w:rsidR="00600CBE">
        <w:rPr>
          <w:sz w:val="28"/>
          <w:szCs w:val="28"/>
          <w:lang w:val="vi-VN"/>
        </w:rPr>
        <w:t xml:space="preserve"> của hàng hóa</w:t>
      </w:r>
      <w:r w:rsidR="00AF73ED" w:rsidRPr="0085282D">
        <w:rPr>
          <w:sz w:val="28"/>
          <w:szCs w:val="28"/>
        </w:rPr>
        <w:t>. Điều này có nghĩa tất cả nguyên liệu không có xuất xứ sử dụng trong quá trình sản xuất ra sản phẩm phải trải qua sự chuyển đổi mã HS ở cấp 4 số (chuyển đổi Nhóm);</w:t>
      </w:r>
    </w:p>
    <w:p w:rsidR="00AF73ED" w:rsidRPr="0085282D" w:rsidRDefault="0085282D" w:rsidP="003B24A1">
      <w:pPr>
        <w:spacing w:after="120" w:line="320" w:lineRule="atLeast"/>
        <w:jc w:val="both"/>
        <w:rPr>
          <w:sz w:val="28"/>
          <w:szCs w:val="28"/>
        </w:rPr>
      </w:pPr>
      <w:r>
        <w:rPr>
          <w:sz w:val="28"/>
          <w:szCs w:val="28"/>
        </w:rPr>
        <w:tab/>
      </w:r>
      <w:r w:rsidR="00AF73ED" w:rsidRPr="0085282D">
        <w:rPr>
          <w:sz w:val="28"/>
          <w:szCs w:val="28"/>
        </w:rPr>
        <w:t xml:space="preserve">d) “CTSH” là </w:t>
      </w:r>
      <w:r w:rsidR="00716436">
        <w:rPr>
          <w:sz w:val="28"/>
          <w:szCs w:val="28"/>
        </w:rPr>
        <w:t>việc</w:t>
      </w:r>
      <w:r w:rsidR="00716436">
        <w:rPr>
          <w:sz w:val="28"/>
          <w:szCs w:val="28"/>
          <w:lang w:val="vi-VN"/>
        </w:rPr>
        <w:t xml:space="preserve"> nguyên liệu không có xuất xứ </w:t>
      </w:r>
      <w:r w:rsidR="00AF73ED" w:rsidRPr="0085282D">
        <w:rPr>
          <w:sz w:val="28"/>
          <w:szCs w:val="28"/>
        </w:rPr>
        <w:t>chuyển đổi từ bất kỳ phân nhóm nào khác đến một chương, nhóm hoặc phân nhóm</w:t>
      </w:r>
      <w:r w:rsidR="00716436">
        <w:rPr>
          <w:sz w:val="28"/>
          <w:szCs w:val="28"/>
          <w:lang w:val="vi-VN"/>
        </w:rPr>
        <w:t xml:space="preserve"> của hàng hóa</w:t>
      </w:r>
      <w:r w:rsidR="00AF73ED" w:rsidRPr="0085282D">
        <w:rPr>
          <w:sz w:val="28"/>
          <w:szCs w:val="28"/>
        </w:rPr>
        <w:t xml:space="preserve">. Điều này có nghĩa tất cả nguyên liệu không có xuất xứ sử dụng trong quá trình sản xuất ra sản phẩm phải trải qua sự chuyển đổi mã HS ở cấp 6 số (chuyển đổi </w:t>
      </w:r>
      <w:r w:rsidR="00471067">
        <w:rPr>
          <w:sz w:val="28"/>
          <w:szCs w:val="28"/>
        </w:rPr>
        <w:t>Phân nhóm);</w:t>
      </w:r>
    </w:p>
    <w:p w:rsidR="009A0B24" w:rsidRPr="00BD6DBB" w:rsidRDefault="0085282D" w:rsidP="003B24A1">
      <w:pPr>
        <w:spacing w:after="120" w:line="320" w:lineRule="atLeast"/>
        <w:jc w:val="both"/>
        <w:rPr>
          <w:sz w:val="28"/>
          <w:szCs w:val="28"/>
          <w:lang w:val="vi-VN"/>
        </w:rPr>
      </w:pPr>
      <w:r>
        <w:rPr>
          <w:sz w:val="28"/>
          <w:szCs w:val="28"/>
        </w:rPr>
        <w:tab/>
      </w:r>
      <w:r w:rsidR="00AF73ED" w:rsidRPr="0085282D">
        <w:rPr>
          <w:sz w:val="28"/>
          <w:szCs w:val="28"/>
        </w:rPr>
        <w:t>đ) “WO” nghĩa là hàng hoá có xuất xứ thuần tuý hoặc được sản xuất toàn bộ tại lãnh thổ của một nước thành viên</w:t>
      </w:r>
      <w:r w:rsidR="00B83319" w:rsidRPr="0085282D">
        <w:rPr>
          <w:sz w:val="28"/>
          <w:szCs w:val="28"/>
        </w:rPr>
        <w:t>.</w:t>
      </w:r>
    </w:p>
    <w:p w:rsidR="005E71B1" w:rsidRPr="004B330E" w:rsidRDefault="0085282D" w:rsidP="003B24A1">
      <w:pPr>
        <w:spacing w:after="120" w:line="320" w:lineRule="atLeast"/>
        <w:jc w:val="both"/>
        <w:rPr>
          <w:sz w:val="28"/>
          <w:szCs w:val="28"/>
          <w:lang w:val="vi-VN"/>
        </w:rPr>
      </w:pPr>
      <w:r>
        <w:rPr>
          <w:sz w:val="28"/>
          <w:szCs w:val="28"/>
        </w:rPr>
        <w:tab/>
      </w:r>
      <w:r w:rsidR="00AF73ED" w:rsidRPr="0085282D">
        <w:rPr>
          <w:sz w:val="28"/>
          <w:szCs w:val="28"/>
        </w:rPr>
        <w:t xml:space="preserve">e) Quy tắc hàng dệt may là quy tắc được liệt kê tại Phụ lục </w:t>
      </w:r>
      <w:r w:rsidR="005E60F5" w:rsidRPr="0085282D">
        <w:rPr>
          <w:sz w:val="28"/>
          <w:szCs w:val="28"/>
        </w:rPr>
        <w:t>I</w:t>
      </w:r>
      <w:r w:rsidR="00E22F67" w:rsidRPr="0085282D">
        <w:rPr>
          <w:sz w:val="28"/>
          <w:szCs w:val="28"/>
        </w:rPr>
        <w:t>I</w:t>
      </w:r>
      <w:r w:rsidR="004B330E">
        <w:rPr>
          <w:sz w:val="28"/>
          <w:szCs w:val="28"/>
          <w:lang w:val="vi-VN"/>
        </w:rPr>
        <w:t xml:space="preserve"> </w:t>
      </w:r>
      <w:r w:rsidR="004B330E" w:rsidRPr="004B330E">
        <w:rPr>
          <w:sz w:val="28"/>
          <w:szCs w:val="28"/>
          <w:lang w:val="vi-VN"/>
        </w:rPr>
        <w:t>ban hành kèm theo Thông tư</w:t>
      </w:r>
      <w:r w:rsidR="004B330E">
        <w:rPr>
          <w:sz w:val="28"/>
          <w:szCs w:val="28"/>
          <w:lang w:val="vi-VN"/>
        </w:rPr>
        <w:t xml:space="preserve"> này.</w:t>
      </w:r>
    </w:p>
    <w:p w:rsidR="000A7D62" w:rsidRDefault="0085282D" w:rsidP="003B24A1">
      <w:pPr>
        <w:spacing w:after="120" w:line="320" w:lineRule="atLeast"/>
        <w:jc w:val="both"/>
        <w:rPr>
          <w:sz w:val="28"/>
          <w:szCs w:val="28"/>
        </w:rPr>
      </w:pPr>
      <w:r>
        <w:rPr>
          <w:sz w:val="28"/>
          <w:szCs w:val="28"/>
        </w:rPr>
        <w:tab/>
      </w:r>
      <w:r w:rsidR="00AF73ED" w:rsidRPr="0085282D">
        <w:rPr>
          <w:sz w:val="28"/>
          <w:szCs w:val="28"/>
        </w:rPr>
        <w:t xml:space="preserve">2. Phụ lục này được xây dựng dựa trên </w:t>
      </w:r>
      <w:r w:rsidR="00EE5F6F" w:rsidRPr="0085282D">
        <w:rPr>
          <w:sz w:val="28"/>
          <w:szCs w:val="28"/>
          <w:lang w:val="vi-VN"/>
        </w:rPr>
        <w:t>Hệ thống hài hòa mô tả và mã hóa hàng hóa</w:t>
      </w:r>
      <w:r w:rsidR="00EE5F6F" w:rsidRPr="0085282D">
        <w:rPr>
          <w:spacing w:val="-2"/>
          <w:sz w:val="28"/>
          <w:szCs w:val="28"/>
          <w:lang w:val="vi-VN"/>
        </w:rPr>
        <w:t xml:space="preserve"> </w:t>
      </w:r>
      <w:r w:rsidR="00791160" w:rsidRPr="0085282D">
        <w:rPr>
          <w:spacing w:val="-2"/>
          <w:sz w:val="28"/>
          <w:szCs w:val="28"/>
        </w:rPr>
        <w:t>phiên bản</w:t>
      </w:r>
      <w:r w:rsidR="00EE5F6F" w:rsidRPr="0085282D">
        <w:rPr>
          <w:spacing w:val="-2"/>
          <w:sz w:val="28"/>
          <w:szCs w:val="28"/>
          <w:lang w:val="vi-VN"/>
        </w:rPr>
        <w:t xml:space="preserve"> </w:t>
      </w:r>
      <w:r w:rsidR="00181AED">
        <w:rPr>
          <w:sz w:val="28"/>
          <w:szCs w:val="28"/>
        </w:rPr>
        <w:t>2017</w:t>
      </w:r>
      <w:r w:rsidR="00AF73ED" w:rsidRPr="0085282D">
        <w:rPr>
          <w:sz w:val="28"/>
          <w:szCs w:val="28"/>
        </w:rPr>
        <w:t>.</w:t>
      </w:r>
    </w:p>
    <w:p w:rsidR="003B24A1" w:rsidRDefault="003B24A1" w:rsidP="0085282D">
      <w:pPr>
        <w:spacing w:line="320" w:lineRule="atLeast"/>
        <w:jc w:val="both"/>
        <w:rPr>
          <w:sz w:val="28"/>
          <w:szCs w:val="28"/>
          <w:lang w:val="vi-VN"/>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5670"/>
        <w:gridCol w:w="2835"/>
      </w:tblGrid>
      <w:tr w:rsidR="008C4B2F" w:rsidTr="00090582">
        <w:trPr>
          <w:trHeight w:val="684"/>
          <w:tblHeader/>
        </w:trPr>
        <w:tc>
          <w:tcPr>
            <w:tcW w:w="1277" w:type="dxa"/>
            <w:shd w:val="clear" w:color="auto" w:fill="auto"/>
            <w:vAlign w:val="center"/>
            <w:hideMark/>
          </w:tcPr>
          <w:p w:rsidR="00A06521" w:rsidRPr="008C4B2F" w:rsidRDefault="008C4B2F" w:rsidP="00485121">
            <w:pPr>
              <w:spacing w:before="20" w:after="20" w:line="280" w:lineRule="atLeast"/>
              <w:jc w:val="center"/>
              <w:rPr>
                <w:b/>
                <w:bCs/>
                <w:color w:val="000000"/>
                <w:sz w:val="26"/>
                <w:szCs w:val="26"/>
                <w:lang w:val="vi-VN"/>
              </w:rPr>
            </w:pPr>
            <w:r>
              <w:rPr>
                <w:b/>
                <w:bCs/>
                <w:color w:val="000000"/>
                <w:sz w:val="26"/>
                <w:szCs w:val="26"/>
              </w:rPr>
              <w:t>Mã</w:t>
            </w:r>
            <w:r>
              <w:rPr>
                <w:b/>
                <w:bCs/>
                <w:color w:val="000000"/>
                <w:sz w:val="26"/>
                <w:szCs w:val="26"/>
                <w:lang w:val="vi-VN"/>
              </w:rPr>
              <w:t xml:space="preserve"> số hàng hóa</w:t>
            </w:r>
          </w:p>
        </w:tc>
        <w:tc>
          <w:tcPr>
            <w:tcW w:w="5670" w:type="dxa"/>
            <w:shd w:val="clear" w:color="auto" w:fill="auto"/>
            <w:vAlign w:val="center"/>
            <w:hideMark/>
          </w:tcPr>
          <w:p w:rsidR="00A06521" w:rsidRPr="008C4B2F" w:rsidRDefault="00A06521" w:rsidP="00485121">
            <w:pPr>
              <w:spacing w:before="20" w:after="20" w:line="280" w:lineRule="atLeast"/>
              <w:jc w:val="center"/>
              <w:rPr>
                <w:b/>
                <w:bCs/>
                <w:color w:val="000000"/>
                <w:sz w:val="26"/>
                <w:szCs w:val="26"/>
              </w:rPr>
            </w:pPr>
            <w:r w:rsidRPr="008C4B2F">
              <w:rPr>
                <w:b/>
                <w:bCs/>
                <w:color w:val="000000"/>
                <w:sz w:val="26"/>
                <w:szCs w:val="26"/>
              </w:rPr>
              <w:t>Mô tả hàng hóa</w:t>
            </w:r>
          </w:p>
        </w:tc>
        <w:tc>
          <w:tcPr>
            <w:tcW w:w="2835" w:type="dxa"/>
            <w:shd w:val="clear" w:color="auto" w:fill="auto"/>
            <w:vAlign w:val="center"/>
            <w:hideMark/>
          </w:tcPr>
          <w:p w:rsidR="00A06521" w:rsidRPr="008C4B2F" w:rsidRDefault="00A06521" w:rsidP="00485121">
            <w:pPr>
              <w:spacing w:before="20" w:after="20" w:line="280" w:lineRule="atLeast"/>
              <w:jc w:val="center"/>
              <w:rPr>
                <w:b/>
                <w:bCs/>
                <w:color w:val="000000"/>
                <w:sz w:val="26"/>
                <w:szCs w:val="26"/>
              </w:rPr>
            </w:pPr>
            <w:r w:rsidRPr="008C4B2F">
              <w:rPr>
                <w:b/>
                <w:bCs/>
                <w:color w:val="000000"/>
                <w:sz w:val="26"/>
                <w:szCs w:val="26"/>
              </w:rPr>
              <w:t>Tiêu chí xuất xứ</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thuần chủng để nhân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0101.29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Lừa: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thuần chủng để nhân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0102.29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thuần chủng để nhân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thuần chủng để nhân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0103.91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dưới 50 kg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0103.92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từ 50 kg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Cừu: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Dê:</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0105.11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Gà thuộc loài Gallus domesticus: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0105.12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Gà tây: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0105.13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Vịt, ngan: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0105.14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Ngỗng: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0105.15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Gà lôi: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0105.94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Gà thuộc loài Gallus domesticus: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0105.99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0106.11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Bộ động vật linh trưởng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0106.12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 voi, cá nục heo và cá heo (động vật có vú thuộc bộ cá voi Cetacea); lợn biển và cá nược (động vật có vú thuộc bộ Sirenia); hải cẩu, sư tử biển và hải mã (con moóc) (động vật có vú thuộc phân bộ Pinnipedia)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0106.13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Lạc đà và họ lạc đà (Camelidae)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0106.14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0106.19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Loài bò sát (kể cả rắn và rùa)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0106.31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Chim săn mồi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0106.32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Vẹt (kể cả vẹt lớn châu Mỹ (parrots), vẹt nhỏ đuôi dài (parakeets), vẹt đuôi dài và vẹt có mào)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0106.33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Đà điểu; đà điểu châu Úc (Dromaius novaehollandiae)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0106.39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0106.41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Các loại ong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0106.49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0106.90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Thịt cả con và nửa con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Thịt pha có xương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Thịt lọc không xương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Thịt cả con và nửa con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Thịt pha có xương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0202.30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Thịt lọc không xương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cả con và nửa con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0203.12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mông đùi (hams), thịt vai và các mảnh của chúng, có xương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0203.19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0203.21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cả con và nửa con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0203.22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mông đùi (hams), thịt vai và các mảnh của chúng, có xương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0203.29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Thịt cừu non cả con và nửa con,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0204.21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cả con và nửa con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0204.22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pha có xương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0204.23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lọc không xương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Thịt cừu non, cả con và nửa con,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0204.41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cả con và nửa con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0204.42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pha có xương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0204.43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lọc không xương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0204.50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Thịt dê</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0205.00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Thịt ngựa, lừa, la, tươi, ướp lạnh hoặc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động vật họ trâu bò,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0206.21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Lưỡi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0206.22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Gan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0206.29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lợn,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0206.41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Gan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0206.49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0206.80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chặt mảnh,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chặt mảnh,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chặt mảnh và phụ phẩm sau giết mổ,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chặt mảnh và phụ phẩm sau giết mổ,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chặt mảnh,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0207.25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chặt mảnh,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0207.26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chặt mảnh và phụ phẩm sau giết mổ,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0207.27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 Đã chặt mảnh và phụ phẩm sau giết mổ, đông </w:t>
            </w:r>
            <w:r w:rsidRPr="008C4B2F">
              <w:rPr>
                <w:color w:val="000000"/>
                <w:sz w:val="26"/>
                <w:szCs w:val="26"/>
              </w:rPr>
              <w:lastRenderedPageBreak/>
              <w:t>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0207.41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chặt mảnh,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chặt mảnh,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Gan béo,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0207.44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0207.45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chặt mảnh,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chặt mảnh,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0207.53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Gan béo,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0207.54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0207.55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0207.60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gà lôi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thỏ hoặc thỏ rừng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0208.30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bộ động vật linh trưởng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0208.40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cá voi, cá nục heo và cá heo (động vật có vú thuộc bộ Cetacea); của lợn biển và cá nược (động vật có vú thuộc bộ Sirenia); của hải cẩu, sư tử biển và con moóc (hải mã) (động vật có vú thuộc phân bộ Pinnipedia):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0208.50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loài bò sát (kể cả rắn và rùa)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0208.60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lạc đà và họ lạc đà (Camelidae)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lợn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0209.90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0210.11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mông đùi (hams), thịt vai và các mảnh của chúng, có xương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0210.12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dọi (ba chỉ) và các mảnh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0210.19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0210.20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Thịt động vật họ trâu bò</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0210.91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bộ động vật linh trưởng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0210.92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cá voi, cá nục heo và cá heo (động vật có vú thuộc bộ Cetacea); của lợn biển và cá nược (động vật có vú thuộc bộ Sirenia); của hải cẩu, sư tử biển và con moóc (hải mã) (động vật có vú thuộc phân bộ Pinnipedia):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0210.93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loài bò sát (kể cả rắn và rùa)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0210.99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0301.11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 nước ngọt: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0301.19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0301.91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 Cá hồi chấm (trout) (Salmo trutta, Oncorhynchus </w:t>
            </w:r>
            <w:r w:rsidRPr="008C4B2F">
              <w:rPr>
                <w:color w:val="000000"/>
                <w:sz w:val="26"/>
                <w:szCs w:val="26"/>
              </w:rPr>
              <w:lastRenderedPageBreak/>
              <w:t>mykiss, Oncorhynchus clarki, Oncorhynchus aguabonita, Oncorhynchus gilae, Oncorhynchus apache và Oncorhynchus chrysogaster)</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0301.92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 chình (Anguilla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0301.93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 chép (Cyprinus spp., Carassius spp., Ctenopharyngodon idellus, Hypophthalmichthys spp., Cirrhinus spp., Mylopharyngodon piceus, Catla catla, Labeo spp., Osteochilus hasselti, Leptobarbus hoeveni, Megalobrama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0301.94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 ngừ vây xanh Đại Tây Dương và Thái Bình Dương (Thunnus thynnus, Thunnus orientalis)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0301.95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 ngừ vây xanh phương Nam (Thunnus maccoyii)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0301.99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0306.15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Tôm hùm Na Uy (Nephrops norvegicus)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0306.19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kể cả bột thô, bột mịn và viên của động vật giáp xác, thích hợp dùng làm thức ăn cho người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0306.34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Tôm hùm Na Uy (Nephrops norvegicus)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0306.39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kể cả bột thô, bột mịn và viên của động vật giáp xác, thích hợp dùng làm thức ăn cho người: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0306.94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Tôm hùm Na Uy (Nephrops norvegicus):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0306.99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kể cả bột thô, bột mịn và viên của động vật giáp xác, thích hợp dùng làm thức ăn cho người: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0307.43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0307.49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0307.72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0307.79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0307.83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Bào ngư (Haliotis spp.)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0307.84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Ốc nhảy (Strombus spp.)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0307.87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Bào ngư (Haliotis spp.) ở dạng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0307.88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Ốc nhảy (Strombus spp.) ở dạng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0307.92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0307.99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0308.12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0308.19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0308.22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0308.29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0308.30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Sứa (Rhopilema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0308.90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hàm lượng chất béo không quá 1% tính theo trọng lượng: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hàm lượng chất béo trên 1% nhưng không quá 6% tính theo trọng lượng: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hàm lượng chất béo trên 6% nhưng không quá 10% tính theo trọng lượng: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0401.50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hàm lượng chất béo trên 10% tính theo trọng lượng: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Dạng bột, hạt hoặc các thể rắn khác, có hàm lượng chất béo không quá 1,5% tính theo trọng lượng: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pha thêm đường hoặc chất tạo ngọt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0402.91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pha thêm đường hoặc chất tạo ngọt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Sữa chua: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Whey và whey đã cải biến, đã hoặc chưa cô đặc hoặc pha thêm đường hoặc chất tạo ngọt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Chất phết từ bơ sữa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Pho mát tươi (chưa ủ chín hoặc chưa xử lý), kể cả pho mát whey, và curd:</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Pho mát đã xát nhỏ hoặc đã làm thành bột, của tất cả các loại: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Pho mát đã chế biến, chưa xát nhỏ hoặc chưa làm thành bột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Pho mát vân xanh và pho mát khác có vân được sản xuất từ men Penicillium roqueforti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Pho mát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gà thuộc loài Gallus domesticus: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0407.19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0407.21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gà thuộc loài Gallus domesticus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0407.29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0408.11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làm khô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0408.19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0408.91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làm khô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0408.99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0409.00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Mật ong tự nhiên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0410.00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Sản phẩm ăn được gốc động vật, chưa được chi tiết hoặc ghi ở nơi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0501.00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Tóc người, chưa xử lý, đã hoặc chưa rửa sạch hoặc gột tẩy; phế liệu tóc người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Lông và lông cứng của lợn hoặc lợn lòi và phế liệu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0504.00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Ruột, bong bóng và dạ dày động vật (trừ cá), nguyên dạng và các mảnh của chúng, tươi, ướp lạnh, đông lạnh, muối, ngâm nước muối, làm khô hoặc hun khói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Lông vũ dùng để nhồi; lông tơ: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Ossein và xương đã xử lý bằng axit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Ngà; bột và phế liệu từ ngà</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0507.90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0508.00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phế liệu từ các sản phẩm trên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0510.00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Long diên hương, hương hải ly, chất xạ hương (từ cầy hương và hươu xạ); côn trùng cánh cứng cantharides; mật, đã hoặc chưa được làm khô; các tuyến và các sản phẩm động vật khác dùng để điều chế dược phẩm, tươi, ướp lạnh, đông lạnh hoặc bảo quản tạm thời dưới hình thức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0511.10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Tinh dịch động vật họ trâu, bò</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0511.91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Sản phẩm từ cá hoặc động vật giáp xác, động vật thân mềm hoặc động vật thuỷ sinh không xương sống khác; động vật đã chết thuộc Chương 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0511.99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0601.10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 thân củ, rễ củ, thân ống và thân rễ, ở dạng ngủ</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0601.20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 thân củ, rễ củ, thân ống, thân rễ, dạng sinh trưởng hoặc dạng hoa; cây và rễ rau diếp xoăn: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0602.10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Cành giâm và cành ghép không có rễ:</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0602.20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Cây, cây bụi, đã hoặc không ghép cành, thuộc loại có quả hoặc quả hạch (nuts) ăn được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0602.30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Cây đỗ quyên và cây azalea (cây khô - họ đỗ </w:t>
            </w:r>
            <w:r w:rsidRPr="008C4B2F">
              <w:rPr>
                <w:color w:val="000000"/>
                <w:sz w:val="26"/>
                <w:szCs w:val="26"/>
              </w:rPr>
              <w:lastRenderedPageBreak/>
              <w:t>quyên), đã hoặc không ghép cành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0602.40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Cây hoa hồng, đã hoặc không ghép cành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0602.90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Để làm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0702.00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Cà chua,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Hành tây và hành, hẹ:</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Tỏi: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Tỏi tây và các loại rau họ hành, tỏi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Súp lơ  và súp lơ xanh (headed brocoli):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Cải Bruc-xen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0705.11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Xà lách cuộn (head lettuce)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0705.19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Rau diếp xoăn rễ củ (Cichorium intybus var. foliosum)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0705.29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Cà rốt và củ cải: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0707.00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Dưa chuột và dưa chuột ri, tươi hoặc ướp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Đậu Hà Lan (Pisum sativum)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Đậu hạt (Vigna spp., Phaseolus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loại rau đậu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0709.20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Măng tây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0709.30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Cà tím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0709.40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Cần tây trừ loại cần củ (celeriac)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0709.51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Nấm thuộc chi Agaricus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0709.59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0709.60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ớt thuộc chi Capsicum hoặc chi Pimenta: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0709.70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Rau chân vịt, rau chân vịt New Zealand, rau chân vịt lê (rau chân vịt trồng trong vườn)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0709.91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Hoa a-ti-sô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0709.92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Ô liu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0709.93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Quả bí ngô, quả bí và quả bầu (Cucurbita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0709.99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0710.10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Khoai tây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0710.29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0710.30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Rau chân vịt, rau chân vịt New Zealand, rau chân vịt lê (rau chân vịt trồng trong vườn)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0710.40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Ngô ngọt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0710.80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Rau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0710.90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Hỗn hợp các loại rau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0714.10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Sắn: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0714.20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Khoai lang: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0714.30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 từ (Dioscorea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0714.40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Khoai sọ (Colacasia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0714.50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Khoai môn (Xanthosoma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0714.90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0801.11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qua công đoạn làm khô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0801.12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Dừa còn nguyên sọ</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0801.19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0801.22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0801.31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0802.62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cây côla (Cola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cau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Chuối lá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chà là</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sung, vả</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dứa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0804.40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bơ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0804.50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ổi, xoài và măng cụt: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cam: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Quả quýt các loại (kể cả quất)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0805.22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Cam nhỏ (Clementines)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0805.29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0805.40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bưởi, kể cả bưởi chùm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0805.50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chanh vàng (Citrus limon, Citrus limonum) và quả chanh xanh (Citrus aurantifolia, Citrus latifolia):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Tươi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Quả dưa hấu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0807.19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đu đủ</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táo (apples)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0808.30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lê</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0808.40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mộc qua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mơ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0809.21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Quả anh đào chua (Prunus cerasus)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0809.29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0809.30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đào, kể cả xuân đào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0809.40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mận và quả mận gai: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0810.10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dâu tây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0810.20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mâm xôi, dâu tằm và dâu đỏ (loganberries)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0810.30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lý gai và quả lý chua, đen, trắng hoặc đỏ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0810.40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nam việt quất, quả việt quất và các loại quả khác thuộc chi Vaccinium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0810.50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kiwi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0810.60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sầu riêng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0810.70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hồng vàng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0810.90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0901.11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khử chất caffeine: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0901.12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khử chất caffeine: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khử chất caffeine: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0901.22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khử chất caffeine: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Chè xanh (chưa ủ men) đóng gói sẵn trọng lượng không quá 3 kg: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Chè xanh khác (chưa ủ men):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Chè đen (đã ủ men) và chè đã ủ men một phần, đóng gói sẵn trọng lượng không quá 3kg: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0902.40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Chè đen khác (đã ủ men) và chè khác đã ủ men </w:t>
            </w:r>
            <w:r w:rsidRPr="008C4B2F">
              <w:rPr>
                <w:color w:val="000000"/>
                <w:sz w:val="26"/>
                <w:szCs w:val="26"/>
              </w:rPr>
              <w:lastRenderedPageBreak/>
              <w:t>một phần: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0903.00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Chè Paragoay (Maté)</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0904.11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xay hoặc chưa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0904.12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xay hoặc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0904.21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làm khô, chưa xay hoặc chưa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0904.22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xay hoặc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Chưa xay hoặc chưa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Đã xay hoặc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0906.11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Quế (Cinnamomum zeylanicum Blume)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0906.19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Đã xay hoặc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Chưa xay hoặc chưa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Đã xay hoặc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0908.11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xay hoặc chưa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0908.12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xay hoặc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0908.21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xay hoặc chưa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0908.22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xay hoặc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0908.31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xay hoặc chưa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0908.32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xay hoặc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0909.21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xay hoặc chưa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0909.22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xay hoặc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0909.31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xay hoặc chưa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0909.32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xay hoặc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0909.61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xay hoặc chưa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0909.62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xay hoặc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0910.11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xay hoặc chưa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0910.12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xay hoặc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0910.20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Nghệ tây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0910.30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Nghệ (curcuma)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0910.99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1001.11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Hạt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1001.19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1001.91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Hạt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1001.99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1004.90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Thóc: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Gạo lứt: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Gạo đã xát toàn bộ hoặc sơ bộ, đã hoặc chưa được đánh bóng hoặc hồ (glazed):</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Tấm: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Kiều mạch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1008.21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Hạt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1008.29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1008.30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cây thóc chim (họ lúa)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1008.40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kê Fonio (Digitaria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1008.50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diệm mạch (Chenopodium quinoa)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1008.60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Lúa mì lai lúa mạch đen (Triticale)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1008.90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Ngũ cốc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1101.00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Bột mì hoặc bột meslin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Bột ngô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lúa mì</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1103.13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ngô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1103.19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ngũ cốc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Dạng viên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1104.12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yến mạch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1104.19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ngũ cốc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1104.22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yến mạch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1104.23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ngô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1104.29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ngũ cốc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Mầm ngũ cốc, nguyên dạng, xay, vỡ mảnh hoặc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Bột, bột thô và bột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Dạng mảnh lát, hạt và viên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loại rau đậu khô thuộc nhóm 07.13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cọ sago hoặc từ rễ hoặc thân củ thuộc nhóm 07.14:</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sản phẩm thuộc Chương 8</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Chưa rang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1107.20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Đã rang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1108.11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Tinh bột mì</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1108.12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Tinh bột ngô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1108.13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Tinh bột khoai tây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1108.14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Tinh bột sắn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1108.19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Tinh bột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Inulin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1109.00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Gluten lúa mì, đã hoặc chưa làm khô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1202.41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Lạc chưa bóc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1202.42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Lạc nhân, đã hoặc chưa vỡ mảnh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Cùi (cơm) dừa khô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1204.00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Hạt lanh, đã hoặc chưa vỡ mảnh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cải dầu có hàm lượng axit eruxic thấp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1206.00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Hạt hướng dương, đã hoặc chưa vỡ mảnh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cọ và nhân hạt cọ:</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1207.21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Hạt giống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1207.29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1207.30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thầu dầu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1207.40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vừng: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1207.50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mù tạt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1207.60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rum (Carthamus tinctorius)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1207.70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dưa (melon seeds)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1207.91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Hạt thuốc phiện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1207.99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củ cải đường (sugar beet)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1209.21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Hạt cỏ linh lăng (alfalfa)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1209.22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Hạt cỏ ba lá (Trifolium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1209.23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Hạt cỏ đuôi trâu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1209.24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Hạt cỏ kentucky màu xanh da trời (Poa pratensis L.)</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1209.25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Hạt cỏ mạch đen (Lolium multiflorum Lam., Lolium perenne L.)</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1209.29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1209.30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Hạt của các loại cây thân cỏ trồng chủ yếu để lấy hoa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1209.91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Hạt rau: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1209.99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Hublong, chưa nghiền và chưa xay thành bột và chưa ở dạng viên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Hublong, đã nghiền, đã xay thành bột hoặc ở dạng viên; phấn hoa bia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Rễ cây nhân sâm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Lá coca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Thân cây anh túc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1211.50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Cây ma hoàng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Thích hợp dùng làm thức ăn cho người: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1212.91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 cải đường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1212.92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Quả minh quyết (carob)</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1212.93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Mía đường: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1212.94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Rễ rau diếp xoăn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Rơm, rạ và trấu từ cây ngũ cốc, chưa xử lý, đã hoặc chưa băm, nghiền, ép hoặc làm thành dạng viên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Bột thô và viên cỏ linh lăng (alfalfa)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1214.90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1301.20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Gôm Ả rập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1301.90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1302.11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Thuốc phiện: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1302.12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cam thảo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1302.13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hoa bia (hublong)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1302.14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ma hoàng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1302.19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1302.20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Chất pectic, muối của axit pectinic và muối của axit pectic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1302.31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Thạch rau câu (agar-agar)</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1302.32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Chất nhầy và chất làm đặc, làm dày, đã hoặc chưa biến đổi, thu được từ quả minh quyết, hạt minh quyết hoặc hạt guar</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1302.39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1401.10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Tre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1401.20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Song, mây: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1401.90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1404.20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Xơ của cây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1404.90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Mỡ lợn từ mỡ lá và mỡ khổ</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Mỡ lợn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Mỡ tallow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Stearin mỡ lợn, dầu mỡ lợn, oleostearin, dầu oleo và dầu mỡ (dầu tallow), chưa nhũ hoá hoặc chưa pha trộn hoặc chưa chế biến cách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Dầu gan cá và các phần phân đoạn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Mỡ và dầu và các phần phân đoạn của chúng, từ </w:t>
            </w:r>
            <w:r w:rsidRPr="008C4B2F">
              <w:rPr>
                <w:color w:val="000000"/>
                <w:sz w:val="26"/>
                <w:szCs w:val="26"/>
              </w:rPr>
              <w:lastRenderedPageBreak/>
              <w:t>cá, trừ dầu gan cá: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 xml:space="preserve">RVC40 hoặc CC hoặc </w:t>
            </w:r>
            <w:r w:rsidRPr="008C4B2F">
              <w:rPr>
                <w:color w:val="000000"/>
                <w:sz w:val="26"/>
                <w:szCs w:val="26"/>
              </w:rPr>
              <w:lastRenderedPageBreak/>
              <w:t>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1504.30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Mỡ và dầu và các phần phân đoạn của chúng, từ động vật có vú ở biển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1505.00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Mỡ lông và chất béo thu được từ mỡ lông (kể cả lanolin)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1506.00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Mỡ và dầu động vật khác và các phần phân đoạn của chúng, đã hoặc chưa tinh chế, nhưng không thay đổi về mặt hoá học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Dầu thô, đã hoặc chưa khử chất nhựa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Dầu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Dầu nguyên chất (virgin):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1509.90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1510.00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Dầu khác và các phần phân đoạn của chúng, thu </w:t>
            </w:r>
            <w:r w:rsidRPr="008C4B2F">
              <w:rPr>
                <w:color w:val="000000"/>
                <w:sz w:val="26"/>
                <w:szCs w:val="26"/>
              </w:rPr>
              <w:lastRenderedPageBreak/>
              <w:t>được duy nhất từ ô liu, đã hoặc chưa tinh chế, nhưng chưa thay đổi về mặt hoá học, kể cả hỗn hợp của các loại dầu này hoặc các phần phân đoạn của các loại dầu này với dầu hoặc các phần phân đoạn của dầu thuộc nhóm 15.09</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 xml:space="preserve">RVC40 hoặc CC hoặc </w:t>
            </w:r>
            <w:r w:rsidRPr="008C4B2F">
              <w:rPr>
                <w:color w:val="000000"/>
                <w:sz w:val="26"/>
                <w:szCs w:val="26"/>
              </w:rPr>
              <w:lastRenderedPageBreak/>
              <w:t>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1511.10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Dầu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Dầu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Dầu thô, đã hoặc chưa khử gossypol</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Dầu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1513.19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1513.21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Dầu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1513.29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1514.11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Dầu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1514.19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1514.91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Dầu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1514.99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1515.11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Dầu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1515.19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Dầu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1515.29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1515.30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Dầu thầu dầu và các phần phân đoạn của dầu thầu dầu: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1515.50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Dầu hạt vừng và các phần phân đoạn của dầu hạt vừng: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Mỡ và dầu động vật và các phần phân đoạn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1516.20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Chất béo và dầu thực vật và các phần phân đoạn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Margarin, trừ loại margarin lỏng: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1518.00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Chất béo và dầu động vật hoặc thực vật và các phần phân đoạn của chúng, đã đun sôi, oxy hoá, khử nước, sulphat hoá, thổi khô, polyme hoá bằng cách đun nóng trong chân không hoặc trong khí trơ hoặc bằng biện pháp thay đổi về mặt hoá học khác, trừ loại thuộc nhóm 15.16; các hỗn hợp hoặc các chế phẩm không ăn được từ chất béo hoặc dầu động vật hoặc thực vật hoặc từ các phần phân đoạn của các loại chất béo hoặc dầu khác nhau thuộc Chương này, chưa được chi tiết hoặc ghi ở nơi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1520.00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Glyxerin, thô; nước glyxerin và dung dịch kiềm glyxerin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1521.10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Sáp thực vật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1521.90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hoặc không yêu cầu chuyển đổi mã số hàng hóa với điều kiện hàng hóa được </w:t>
            </w:r>
            <w:r w:rsidRPr="008C4B2F">
              <w:rPr>
                <w:color w:val="000000"/>
                <w:sz w:val="26"/>
                <w:szCs w:val="26"/>
              </w:rPr>
              <w:lastRenderedPageBreak/>
              <w:t>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1522.00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Chất nhờn; bã, cặn còn lại sau quá trình xử lý các chất béo hoặc sáp động vật hoặc thực vật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không yêu cầu chuyển đổi mã số hàng hóa với điều kiện hàng hóa được sản xuất bằng phương pháp tinh chế</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1601.00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Xúc xích và các sản phẩm tương tự làm từ thịt, từ phụ phẩm dạng thịt sau giết mổ hoặc tiết; các chế phẩm thực phẩm từ các sản phẩm đó</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Chế phẩm đồng nhất: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gan động vật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gà tây: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1602.32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gà thuộc loài Gallus domesticus: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1602.41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mông đùi (ham) và các mảnh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1602.42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Thịt vai nguyên miếng và cắt mảnh: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1602.49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kể cả các sản phẩm pha trộn: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1602.50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động vật họ trâu bò</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kể cả sản phẩm chế biến từ tiết động vật: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1604.11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 hồi: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1604.12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 trích nước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1604.13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 trích dầu, cá trích xương và cá trích kê hoặc cá trích cơm: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1604.14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 ngừ đại dương, cá ngừ vằn và cá ngừ ba chấm (Sarda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1604.15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 nục hoa: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1604.16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 cơm (cá trỏng):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1604.17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 chình: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1604.18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Vây cá mập: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1604.19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 đã được chế biến hoặc bảo quản cách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1604.31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Trứng cá tầm muối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1604.32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Sản phẩm thay thế trứng cá tầm muối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Cua, ghẹ:</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Không đóng bao bì kín khí</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Tôm hùm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1605.40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Động vật giáp xác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Hàu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Điệp, kể cả điệp nữ hoàng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1605.53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Vẹm (Mussels)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1605.54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Mực nang và mực 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1605.55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Bạch tuộc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1605.56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Nghêu (ngao), sò</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1605.57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Bào ngư:</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1605.58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Ốc, trừ ốc biển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Hải sâm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1605.62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Cầu gai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1605.63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Sứa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1605.69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1701.12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Đường củ cải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1701.13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Đường mía đã nêu trong Chú giải phân nhóm 2 của Chương này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1701.14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Các loại đường mía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1701.91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pha thêm hương liệu hoặc chất màu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1701.99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1801.00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Hạt ca cao, đã hoặc chưa vỡ mảnh, sống hoặc đã rang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1802.00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Vỏ quả, vỏ hạt, vỏ lụa và phế liệu ca cao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1806.31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1806.90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1902.11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chứa trứng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1902.19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1902.20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Sản phẩm từ bột nhào đã được nhồi, đã hoặc chưa nấu chín hay chế biến cách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1902.30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Sản phẩm từ bột nhào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1902.40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Couscous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1903.00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Sản phẩm từ tinh bột sắn và sản phẩm thay thế chế biến từ tinh bột, ở dạng mảnh, hạt, bột xay, bột rây hay các dạng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1904.10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Thực phẩm chế biến thu được từ quá trình rang hoặc nổ ngũ cốc hoặc các sản phẩm ngũ cốc: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1904.20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Thực phẩm chế biến từ mảnh ngũ cốc chưa rang hoặc từ hỗn hợp của mảnh ngũ cốc chưa rang và mảnh ngũ cốc đã rang hoặc ngũ cốc đã nổ:</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1904.30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Lúa mì bulgur</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1904.90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Dưa chuột và dưa chuột ri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Nấm thuộc chi Agaricus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Khoai tây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Rau khác và hỗn hợp các loại rau: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Rau đồng nhất: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Khoai tây: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2005.60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Măng tây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2005.70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Ô liu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2005.80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Ngô ngọt (Zea mays var. saccharata)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2005.91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Măng tre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2005.99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2006.00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Rau, quả, quả hạch (nuts), vỏ quả và các phần khác của cây, được bảo quản bằng đường (dạng khô có tẩm đường, ngâm trong nước đường hoặc bọc đường)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2008.11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2008.19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kể cả hỗn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Dứa: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2008.30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thuộc chi cam quýt: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2008.40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lê</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2008.50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2008.60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Anh đào (Cherries):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2008.70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Đào, kể cả quả xuân đào: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2008.80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Dâu tây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2008.91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Lõi cây cọ</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2008.93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Quả nam việt quất (Vaccinium macrocarpon, Vaccinium oxycoccos, Vaccinium Vitis-idaea):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2008.97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Dạng hỗn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2008.99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Đông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Không đông lạnh, với trị giá Brix không quá 20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Với trị giá Brix không quá 20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Với trị giá Brix không quá 20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2009.41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Với trị giá Brix không quá 20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Với trị giá Brix không quá 30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2009.71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Với trị giá Brix không quá 20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2009.79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Quả nam việt quất (Vaccinium macrocarpon, Vaccinium oxycoccos, Vaccinium Vitis-idaea):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2009.89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2009.90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Nước ép hỗn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2101.11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Chất chiết xuất, tinh chất và các chất cô đặc: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2101.12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Các chế phẩm có thành phần cơ bản là các chất chiết xuất, tinh chất hoặc các chất cô đặc hoặc có thành phần cơ bản là cà phê:</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2101.20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Chất chiết xuất, tinh chất và các chất cô đặc, từ chè hoặc chè Paragoay, và các chế phẩm có thành phần cơ bản là các chất chiết xuất, tinh chất hoặc các chất cô đặc này hoặc có thành phần cơ bản là chè hoặc chè Paragoay: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2101.30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Rau diếp xoăn rang và các chất thay thế cà phê rang khác, và chất chiết xuất, tinh chất và các chất cô đặc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2102.10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Men sống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2102.20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Men ỳ; các vi sinh đơn bào khác, chết: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2102.30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Bột nở đã pha chế</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2103.20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Ketchup cà chua và nước xốt cà chua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2103.90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2106.10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Protein cô đặc và chất protein được làm rắn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2106.90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2201.10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Nước khoáng và nước có ga: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2201.90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2202.10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Nước, kể cả nước khoáng và nước có ga, đã pha thêm đường hoặc chất tạo ngọt khác hay hương liệu: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2202.91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Bia không cồn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2202.99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2203.00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Bia sản xuất từ malt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2204.10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Rượu vang nổ</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2204.21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trong đồ đựng không quá 2 lít: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2204.22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trong đồ đựng trên 2 lít nhưng không vượt quá 10 lít: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2204.29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2204.30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Hèm nho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2206.00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Đồ uống đã lên men khác (ví dụ, vang táo, vang lê, vang mật ong, rượu sa kê); hỗn hợp của đồ uống đã lên men và hỗn hợp của đồ uống đã lên men với đồ uống không chứa cồn, chưa chi tiết hay ghi ở nơi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2301.10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Bột mịn, bột thô và viên, từ thịt hoặc phụ phẩm dạng thịt sau giết mổ; tóp mỡ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2301.20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Bột mịn, bột thô và viên, từ cá hay động vật giáp xác, động vật thân mềm hay động vật thuỷ sinh không xương sống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2303.20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Bã ép củ cải đường, bã mía và phế liệu khác từ quá trình sản xuất đường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2303.30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Bã và phế liệu từ quá trình ủ hoặc chưng cất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2401.10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Lá thuốc lá chưa tước cọng: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2401.20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Lá thuốc lá, đã tước cọng một phần hoặc toàn bộ:</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2401.30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Phế liệu lá thuốc lá: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2523.21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Xi măng trắng, đã hoặc chưa pha màu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 ngoại trừ từ 2523.29 - 2523.90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2523.29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 ngoại trừ từ 2523.21 - 2523.90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2525.20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Bột mi ca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2525.30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Phế liệu mi ca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2613.10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Đã nung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2613.90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2617.10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Quặng antimon và tinh quặng antimon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2617.90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2619.00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Xỉ, xỉ luyện kim (trừ xỉ hạt), vụn xỉ và các phế thải khác từ công nghiệp luyện sắt hoặc thép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2620.11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Kẽm tạp chất cứng (sten tráng kẽm)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2620.19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2620.21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Cặn của xăng pha chì và cặn của hợp chất chì chống kích nổ</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2620.29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2620.30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Chứa chủ yếu là đồng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2620.60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Chứa arsen, thuỷ ngân, tali hoặc hỗn hợp của chúng, là loại dùng để tách arsen hoặc những kim loại trên hoặc dùng để sản xuất các hợp chất hoá </w:t>
            </w:r>
            <w:r w:rsidRPr="008C4B2F">
              <w:rPr>
                <w:color w:val="000000"/>
                <w:sz w:val="26"/>
                <w:szCs w:val="26"/>
              </w:rPr>
              <w:lastRenderedPageBreak/>
              <w:t>học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2620.91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Chứa antimon, berily, cađimi, crom hoặc các hỗn hợp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2620.99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2621.10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Tro và cặn từ quá trình đốt rác thải đô thị</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2621.90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2921.21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Etylendiamin và muối của nó</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2921.29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2922.12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Dietanolamin và muối của nó</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2922.15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Triethanolamine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2922.19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CTSH </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2922.41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Lysin và este của nó; muối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2923.30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Tetraethylammonium perfluorooctane sulphonate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2923.40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Didecyldimethylammonium perfluorooctane sulphonate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2923.90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3005.90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3301.30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Chất tựa nhựa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3501.90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3502.11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làm khô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3502.19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3502.20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Albumin sữa, kể cả các chất cô đặc của hai hoặc nhiều whey protein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3502.90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3506.10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sản phẩm phù hợp dùng như keo hoặc như các chất kết dính, đã đóng gói để bán lẻ như keo hoặc như các chất kết dính, trọng lượng tịnh không quá 1kg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 ngoại trừ từ 3501.90 hoặc 3503</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3506.91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Chất kết dính làm từ các polyme thuộc các nhóm từ 39.01 đến 39.13 hoặc từ cao su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3506.99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3707.10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Dạng nhũ tương nhạy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3707.90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3823.11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Axit stearic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3823.12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Axit oleic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3823.13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Axit béo dầu tall</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3823.19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3823.70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Cồn béo công nghiệp: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3824.84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 Chứa aldrin (ISO), camphechlor (ISO) </w:t>
            </w:r>
            <w:r w:rsidRPr="008C4B2F">
              <w:rPr>
                <w:color w:val="000000"/>
                <w:sz w:val="26"/>
                <w:szCs w:val="26"/>
              </w:rPr>
              <w:lastRenderedPageBreak/>
              <w:t>(toxaphene), chlordane (ISO), chlordecone (ISO), DDT (ISO) (clofenotane (INN), 1,1,1-trichloro-2,2- bis(p-chlorophenyl)ethane), dieldrin (ISO, INN), endosulfan (ISO), endrin (ISO), heptachlor (ISO) hoặc mirex (ISO)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3824.85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Chứa 1,2,3,4,5,6-hexachlorocyclohexane (HCH (ISO)), kể cả lindane (ISO, INN)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3824.86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Chứa pentachlorobenzene (ISO) hoặc hexachlorobenzene (ISO)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3824.87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Chứa perfluorooctane sulphonic axit, muối của nó, perfluorooctane sulphonamides, hoặc perfluorooctane sulphonyl fluoride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3824.88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Chứa tetra-, penta-, hexa-, hepta- hoặc octabromodiphenyl ethers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3824.91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Hỗn hợp và chế phẩm chủ yếu chứa (5-ethyl-2- methyl-2-oxido-1,3,2-dioxaphosphinan-5- yl)methyl methyl methylphosphonate và bis[(5- ethyl-2-methyl-2-oxido-1,3,2- dioxaphosphinan-5- yl)methyl] methylphosphonate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3824.99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3826.00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Diesel sinh học và hỗn hợp của chúng, không chứa hoặc chứa dưới 70% trọng lượng là dầu có nguồn gốc từ dầu mỏ hoặc dầu thu được từ các khoáng bi-tum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4104.41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Da cật, chưa xẻ; da váng có mặt cật (da lộn)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4105.30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Ở dạng khô (mộc)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4106.22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Ở dạng khô (mộc)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4106.32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Ở dạng khô (mộc)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4106.40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loài bò sát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hoặc không yêu cầu chuyển đổi mã số hàng hóa với điều kiện có sự chuyển đổi từ da ướt sang da khô</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4106.92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Ở dạng khô (mộc)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4202.11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Mặt ngoài bằng da thuộc hoặc da thuộc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4202.12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Mặt ngoài bằng plastic hoặc vật liệu dệt: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4202.19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4202.21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Mặt ngoài bằng da thuộc hoặc da thuộc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4202.22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Mặt ngoài bằng tấm plastic hoặc vật liệu dệt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4202.29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4202.31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Mặt ngoài bằng da thuộc hoặc da thuộc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4202.32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Mặt ngoài bằng tấm plastic hoặc vật liệu dệt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4202.39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4202.91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Mặt ngoài bằng da thuộc hoặc da thuộc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4202.92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Mặt ngoài bằng tấm plastic hoặc vật liệu dệt: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4202.99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4401.11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4401.12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không thuộc loài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4401.22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không thuộc loài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4401.31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Viên gỗ</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4401.39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Mùn cưa và phế liệu gỗ, chưa đóng thành khối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tre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không thuộc loài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thông (Pinus spp.), có kích thước mặt cắt ngang bất kỳ từ 15 cm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thông (Pinus spp.),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linh sam (Abies spp.) và cây vân sam (Picea spp.), có kích thước mặt cắt ngang bất kỳ từ 15 cm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linh sam (Abies spp.) và cây vân sam</w:t>
            </w:r>
            <w:r w:rsidRPr="008C4B2F">
              <w:rPr>
                <w:color w:val="000000"/>
                <w:sz w:val="26"/>
                <w:szCs w:val="26"/>
              </w:rPr>
              <w:br/>
              <w:t>(Picea spp.),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4403.25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có kích thước mặt cắt ngang bất kỳ từ 15 cm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4403.26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Meranti đỏ sẫm, gỗ Meranti đỏ nhạt và gỗ Meranti Bakau: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sồi (Quercus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dẻ gai (Fagus spp.), có kích thước mặt cắt ngang bất kỳ từ 15 cm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dẻ gai (Fagus spp.),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4403.95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bạch dương (Betula spp.), có kích thước mặt cắt ngang bất kỳ từ 15 cm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4403.96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bạch dương (Betula spp.),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4403.97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dương (poplar and aspen) (Populus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4403.98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bạch đàn (Eucalyptus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4403.99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cây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cây không thuộc loài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4405.00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Sợi gỗ; bột gỗ</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4406.11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4406.12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không thuộc loài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4406.91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4406.92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không thuộc loài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thông (Pinus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cây linh sam (Abies spp.) và cây vân sam</w:t>
            </w:r>
            <w:r w:rsidRPr="008C4B2F">
              <w:rPr>
                <w:color w:val="000000"/>
                <w:sz w:val="26"/>
                <w:szCs w:val="26"/>
              </w:rPr>
              <w:br/>
              <w:t>(Picea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Mahogany (Swietenia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Virola, Imbuia và Balsa: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4407.25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Meranti đỏ sẫm, gỗ Meranti đỏ nhạt và gỗ Meranti Bakau: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4407.26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Lauan trắng, gỗ Meranti trắng, gỗ Seraya trắng, gỗ Meranti vàng và gỗ Alan: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4407.27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Sapelli: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4407.28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Iroko: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sồi (Quercus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dẻ gai (Fagus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thích (Acer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anh đào (Prunus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4407.95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tần bì (Fraxinus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4407.96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bạch dương (Betula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4407.97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gỗ cây dương (poplar and aspen) (Populus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4407.99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cây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4408.31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Gỗ Meranti đỏ sẫm, gỗ Meranti đỏ nhạt và gỗ Meranti Bakau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4408.39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cây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4409.21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tre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4409.22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gỗ nhiệt đới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4409.29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4410.11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Ván dăm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4410.12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Ván dăm định hướng (OSB)</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4410.19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4410.90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4411.12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có chiều dày không quá 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4411.13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có chiều dày trên 5 mm nhưng không quá 9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4411.14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có chiều dày trên 9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4411.92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tỷ trọng trên 0,8 g/cm3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4411.93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tỷ trọng trên 0,5 g/cm3 nhưng không quá 0,8 g/cm3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4411.94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tỷ trọng không quá 0,5 g/cm3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tre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Với ít nhất một lớp ngoài bằng gỗ nhiệt đới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4412.33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với ít nhất một lớp mặt ngoài bằng gỗ không thuộc loài cây lá kim thuộc các loài cây tống quá sủ (Alnus spp.), cây tần bì (Fraxinus spp.), cây dẻ gai (Fagus spp.), cây bạch dương (Betula spp.), cây anh đào (Prunus spp.), cây hạt dẻ (Castanea spp.), cây du (Ulmus spp.), cây bạch đàn (Eucalyptus spp.), cây mại châu (Carya spp.), cây hạt dẻ ngựa (Aesculus spp.), cây đoạn (Tilia spp.), cây thích (Acer spp.), cây sồi (Quercus spp.), cây tiêu huyền (Platanus spp.), cây dương (poplar và aspen) (Populus spp.), cây dương hòe (Robinia spp.), cây hoàng dương (Liriodendron spp.) hoặc cây óc chó (Juglans spp.)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4412.34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với ít nhất một lớp mặt ngoài từ gỗ không thuộc loài cây lá kim chưa được chi tiết tại phân nhóm 4412.33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với cả hai lớp mặt ngoài từ gỗ thuộc loài cây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4412.94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Tấm khối, tấm mỏng và tấm lót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Gỗ đã được làm tăng độ rắn, ở dạng khối, tấm, thanh hoặc các dạng hình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4414.00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Khung tranh, khung ảnh, khung gương bằng gỗ hoặc các sản phẩm bằng gỗ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Hòm, hộp, thùng thưa, thùng hình trống và các loại bao bì tương tự; tang cuốn cáp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Giá kệ để kê hàng, giá kệ để hàng kiểu thùng và các loại giá để hàng khác; kệ có thể tháo lắp linh </w:t>
            </w:r>
            <w:r w:rsidRPr="008C4B2F">
              <w:rPr>
                <w:color w:val="000000"/>
                <w:sz w:val="26"/>
                <w:szCs w:val="26"/>
              </w:rPr>
              <w:lastRenderedPageBreak/>
              <w:t>hoạt (pallet collars)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4416.00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Thùng tô nô, thùng tròn, thùng hình trống, hình trụ, có đai, các loại thùng có đai khác và các bộ phận của chúng, bằng gỗ, kể cả các loại tấm ván cong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4417.00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Dụng cụ các loại, thân dụng cụ, tay cầm dụng cụ, thân và cán chổi hoặc bàn chải, bằng gỗ; cốt và khuôn giày hoặc ủng, bằng gỗ</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Cửa sổ, cửa số kiểu Pháp và khung cửa sổ</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Cửa ra vào và khung cửa ra vào và ngưỡng cửa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4418.40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Ván cốp pha xây dựng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4418.50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Ván lợp (shingles and shakes)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4418.60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Cột trụ và xà, dầm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4418.73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tre hoặc có ít nhất lớp trên cùng (lớp phủ) từ tre: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4418.74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cho sàn khảm (mosaic floors)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4418.75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nhiều lớp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4418.79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4418.91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tre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4418.99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4419.11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Thớt cắt bánh mì, thớt chặt và các loại thớt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4419.12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Đũa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4419.19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4419.90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4420.10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Tượng nhỏ và các đồ trang trí khác, bằng gỗ</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4420.90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4421.10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Mắc treo quần 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4421.91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tre: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4421.99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4703.21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gỗ cây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4703.29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gỗ không thuộc loại cây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4704.21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gỗ cây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4704.29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gỗ không thuộc loại cây lá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4823.90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5001.00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Kén tằm phù hợp dùng làm tơ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5002.00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Tơ tằm thô (chưa xe)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5003.00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Tơ tằm phế phẩm (kể cả kén không thích hợp để quay tơ, xơ sợi phế liệu và xơ sợi tái chế)</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5004.00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Sợi tơ tằm (trừ sợi kéo từ phế liệu tơ tằm) chưa </w:t>
            </w:r>
            <w:r w:rsidRPr="008C4B2F">
              <w:rPr>
                <w:color w:val="000000"/>
                <w:sz w:val="26"/>
                <w:szCs w:val="26"/>
              </w:rPr>
              <w:lastRenderedPageBreak/>
              <w:t>đóng gói để bán lẻ</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 xml:space="preserve">RVC40 hoặc CTH hoặc </w:t>
            </w:r>
            <w:r w:rsidRPr="008C4B2F">
              <w:rPr>
                <w:color w:val="000000"/>
                <w:sz w:val="26"/>
                <w:szCs w:val="26"/>
              </w:rPr>
              <w:lastRenderedPageBreak/>
              <w:t>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5005.00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Sợi kéo từ phế liệu tơ tằm, chưa đóng gói để bán lẻ</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5006.00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Sợi tơ tằm và sợi kéo từ phế liệu tơ tằm, đã đóng gói để bán lẻ; ruột con tằm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5007.10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dệt thoi từ tơ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5007.20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loại vải dệt thoi khác, có chứa 85% trở lên tính theo trọng lượng của tơ hoặc phế liệu tơ tằm ngoại trừ tơ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5007.90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loại vải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5101.11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Lông cừu đã xén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5101.19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Lông cừu đã xén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5101.29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Đã được carbon hóa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dê Ca-sơ-mia (len casơmia)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Lông động vật loại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Xơ vụn từ lông cừu hoặc từ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Phế liệu khác từ lông cừu hoặc từ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5103.30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Phế liệu từ lông động vật loại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Lông cừu chải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Lông cừu chải kỹ dạng từng đoạn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5105.29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5105.31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dê Ca-sơ-mia (len casơmia)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5105.39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5105.40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Lông động vật loại thô, đã chải thô hoặc chải kỹ</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tỷ trọng lông cừu từ 85%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tỷ trọng lông cừu dưới 85%</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tỷ trọng lông cừu từ 85%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CTH hoặc </w:t>
            </w:r>
            <w:r w:rsidRPr="008C4B2F">
              <w:rPr>
                <w:color w:val="000000"/>
                <w:sz w:val="26"/>
                <w:szCs w:val="26"/>
              </w:rPr>
              <w:lastRenderedPageBreak/>
              <w:t>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5107.20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tỷ trọng lông cừu dưới 85%</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Chải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Chải kỹ</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tỷ trọng lông cừu hoặc lông động vật loại mịn từ 85%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5109.90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5110.00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Sợi làm từ lông động vật loại thô hoặc từ lông đuôi hoặc bờm ngựa (kể cả sợi quấn bọc từ lông đuôi hoặc bờm ngựa), đã hoặc chưa đóng gói để bán lẻ</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5111.11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không quá 300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5111.19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5111.20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pha chủ yếu hoặc pha duy nhất với sợi filament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5111.30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pha chủ yếu hoặc pha duy nhất với xơ staple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5111.90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5112.11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không quá 200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5112.19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5112.20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pha chủ yếu hoặc pha duy nhất với sợi filament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5112.30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pha chủ yếu hoặc pha duy nhất với xơ staple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5112.90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5113.00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Vải dệt thoi từ sợi lông động vật loại thô hoặc sợi lông đuôi hoặc bờm ngựa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5201.00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Xơ bông, chưa chải thô hoặc chưa chải kỹ</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Phế liệu sợi (kể cả phế liệu chỉ)</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5202.91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Bông tái chế</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Xơ bông, chải thô hoặc chải kỹ</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5204.11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tỷ trọng bông từ 85%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5204.19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Đã đóng gói để bán lẻ</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714,29 decitex trở lên (chi số mét không quá 14)</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232,56 decitex đến dưới 714,29 decitex (chi số mét trên 14 đến 43)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192,31 decitex đến dưới 232,56 decitex (chi số mét trên 43 đến 52)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125 decitex đến dưới 192,31 decitex (chi số mét trên 52 đến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5205.15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dưới 125 decitex (chi số mét trên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714,29 decitex trở lên (chi số mét không quá 14)</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232,56 decitex đến dưới 714,29 decitex (chi số mét trên 14 đến 43)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192,31 decitex đến dưới 232,56 decitex (chi số mét trên 43 đến 52)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125 decitex đến dưới 192,31 decitex (chi số mét trên 52 đến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5205.26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106,38 decitex đến dưới 125 decitex (chi số mét trên 80 đến 94)</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5205.27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83,33 decitex đến dưới 106,38 decitex (chi số mét trên 94 đến 120)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5205.28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dưới 83,33 decitex (chi số mét trên 120)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714,29 decitex trở lên (chi số mét sợi đơn không quá 14)</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232,56 decitex đến dưới 714,29 decitex (chi số mét sợi đơn trên 14 đến 43)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192,31 decitex đến dưới 232,56 decitex (chi số mét sợi đơn trên 43 đến 52)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5205.34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125 decitex đến dưới 192,31 decitex (chi số mét sợi đơn trên 52 đến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5205.35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 Từ mỗi sợi đơn có độ mảnh dưới 125 decitex </w:t>
            </w:r>
            <w:r w:rsidRPr="008C4B2F">
              <w:rPr>
                <w:color w:val="000000"/>
                <w:sz w:val="26"/>
                <w:szCs w:val="26"/>
              </w:rPr>
              <w:lastRenderedPageBreak/>
              <w:t>(chi số mét sợi đơn trên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 xml:space="preserve">RVC40 hoặc CTH hoặc </w:t>
            </w:r>
            <w:r w:rsidRPr="008C4B2F">
              <w:rPr>
                <w:color w:val="000000"/>
                <w:sz w:val="26"/>
                <w:szCs w:val="26"/>
              </w:rPr>
              <w:lastRenderedPageBreak/>
              <w:t>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5205.41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714,29 decitex trở lên (chi số mét sợi đơn không quá 14)</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232,56 decitex đến dưới 714,29 decitex (chi số mét sợi đơn trên 14 đến 43)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192,31 decitex đến dưới 232,56 decitex (chi số mét sợi đơn trên 43 đến 52)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5205.44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125 decitex đến dưới 192,31 decitex (chi số mét sợi đơn trên 52 đến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5205.46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106,38 decitex đến dưới 125 decitex (chi số mét sợi đơn trên 80 đến 94)</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5205.47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83,33 decitex đến dưới 106,38 decitex (chi số mét sợi đơn trên 94 đến 120)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5205.48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dưới 83,33 decitex (chi số mét sợi đơn trên 120)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714,29 decitex trở lên (chi số mét không quá 14)</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232,56 decitex đến dưới 714,29 decitex (chi số mét trên 14 đến 43)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192,31 decitex đến dưới 232,56 decitex (chi số mét trên 43 đến 52)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125 decitex đến dưới 192,31 decitex (chi số mét trên 52 đến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5206.15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dưới 125 decitex (chi số mét trên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714,29 decitex trở lên (chi số mét không quá 14)</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232,56 decitex đến dưới 714,29 decitex (chi số mét trên 14 đến 43)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192,31 decitex đến dưới 232,56 decitex (chi số mét trên 43 đến 52)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từ 125 decitex đến dưới 192,31 decitex (chi số mét trên 52 đến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5206.25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có độ mảnh dưới 125 decitex (chi số mét trên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714,29 decitex trở lên (chi số mét sợi đơn không quá 14)</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5206.32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232,56 decitex đến dưới 714,29 decitex (chi số mét sợi đơn trên 14 đến 43)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192,31 decitex đến dưới 232,56 decitex (chi số mét sợi đơn trên 43 đến 52)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5206.34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125 decitex đến dưới 192,31 decitex (chi số mét sợi đơn trên 52 đến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5206.35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dưới 125 decitex (chi số mét sợi đơn trên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714,29 decitex trở lên (chi số mét sợi đơn không quá 14)</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232,56 decitex đến dưới 714,29 decitex (chi số mét sợi đơn trên 14 đến 43)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192,31 decitex đến dưới 232,56 decitex (chi số mét sợi đơn trên 43 đến 52)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5206.44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từ 125 decitex đến dưới 192,31 decitex (chi số mét sợi đơn trên 52 đến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5206.45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mỗi sợi đơn có độ mảnh dưới 125 decitex (chi số mét sợi đơn trên 80)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tỷ trọng bông từ 85%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 trọng lượng không quá 100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 trọng lượng trên 100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 trọng lượng không quá 100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 trọng lượng trên 100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5208.29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 trọng lượng không quá 100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 trọng lượng trên 100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 trọng lượng không quá 100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 trọng lượng trên 100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 trọng lượng không quá 100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 trọng lượng trên 100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5208.59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5209.41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denim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5209.59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5210.11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5210.19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5210.21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5210.29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5210.31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5210.32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5210.39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5210.41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5210.49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5210.51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5210.59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5211.11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5211.12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5211.19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5211.20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5211.31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5211.32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5211.39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5211.41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5211.42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denim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5211.43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5211.49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5211.51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5211.52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dấu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5211.59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5212.12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5212.13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5212.14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5212.15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5212.22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5212.23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5212.24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5212.25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5301.10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Lanh, dạng nguyên liệu thô hoặc đã ngâm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tách lõi hoặc đã đập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5301.29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Xơ lanh dạng ngắn hoặc phế liệu lanh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Gai dầu, dạng nguyên liệu thô hoặc đã ngâm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Đay và các loại xơ libe dệt khác, dạng nguyên liệu thô hoặc đã ngâm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5305.00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Xơ dừa, xơ chuối abaca (Manila hemp hoặc Musa textilis Nee), xơ gai ramie và xơ dệt gốc thực vật khác, chưa được ghi hay chi tiết ở nơi khác hoặc kể cả, thô hoặc đã chế biến nhưng chưa kéo thành sợi; xơ dạng ngắn, xơ vụn và phế liệu của các loại xơ này (kể cả phế liệu sợi và sợi tái chế)</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Sợi đơn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Sợi xe (folded) hoặc sợi cáp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Sợi đơn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Sợi xe (folded) hoặc sợi cáp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Sợi gai dầu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5309.11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5309.19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5309.21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5309.29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5310.10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Chưa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5310.90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5311.00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Vải dệt thoi từ các loại sợi dệt gốc thực vật khác; vải dệt thoi từ sợi giấy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filament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hoặc </w:t>
            </w:r>
            <w:r w:rsidRPr="008C4B2F">
              <w:rPr>
                <w:color w:val="000000"/>
                <w:sz w:val="26"/>
                <w:szCs w:val="26"/>
              </w:rPr>
              <w:lastRenderedPageBreak/>
              <w:t>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5401.20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filament tái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aramit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Sợi có độ bền cao làm từ polyeste, đã hoặc chưa làm dún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ni lông hoặc các polyamit khác, độ mảnh mỗi sợi đơn không quá 50 tex</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ni lông hoặc các polyamit khác, độ mảnh mỗi sợi đơn trên 50 tex</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5402.34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polypropylen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5402.44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nhựa đàn hồi: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5402.45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từ ni lông hoặc từ các polyamit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5402.46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từ các polyeste, được định hướng một phần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5402.47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từ các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5402.48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từ polypropylen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ni lông hoặc các polyamit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5402.53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polypropylen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ni lông hoặc các polyamit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5402.62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hoặc </w:t>
            </w:r>
            <w:r w:rsidRPr="008C4B2F">
              <w:rPr>
                <w:color w:val="000000"/>
                <w:sz w:val="26"/>
                <w:szCs w:val="26"/>
              </w:rPr>
              <w:lastRenderedPageBreak/>
              <w:t>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5402.63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polypropylen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5402.69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Sợi có độ bền cao từ tơ tái tạo vit-cô (viscose)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5403.31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tơ tái tạo vit-cô (viscose), không xoắn hoặc xoắn không quá 120 vòng xoắn trên mét: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5403.32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tơ tái tạo vit-cô (viscose), xoắn trên 120 vòng xoắn trên mét: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5403.33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xenlulo axetat: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5403.39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5403.41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tơ tái tạo vit-cô (viscose):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5403.42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xenlulo axetat: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5403.49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5404.11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nhựa đàn hồi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5404.12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từ polypropylen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5404.19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5405.00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Sợi monofilament tái tạo có độ mảnh từ 67 decitex trở lên và kích thước mặt cắt ngang không quá 1 mm; dải và dạng tương tự (ví dụ, sợi giả rơm) từ vật liệu dệt tái tạo có chiều rộng bề mặt không quá 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5406.00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Sợi filament nhân tạo (trừ chỉ khâu), đã đóng gói để bán lẻ</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dệt thoi từ sợi có độ bền cao bằng ni lông hoặc các polyamit hoặc các polyeste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dệt thoi từ dải hoặc dạng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dệt thoi đã được nêu ở Chú giải 9 Phần XI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5407.41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5407.44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5407.53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5407.54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tỷ trọng sợi filament polyeste không dún từ 85%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5407.71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5407.72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5407.73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5407.74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5407.82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5407.83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5407.84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5407.93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5407.94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dệt thoi bằng sợi có độ bền cao từ tơ tái tạo vit-cô (viscose):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5408.21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5408.22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5408.23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5408.24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5408.31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5408.32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5408.33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5408.34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ni lông hoặc từ các polyamit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acrylic hoặc modacrylic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polypropylen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axetat xenlulo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aramit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5503.19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5503.30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acrylic hoặc modacrylic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5503.40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polypropylen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tơ tái tạo vit-cô (viscose)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xơ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xơ tái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ni lông hoặc từ các polyamit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acrylic hoặc modacrylic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polypropylen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5507.00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Xơ staple tái tạo, đã chải thô, chải kỹ hoặc gia công cách khác để kéo sợi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xơ staple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xơ staple tái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đơn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xe (folded) hoặc sợi cáp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đơn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xe (folded) hoặc sợi cáp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đơn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xe (folded) hoặc sợi cáp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đơn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5509.42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xe (folded) hoặc sợi cáp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pha chủ yếu hoặc pha duy nhất với xơ staple tái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pha chủ yếu hoặc pha duy nhất với lông cừu hay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5509.53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pha chủ yếu hoặc pha duy nhất với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pha chủ yếu hoặc pha duy nhất với lông cừu hay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5509.62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pha chủ yếu hoặc pha duy nhất với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pha chủ yếu hoặc pha duy nhất với lông cừu hay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pha chủ yếu hoặc pha duy nhất với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5509.99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5510.11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đơn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5510.12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Sợi xe (folded) hoặc sợi cáp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Sợi khác, được pha chủ yếu hoặc duy nhất với lông cừu hay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5510.30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Sợi khác, được pha chủ yếu hoặc duy nhất với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5510.90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Sợi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xơ staple tổng hợp, có tỷ trọng loại xơ này từ 85%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xơ staple tổng hợp, có tỷ trọng loại xơ này dưới 85%:</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xơ staple tái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5512.21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5512.91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xơ staple polyeste, dệt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5513.12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chữ nhân, từ xơ staple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5513.13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thoi khác từ xơ staple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5513.19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thoi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5513.21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xơ staple polyeste, dệt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5513.23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thoi khác từ xơ staple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5513.29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thoi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5513.31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xơ staple polyeste, dệt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5513.39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thoi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5513.41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xơ staple polyeste, dệt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5513.49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thoi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5514.11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xơ staple polyeste, dệt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5514.12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chữ nhân, từ xơ staple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5514.19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thoi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5514.21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xơ staple polyeste, dệt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5514.22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chữ nhân, từ xơ staple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5514.23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thoi khác từ xơ staple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5514.29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thoi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5514.41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xơ staple polyeste, dệt vân điểm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5514.42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vân chéo 3 sợi hoặc vân chéo 4 sợi, kể cả vải vân chéo chữ nhân, từ xơ staple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5514.43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thoi khác từ xơ staple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5514.49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thoi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5515.11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Pha chủ yếu hoặc pha duy nhất với xơ staple tơ tái tạo vit-cô (viscose)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5515.12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Pha chủ yếu hoặc pha duy nhất với sợi filament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5515.13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Pha chủ yếu hoặc pha duy nhất với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5515.19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Pha chủ yếu hoặc pha duy nhất với sợi filament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5515.22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Pha chủ yếu hoặc pha duy nhất với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5515.29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5515.91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Pha chủ yếu hoặc pha duy nhất với sợi filament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5515.99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5516.23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5516.34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5516.44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các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5516.94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5601.22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xơ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5601.29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Xơ vụn và bụi xơ và kết xơ: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Phớt, nỉ xuyên kim và vải khâu đính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5602.90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không quá 25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5603.12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trên 25 g/m2 nhưng không quá 70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5603.13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trên 70 g/m2 nhưng không quá 150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5603.14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trên 150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5603.91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không quá 25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5603.92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trên 25 g/m2 nhưng không quá 70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5603.93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trên 70 g/m2 nhưng không quá 150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5603.94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trên 150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Chỉ cao su và sợi (cord) cao su, được bọc bằng vật liệu dệt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5605.00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Sợi trộn kim loại, có hoặc không quấn bọc, là loại sợi dệt, hoặc dải hoặc dạng tương tự thuộc nhóm 54.04 hoặc 54.05, được kết hợp với kim loại ở dạng dây, dải hoặc bột hoặc phủ bằng kim loại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5606.00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Sợi cuốn bọc, và dải và các dạng tương tự thuộc nhóm 54.04 hoặc 54.05, đã quấn bọc (trừ các loại thuộc nhóm 56.05 và sợi quấn bọc lông đuôi hoặc bờm ngựa); sợi sơnin (chenille) (kể cả sợi sơnin xù); sợi sùi vòng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5607.21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Dây xe để buộc hoặc đóng kiện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5607.29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5607.41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Dây xe để buộc hoặc đóng kiện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5607.49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5607.50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xơ tổng hợp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hoặc </w:t>
            </w:r>
            <w:r w:rsidRPr="008C4B2F">
              <w:rPr>
                <w:color w:val="000000"/>
                <w:sz w:val="26"/>
                <w:szCs w:val="26"/>
              </w:rPr>
              <w:lastRenderedPageBreak/>
              <w:t>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5608.11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Lưới đánh cá thành phẩm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5608.19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5609.00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Các sản phẩm làm từ sợi, dải hoặc dạng tương tự thuộc nhóm 54.04 hoặc 54.05, dây xe, chão bện (cordage), thừng hoặc cáp, chưa được chi tiết hoặc ghi ở nơi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Thảm “Kelem”, “Schumacks”, “Karamanie” và các loại thảm dệt thủ công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Hàng trải sàn từ xơ dừa (coir)</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5702.32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loại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5702.41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5702.42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5702.49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5702.50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không có cấu tạo vòng lông, chưa hoàn thiện: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5702.91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5702.92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loại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ni lông hoặc các polyamit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hoặc </w:t>
            </w:r>
            <w:r w:rsidRPr="008C4B2F">
              <w:rPr>
                <w:color w:val="000000"/>
                <w:sz w:val="26"/>
                <w:szCs w:val="26"/>
              </w:rPr>
              <w:lastRenderedPageBreak/>
              <w:t>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5703.30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nhân tạo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tấm để ghép, có diện tích bề mặt tối đa là 0,3 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tấm để ghép, có diện tích bề mặt tối đa trên 0,3 m2 nhưng không quá 1 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5705.00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Các loại thảm khác và các loại hàng dệt trải sàn khác, đã hoặc chưa hoàn thiện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có sợi ngang nổi vòng không cắt: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5801.22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Nhung kẻ đã cắt: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5801.23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có sợi ngang nổi vòng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5801.26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Các loại vải sơnin (chenille):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5801.27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có sợi dọc nổi vòng: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5801.31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có sợi ngang nổi vòng chưa cắt: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5801.32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Nhung kẻ đã cắt: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5801.33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có sợi ngang nổi vòng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5801.36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Các loại vải sơnin (chenille):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5801.37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có sợi dọc nổi vòng: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Vải khăn lông và các loại vải dệt thoi tạo vòng </w:t>
            </w:r>
            <w:r w:rsidRPr="008C4B2F">
              <w:rPr>
                <w:color w:val="000000"/>
                <w:sz w:val="26"/>
                <w:szCs w:val="26"/>
              </w:rPr>
              <w:lastRenderedPageBreak/>
              <w:t>lông tương tự,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 xml:space="preserve">RVC40 hoặc CC hoặc </w:t>
            </w:r>
            <w:r w:rsidRPr="008C4B2F">
              <w:rPr>
                <w:color w:val="000000"/>
                <w:sz w:val="26"/>
                <w:szCs w:val="26"/>
              </w:rPr>
              <w:lastRenderedPageBreak/>
              <w:t>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5802.30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loại vải dệt có chần sợi nổi vòng: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Vải dệt quấn, trừ các loại vải khổ hẹp thuộc nhóm 58.06</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tuyn và vải dệt lưới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5804.21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xơ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5804.29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Ren làm bằng tay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5805.00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Thảm trang trí dệt thủ công theo kiểu Gobelins, Flanders, Aubusson, Beauvais và các kiểu tương tự, và các loại thảm trang trí thêu tay (ví dụ, thêu mũi nhỏ, thêu chữ thập), đã hoặc chưa hoàn thiện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dệt thoi có tạo vòng lông (kể cả vải khăn lông và các loại vải dệt nổi vòng tương tự) và vải dệt từ sợi sơnin (chenille):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dệt thoi khác, có chứa sợi đàn hồi (elastomeric) hoặc sợi cao su từ 5% trở lên tính theo trọng lượng: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5806.31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5806.32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xơ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5806.39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loại vải dệt chỉ có sợi dọc không có sợi ngang liên kết với nhau bằng chất kết dính (bolducs)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Dệt thoi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dải bện dạng chiếc: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5809.00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Vải dệt thoi từ sợi kim loại và vải dệt thoi từ sợi trộn kim loại thuộc nhóm 56.05, sử dụng để trang trí, như các loại vải trang trí nội thất hoặc cho các </w:t>
            </w:r>
            <w:r w:rsidRPr="008C4B2F">
              <w:rPr>
                <w:color w:val="000000"/>
                <w:sz w:val="26"/>
                <w:szCs w:val="26"/>
              </w:rPr>
              <w:lastRenderedPageBreak/>
              <w:t>mục đích tương tự, chưa được chi tiết hay ghi ở nơi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5810.10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Hàng thêu không lộ nền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5810.91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5810.92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xơ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5810.99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5811.00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Các sản phẩm dệt đã chần dạng chiếc, bao gồm một hay nhiều lớp vật liệu dệt kết hợp với lớp đệm bằng cách khâu hoặc cách khác, trừ hàng thêu thuộc nhóm 58.10</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dệt được tráng gôm hoặc hồ tinh bột, dùng để bọc ngoài bìa sách hoặc các loại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ni lông hoặc các polyamit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polyeste: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Với poly(vinyl clorua):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Với polyurethan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sơn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5905.00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Các loại vải dệt phủ tường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Băng dính có chiều rộng không quá 20 cm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5906.91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Vải dệt kim hoặc vải móc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5906.99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5907.00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Các loại vải dệt được ngâm tẩm, tráng hoặc phủ bằng cách khác; vải canvas được vẽ làm phông cảnh cho rạp hát, phông trường quay hoặc loại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5908.00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Các loại bấc dệt thoi, kết, tết hoặc dệt kim, dùng cho đèn, bếp dầu, bật lửa, nến hoặc loại tương tự; mạng đèn măng xông và các loại vải dệt kim hình ống dùng làm mạng đèn măng xông, đã hoặc chưa ngâm tẩm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5909.00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Các loại ống dẫn dệt mềm và các loại ống dệt tương tự có lót hoặc không lót, bọc vỏ cứng hoặc có các phụ kiện từ vật liệu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5910.00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Băng tải hoặc băng truyền hoặc băng đai, bằng vật liệu dệt, đã hoặc chưa ngâm tẩm, tráng, phủ hoặc ép bằng plastic, hoặc gia cố bằng kim loại hoặc vật liệu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5911.10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dệt, phớt và vải dệt thoi lót phớt đã được tráng, phủ, hoặc ép bằng cao su, da thuộc hoặc vật liệu khác, loại sử dụng cho băng kim máy chải, và vải tương tự phục vụ cho mục đích kỹ thuật khác, kể cả vải khổ hẹp làm từ nhung được ngâm tẩm cao su, để bọc các lõi, trục dệt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5911.20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dùng để rây sàng (bolting cloth), đã hoặc chưa hoàn thiện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5911.31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dưới 650 g/m2</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5911.32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Trọng lượng từ 650 g/m2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5911.40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lọc dùng trong ép dầu hoặc loại tương tự, kể cả loại làm từ tóc người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5911.90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Vải “vòng lông dài”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6001.22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xơ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6001.29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loại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6001.91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6001.92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xơ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CTH hoặc </w:t>
            </w:r>
            <w:r w:rsidRPr="008C4B2F">
              <w:rPr>
                <w:color w:val="000000"/>
                <w:sz w:val="26"/>
                <w:szCs w:val="26"/>
              </w:rPr>
              <w:lastRenderedPageBreak/>
              <w:t>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6001.99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6002.40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tỷ trọng sợi đàn hồi từ 5% trở lên nhưng không có sợi cao su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6003.30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xơ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6003.40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xơ tái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tỷ trọng sợi đàn hồi từ 5% trở lên nhưng không bao gồm sợi cao su: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6005.22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6005.23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6005.24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6005.35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Các loại vải được chi tiết trong Chú giải phân nhóm 1 Chương này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6005.36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6005.37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6005.38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từ các sợi có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6005.39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6005.41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6005.42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CTH hoặc </w:t>
            </w:r>
            <w:r w:rsidRPr="008C4B2F">
              <w:rPr>
                <w:color w:val="000000"/>
                <w:sz w:val="26"/>
                <w:szCs w:val="26"/>
              </w:rPr>
              <w:lastRenderedPageBreak/>
              <w:t>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6005.43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6005.44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6006.34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tẩy trắng hoặc đã tẩy trắng: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sợi có màu khác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6006.44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6006.90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w:t>
            </w:r>
            <w:r w:rsidRPr="008C4B2F">
              <w:rPr>
                <w:color w:val="000000"/>
                <w:sz w:val="26"/>
                <w:szCs w:val="26"/>
              </w:rPr>
              <w:lastRenderedPageBreak/>
              <w:t>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com-lê</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6103.22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w:t>
            </w:r>
            <w:r w:rsidRPr="008C4B2F">
              <w:rPr>
                <w:color w:val="000000"/>
                <w:sz w:val="26"/>
                <w:szCs w:val="26"/>
              </w:rPr>
              <w:lastRenderedPageBreak/>
              <w:t>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6103.23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6103.29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6103.31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6103.32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6103.33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6103.39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6103.41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kỳ nước thành viên nào hoặc Quy tắc hàng dệt </w:t>
            </w:r>
            <w:r w:rsidRPr="008C4B2F">
              <w:rPr>
                <w:color w:val="000000"/>
                <w:sz w:val="26"/>
                <w:szCs w:val="26"/>
              </w:rPr>
              <w:lastRenderedPageBreak/>
              <w:t>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6103.42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6103.43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6103.49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w:t>
            </w:r>
            <w:r w:rsidRPr="008C4B2F">
              <w:rPr>
                <w:color w:val="000000"/>
                <w:sz w:val="26"/>
                <w:szCs w:val="26"/>
              </w:rPr>
              <w:lastRenderedPageBreak/>
              <w:t>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6104.31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w:t>
            </w:r>
            <w:r w:rsidRPr="008C4B2F">
              <w:rPr>
                <w:color w:val="000000"/>
                <w:sz w:val="26"/>
                <w:szCs w:val="26"/>
              </w:rPr>
              <w:lastRenderedPageBreak/>
              <w:t>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6104.44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tái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6104.53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kỳ nước thành viên nào hoặc Quy tắc hàng dệt </w:t>
            </w:r>
            <w:r w:rsidRPr="008C4B2F">
              <w:rPr>
                <w:color w:val="000000"/>
                <w:sz w:val="26"/>
                <w:szCs w:val="26"/>
              </w:rPr>
              <w:lastRenderedPageBreak/>
              <w:t>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6104.62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6104.63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6104.69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w:t>
            </w:r>
            <w:r w:rsidRPr="008C4B2F">
              <w:rPr>
                <w:color w:val="000000"/>
                <w:sz w:val="26"/>
                <w:szCs w:val="26"/>
              </w:rPr>
              <w:lastRenderedPageBreak/>
              <w:t>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6107.12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6107.19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6107.21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6107.22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6107.29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w:t>
            </w:r>
            <w:r w:rsidRPr="008C4B2F">
              <w:rPr>
                <w:color w:val="000000"/>
                <w:sz w:val="26"/>
                <w:szCs w:val="26"/>
              </w:rPr>
              <w:lastRenderedPageBreak/>
              <w:t>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6107.91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6107.99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6108.11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6108.19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6108.21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6108.22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6108.29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kỳ nước thành viên nào hoặc Quy tắc hàng dệt </w:t>
            </w:r>
            <w:r w:rsidRPr="008C4B2F">
              <w:rPr>
                <w:color w:val="000000"/>
                <w:sz w:val="26"/>
                <w:szCs w:val="26"/>
              </w:rPr>
              <w:lastRenderedPageBreak/>
              <w:t>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6108.31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6108.32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6108.39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6108.91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6108.92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6108.99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6109.90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w:t>
            </w:r>
            <w:r w:rsidRPr="008C4B2F">
              <w:rPr>
                <w:color w:val="000000"/>
                <w:sz w:val="26"/>
                <w:szCs w:val="26"/>
              </w:rPr>
              <w:lastRenderedPageBreak/>
              <w:t>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6110.11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6110.12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dê Ca-sơ-mia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6110.19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6110.30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6110.90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w:t>
            </w:r>
            <w:r w:rsidRPr="008C4B2F">
              <w:rPr>
                <w:color w:val="000000"/>
                <w:sz w:val="26"/>
                <w:szCs w:val="26"/>
              </w:rPr>
              <w:lastRenderedPageBreak/>
              <w:t>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6111.30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6112.12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quần áo trượt tuyết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kỳ nước thành viên nào hoặc Quy tắc hàng dệt </w:t>
            </w:r>
            <w:r w:rsidRPr="008C4B2F">
              <w:rPr>
                <w:color w:val="000000"/>
                <w:sz w:val="26"/>
                <w:szCs w:val="26"/>
              </w:rPr>
              <w:lastRenderedPageBreak/>
              <w:t>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6112.39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6112.41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6112.49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Quần áo được may từ các loại vải dệt kim hoặc móc thuộc nhóm 59.03, 59.06 hoặc 59.07</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Nịt chân (ví dụ, dùng cho người giãn tĩnh mạch):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w:t>
            </w:r>
            <w:r w:rsidRPr="008C4B2F">
              <w:rPr>
                <w:color w:val="000000"/>
                <w:sz w:val="26"/>
                <w:szCs w:val="26"/>
              </w:rPr>
              <w:lastRenderedPageBreak/>
              <w:t>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6115.21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 có độ mảnh sợi đơn dưới 67 decitex</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6115.22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 có độ mảnh sợi đơn từ 67 decitex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6115.29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6115.30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Tất dài đến đầu gối hoặc trên đầu gối dùng cho phụ nữ, có độ mảnh mỗi sợi đơn dưới 67 decitex:</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6115.94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6115.95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6115.96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w:t>
            </w:r>
            <w:r w:rsidRPr="008C4B2F">
              <w:rPr>
                <w:color w:val="000000"/>
                <w:sz w:val="26"/>
                <w:szCs w:val="26"/>
              </w:rPr>
              <w:lastRenderedPageBreak/>
              <w:t>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6115.99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Được ngâm tẩm, tráng hoặc phủ với plastic hoặc cao su: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6116.91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6116.92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6116.93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6116.99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Khăn choàng, khăn quàng cổ, khăn choàng rộng đội đầu, khăn choàng vai, mạng che mặt và các loại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kỳ nước thành viên nào hoặc Quy tắc hàng dệt </w:t>
            </w:r>
            <w:r w:rsidRPr="008C4B2F">
              <w:rPr>
                <w:color w:val="000000"/>
                <w:sz w:val="26"/>
                <w:szCs w:val="26"/>
              </w:rPr>
              <w:lastRenderedPageBreak/>
              <w:t>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6117.80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phụ kiện may mặc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6117.90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chi tiết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6201.11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6201.12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6201.13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6201.19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6201.91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6201.92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w:t>
            </w:r>
            <w:r w:rsidRPr="008C4B2F">
              <w:rPr>
                <w:color w:val="000000"/>
                <w:sz w:val="26"/>
                <w:szCs w:val="26"/>
              </w:rPr>
              <w:lastRenderedPageBreak/>
              <w:t>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6201.93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6201.99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6202.12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6202.13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6202.91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w:t>
            </w:r>
            <w:r w:rsidRPr="008C4B2F">
              <w:rPr>
                <w:color w:val="000000"/>
                <w:sz w:val="26"/>
                <w:szCs w:val="26"/>
              </w:rPr>
              <w:lastRenderedPageBreak/>
              <w:t>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6202.92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6202.93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6203.12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6203.19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6203.22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kỳ nước thành viên nào hoặc Quy tắc hàng dệt </w:t>
            </w:r>
            <w:r w:rsidRPr="008C4B2F">
              <w:rPr>
                <w:color w:val="000000"/>
                <w:sz w:val="26"/>
                <w:szCs w:val="26"/>
              </w:rPr>
              <w:lastRenderedPageBreak/>
              <w:t>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6203.23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6203.29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6203.31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6203.32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6203.33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6203.39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6203.41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6203.42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w:t>
            </w:r>
            <w:r w:rsidRPr="008C4B2F">
              <w:rPr>
                <w:color w:val="000000"/>
                <w:sz w:val="26"/>
                <w:szCs w:val="26"/>
              </w:rPr>
              <w:lastRenderedPageBreak/>
              <w:t>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6203.43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6203.49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w:t>
            </w:r>
            <w:r w:rsidRPr="008C4B2F">
              <w:rPr>
                <w:color w:val="000000"/>
                <w:sz w:val="26"/>
                <w:szCs w:val="26"/>
              </w:rPr>
              <w:lastRenderedPageBreak/>
              <w:t>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6204.22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kỳ nước thành viên nào hoặc Quy tắc hàng dệt </w:t>
            </w:r>
            <w:r w:rsidRPr="008C4B2F">
              <w:rPr>
                <w:color w:val="000000"/>
                <w:sz w:val="26"/>
                <w:szCs w:val="26"/>
              </w:rPr>
              <w:lastRenderedPageBreak/>
              <w:t>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6204.41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6204.44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tái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6204.53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w:t>
            </w:r>
            <w:r w:rsidRPr="008C4B2F">
              <w:rPr>
                <w:color w:val="000000"/>
                <w:sz w:val="26"/>
                <w:szCs w:val="26"/>
              </w:rPr>
              <w:lastRenderedPageBreak/>
              <w:t>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6204.59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6204.62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6204.63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6204.69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6205.30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w:t>
            </w:r>
            <w:r w:rsidRPr="008C4B2F">
              <w:rPr>
                <w:color w:val="000000"/>
                <w:sz w:val="26"/>
                <w:szCs w:val="26"/>
              </w:rPr>
              <w:lastRenderedPageBreak/>
              <w:t>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tơ tằm hoặc phế liệu tơ tằm: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kỳ nước thành viên nào hoặc Quy tắc hàng dệt </w:t>
            </w:r>
            <w:r w:rsidRPr="008C4B2F">
              <w:rPr>
                <w:color w:val="000000"/>
                <w:sz w:val="26"/>
                <w:szCs w:val="26"/>
              </w:rPr>
              <w:lastRenderedPageBreak/>
              <w:t>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6207.19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6207.21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6207.22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6207.29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6207.91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6207.99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6208.11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6208.19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w:t>
            </w:r>
            <w:r w:rsidRPr="008C4B2F">
              <w:rPr>
                <w:color w:val="000000"/>
                <w:sz w:val="26"/>
                <w:szCs w:val="26"/>
              </w:rPr>
              <w:lastRenderedPageBreak/>
              <w:t>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6208.21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6208.22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6208.29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6208.91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6208.92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6208.99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6209.20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w:t>
            </w:r>
            <w:r w:rsidRPr="008C4B2F">
              <w:rPr>
                <w:color w:val="000000"/>
                <w:sz w:val="26"/>
                <w:szCs w:val="26"/>
              </w:rPr>
              <w:lastRenderedPageBreak/>
              <w:t>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6209.30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6209.90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loại vải thuộc nhóm 56.02 hoặc 56.03: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Quần áo khác, loại được mô tả từ phân nhóm</w:t>
            </w:r>
            <w:r w:rsidRPr="008C4B2F">
              <w:rPr>
                <w:color w:val="000000"/>
                <w:sz w:val="26"/>
                <w:szCs w:val="26"/>
              </w:rPr>
              <w:br/>
              <w:t>6201.11 đến 6201.19:</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6210.30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Quần áo khác, loại được mô tả từ phân nhóm</w:t>
            </w:r>
            <w:r w:rsidRPr="008C4B2F">
              <w:rPr>
                <w:color w:val="000000"/>
                <w:sz w:val="26"/>
                <w:szCs w:val="26"/>
              </w:rPr>
              <w:br/>
              <w:t>6202.11 đến 6202.19:</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6210.40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Quần áo khác dùng cho nam giới hoặc trẻ em trai: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6210.50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Quần áo khác dùng cho phụ nữ hoặc trẻ em gái: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kỳ nước thành viên nào hoặc Quy tắc hàng dệt </w:t>
            </w:r>
            <w:r w:rsidRPr="008C4B2F">
              <w:rPr>
                <w:color w:val="000000"/>
                <w:sz w:val="26"/>
                <w:szCs w:val="26"/>
              </w:rPr>
              <w:lastRenderedPageBreak/>
              <w:t>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6211.11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Dùng cho nam giới hoặc trẻ em trai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6211.12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Dùng cho phụ nữ hoặc trẻ em gái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quần áo trượt tuyết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6211.32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6211.33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6211.39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6211.42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6211.43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w:t>
            </w:r>
            <w:r w:rsidRPr="008C4B2F">
              <w:rPr>
                <w:color w:val="000000"/>
                <w:sz w:val="26"/>
                <w:szCs w:val="26"/>
              </w:rPr>
              <w:lastRenderedPageBreak/>
              <w:t>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6211.49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Xu chiêng: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Gen và quần gen: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Áo nịt toàn thân (corselette):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loại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w:t>
            </w:r>
            <w:r w:rsidRPr="008C4B2F">
              <w:rPr>
                <w:color w:val="000000"/>
                <w:sz w:val="26"/>
                <w:szCs w:val="26"/>
              </w:rPr>
              <w:lastRenderedPageBreak/>
              <w:t>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6214.10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tơ tằm hoặc phế liệu tơ tằm: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6214.40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tái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tơ tằm hoặc phế liệu tơ tằm: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kỳ nước thành viên nào hoặc Quy tắc hàng dệt </w:t>
            </w:r>
            <w:r w:rsidRPr="008C4B2F">
              <w:rPr>
                <w:color w:val="000000"/>
                <w:sz w:val="26"/>
                <w:szCs w:val="26"/>
              </w:rPr>
              <w:lastRenderedPageBreak/>
              <w:t>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6215.90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6216.00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Găng tay, găng tay hở ngón và găng tay bao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Phụ kiện may mặc: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6217.90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chi tiết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Chăn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Chăn (trừ chăn điện) và chăn du lịch, từ lông cừu hoặc lông động vật loại mịn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Chăn (trừ chăn điện) và chăn du lịch,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Chăn (trừ chăn điện) và chăn du lịch, từ xơ sợi </w:t>
            </w:r>
            <w:r w:rsidRPr="008C4B2F">
              <w:rPr>
                <w:color w:val="000000"/>
                <w:sz w:val="26"/>
                <w:szCs w:val="26"/>
              </w:rPr>
              <w:lastRenderedPageBreak/>
              <w:t>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 xml:space="preserve">RVC40 hoặc CC và sản </w:t>
            </w:r>
            <w:r w:rsidRPr="008C4B2F">
              <w:rPr>
                <w:color w:val="000000"/>
                <w:sz w:val="26"/>
                <w:szCs w:val="26"/>
              </w:rPr>
              <w:lastRenderedPageBreak/>
              <w:t>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6301.90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Chăn và chăn du lịch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Vỏ ga, vỏ gối, khăn trải giường (bed linen), dệt kim hoặc móc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6302.22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6302.32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w:t>
            </w:r>
            <w:r w:rsidRPr="008C4B2F">
              <w:rPr>
                <w:color w:val="000000"/>
                <w:sz w:val="26"/>
                <w:szCs w:val="26"/>
              </w:rPr>
              <w:lastRenderedPageBreak/>
              <w:t>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6302.39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6302.40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Khăn trải bàn, dệt kim hoặc móc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6302.51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6302.53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6302.59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6302.60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Khăn trong phòng vệ sinh và khăn nhà bếp, từ vải dệt vòng lông hoặc các loại vải dệt vòng lông tương tự,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6302.91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kỳ nước thành viên nào hoặc Quy tắc hàng dệt </w:t>
            </w:r>
            <w:r w:rsidRPr="008C4B2F">
              <w:rPr>
                <w:color w:val="000000"/>
                <w:sz w:val="26"/>
                <w:szCs w:val="26"/>
              </w:rPr>
              <w:lastRenderedPageBreak/>
              <w:t>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6302.93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6303.12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6303.19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6303.91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6303.92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6303.99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6304.11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Dệt kim hoặc móc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w:t>
            </w:r>
            <w:r w:rsidRPr="008C4B2F">
              <w:rPr>
                <w:color w:val="000000"/>
                <w:sz w:val="26"/>
                <w:szCs w:val="26"/>
              </w:rPr>
              <w:lastRenderedPageBreak/>
              <w:t>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6304.19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Màn ngủ được chi tiết tại Chú giải Phân nhóm 1 Chương này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6304.91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Dệt kim hoặc móc: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6304.92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Không dệt kim hoặc móc,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6304.93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Không dệt kim hoặc móc,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6304.99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Không dệt kim hoặc móc,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đay hoặc các loại xơ libe dệt khác thuộc nhóm 53.03: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phẩm phải được cắt và may tại lãnh thổ của bất </w:t>
            </w:r>
            <w:r w:rsidRPr="008C4B2F">
              <w:rPr>
                <w:color w:val="000000"/>
                <w:sz w:val="26"/>
                <w:szCs w:val="26"/>
              </w:rPr>
              <w:lastRenderedPageBreak/>
              <w:t>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6305.20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bông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6305.32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Túi, bao đựng hàng loại lớn có thể gấp, mở linh hoạt: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6305.33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từ dải polyetylen hoặc dải polypropylen hoặc dạng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6305.39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6306.12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6306.19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6306.22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sợi tổng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6306.29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các vật liệu dệt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và sản </w:t>
            </w:r>
            <w:r w:rsidRPr="008C4B2F">
              <w:rPr>
                <w:color w:val="000000"/>
                <w:sz w:val="26"/>
                <w:szCs w:val="26"/>
              </w:rPr>
              <w:lastRenderedPageBreak/>
              <w:t>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6306.30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Buồm cho tàu thuyền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Đệm hơi: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Khăn lau sàn, khăn lau bát đĩa, khăn lau bụi và các loại khăn lau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Áo cứu sinh và đai cứu sinh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và sản phẩm phải được cắt và may tại lãnh thổ của 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6308.00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Bộ vải bao gồm vải dệt thoi và chỉ, có hoặc không có phụ kiện, dùng để làm chăn, thảm trang trí, khăn trải bàn hoặc khăn ăn đã thêu, hoặc các sản phẩm </w:t>
            </w:r>
            <w:r w:rsidRPr="008C4B2F">
              <w:rPr>
                <w:color w:val="000000"/>
                <w:sz w:val="26"/>
                <w:szCs w:val="26"/>
              </w:rPr>
              <w:lastRenderedPageBreak/>
              <w:t>dệt tương tự, đóng gói sẵn để bán lẻ</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 xml:space="preserve">RVC40 hoặc CTH và sản phẩm phải được cắt và may tại lãnh thổ của </w:t>
            </w:r>
            <w:r w:rsidRPr="008C4B2F">
              <w:rPr>
                <w:color w:val="000000"/>
                <w:sz w:val="26"/>
                <w:szCs w:val="26"/>
              </w:rPr>
              <w:lastRenderedPageBreak/>
              <w:t>bất kỳ nước thành viên nào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6309.00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Quần áo và các sản phẩm dệt may đã qua sử dụng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6310.10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Đã được phân loại: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6310.90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Ngọc trai tự nhiên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được gia công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7101.22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gia công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Kim cương chưa được phân loại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gia công hoặc mới chỉ được cắt, tách một cách đơn giản hay mới chỉ được chuốt hoặc mài sơ qua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gia công hoặc mới chỉ được cắt, tách một cách đơn giản hay mới chỉ được chuốt hoặc mài sơ qua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Chưa gia công hoặc mới chỉ được cắt đơn giản hoặc tạo hình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7103.91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Rubi, saphia và ngọc lục bảo: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7103.99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7108.13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Dạng bán thành phẩm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7108.20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Dạng tiền tệ</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7112.30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Tro (xỉ) có chứa kim loại quý hoặc các hợp chất kim loại quý</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7112.91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vàng, kể cả kim loại dát phủ vàng trừ mảnh vụn có chứa các kim loại quý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7112.92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Từ bạch kim, kể cả kim loại dát phủ bạch kim trừ mảnh vụn có chứa các kim loại quý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7112.99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7113.11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bạc, đã hoặc chưa mạ hoặc dát phủ kim loại quý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7113.19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kim loại quý khác, đã hoặc chưa mạ hoặc dát phủ kim loại quý:</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7113.20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Bằng kim loại cơ bản dát phủ kim loại quý:</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7114.11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bạc, đã hoặc chưa mạ hoặc dát phủ kim loại quý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7117.11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Khuy măng sét và khuy rời: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7117.19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7117.90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Gang thỏi không hợp kim có hàm lượng phospho từ 0,5% trở xuống tính theo trọng lượng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Gang thỏi không hợp kim có hàm lượng phospho trên 0,5% tính theo trọng lượng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7201.50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Gang thỏi hợp kim; gang kính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sản phẩm chứa sắt được hoàn nguyên trực tiếp từ quặng sắt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Mặt cắt ngang hình chữ nhật (kể cả hình vuông), có chiều rộng nhỏ hơn hai lần chiều dày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7207.12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có mặt cắt ngang hình chữ nhật (trừ hình vuông):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7207.19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hàm lượng carbon từ 0,25% trở lên tính theo trọng lượng: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Dạng cuộn, chưa được gia công quá mức cán nóng, có hình dập nổi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7208.25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từ 4,75 mm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7208.26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từ 3 mm đến dưới 4,75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7208.27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dưới 3mm: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7208.36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trên 10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7208.37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từ 4,75 mm đến 10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7208.38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từ 3 mm đến dưới 4,75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dưới 3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Dạng không cuộn, chưa được gia công quá mức cán nóng, có hình dập nổi trên bề mặt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trên 10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từ 4,75 mm đến 10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7208.53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từ 3 mm đến dưới 4,75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7208.54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dưới 3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7209.15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chiều dày từ 3 mm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7209.16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chiều dày trên 1 mm đến dưới 3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7209.17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chiều dày từ 0,5 mm đến 1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7209.18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chiều dày dưới 0,5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7209.25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chiều dày từ 3 mm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7209.26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chiều dày trên 1 mm đến dưới 3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7209.27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chiều dày từ 0,5 mm đến 1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7209.28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chiều dày dưới 0,5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7209.90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7210.11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chiều dày từ 0,5 mm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Đối với hàng hóa được sản xuất từ nguyên liệu thuộc nhóm 7208: RVC40 hoặc CTH ngoại trừ từ 7208 và 7211; Đối với hàng hóa được sản xuất từ nguyên liệu thuộc nhóm 7209: RVC40 hoặc CTH ngoại trừ từ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7210.12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chiều dày dưới 0,5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Đối với hàng hóa được sản xuất từ nguyên liệu thuộc nhóm 7208: RVC40 hoặc CTH ngoại trừ từ 7208 và 7211; Đối với hàng hóa được sản xuất từ nguyên liệu thuộc nhóm 7209: RVC40 hoặc CTH ngoại trừ từ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Được mạ hoặc tráng chì, kể cả hợp kim chì thiếc: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Đối với hàng hóa được sản xuất từ nguyên liệu thuộc nhóm 7208: RVC40 hoặc CTH ngoại trừ từ 7208 và 7211; Đối với hàng hóa được sản xuất từ nguyên liệu thuộc nhóm 7209: RVC40 hoặc CTH ngoại trừ từ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7210.30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Được mạ hoặc tráng kẽm bằng phương pháp điện phân: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Đối với hàng hóa được sản xuất từ nguyên liệu thuộc nhóm 7208: RVC40 hoặc CTH ngoại </w:t>
            </w:r>
            <w:r w:rsidRPr="008C4B2F">
              <w:rPr>
                <w:color w:val="000000"/>
                <w:sz w:val="26"/>
                <w:szCs w:val="26"/>
              </w:rPr>
              <w:lastRenderedPageBreak/>
              <w:t>trừ từ 7208 và 7211; Đối với hàng hóa được sản xuất từ nguyên liệu thuộc nhóm 7209: RVC40 hoặc CTH ngoại trừ từ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7210.41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Dạng lượn sóng: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Đối với hàng hóa được sản xuất từ nguyên liệu thuộc nhóm 7208: RVC40 hoặc CTH ngoại trừ từ 7208 và 7211; Đối với hàng hóa được sản xuất từ nguyên liệu thuộc nhóm 7209: RVC40 hoặc CTH ngoại trừ từ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7210.49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Đối với hàng hóa được sản xuất từ nguyên liệu thuộc nhóm 7208: RVC40 hoặc CTH ngoại trừ từ 7208 và 7211; Đối với hàng hóa được sản xuất từ nguyên liệu thuộc nhóm 7209: RVC40 hoặc CTH ngoại trừ từ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7210.50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Được mạ hoặc tráng bằng oxit crom hoặc bằng crom và oxit crom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Đối với hàng hóa được sản xuất từ nguyên liệu thuộc nhóm 7208: RVC40 hoặc CTH ngoại trừ từ 7208 và 7211; Đối với hàng hóa được sản xuất từ nguyên liệu thuộc nhóm 7209: RVC40 hoặc CTH ngoại trừ từ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7210.61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mạ hoặc tráng hợp kim nhôm-kẽm: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Đối với hàng hóa được sản xuất từ nguyên liệu thuộc nhóm 7208: RVC40 hoặc CTH ngoại trừ từ 7208 và 7211; Đối với hàng hóa được sản xuất từ nguyên liệu thuộc nhóm 7209: RVC40 hoặc CTH ngoại </w:t>
            </w:r>
            <w:r w:rsidRPr="008C4B2F">
              <w:rPr>
                <w:color w:val="000000"/>
                <w:sz w:val="26"/>
                <w:szCs w:val="26"/>
              </w:rPr>
              <w:lastRenderedPageBreak/>
              <w:t>trừ từ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7210.69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Đối với hàng hóa được sản xuất từ nguyên liệu thuộc nhóm 7208: RVC40 hoặc CTH ngoại trừ từ 7208 và 7211; Đối với hàng hóa được sản xuất từ nguyên liệu thuộc nhóm 7209: RVC40 hoặc CTH ngoại trừ từ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7210.70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Được sơn, quét vécni hoặc phủ plastic: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Đối với hàng hóa được sản xuất từ nguyên liệu thuộc nhóm 7208: RVC40 hoặc CTH ngoại trừ từ 7208 và 7211; Đối với hàng hóa được sản xuất từ nguyên liệu thuộc nhóm 7209: RVC40 hoặc CTH ngoại trừ từ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7210.90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Đối với hàng hóa được sản xuất từ nguyên liệu thuộc nhóm 7208: RVC40 hoặc CTH ngoại trừ từ 7208 và 7211; Đối với hàng hóa được sản xuất từ nguyên liệu thuộc nhóm 7209: RVC40 hoặc CTH ngoại trừ từ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7211.13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cán 4 mặt hoặc ở dạng khuôn hộp kín, có chiều rộng trên 150 mm và chiều dày không dưới 4 mm, không ở dạng cuộn và không có hình dập nổi: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7211.14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chiều dày từ 4,75 mm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7211.19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7211.23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hàm lượng carbon dưới 0,25% tính theo trọng lượng: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7211.29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Được mạ hoặc tráng thiếc: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Đối với hàng hóa được sản xuất từ nguyên liệu thuộc nhóm 7208: RVC40 hoặc CTH ngoại </w:t>
            </w:r>
            <w:r w:rsidRPr="008C4B2F">
              <w:rPr>
                <w:color w:val="000000"/>
                <w:sz w:val="26"/>
                <w:szCs w:val="26"/>
              </w:rPr>
              <w:lastRenderedPageBreak/>
              <w:t>trừ từ 7208, 7210 và 7211; Đối với hàng hóa được sản xuất từ nguyên liệu thuộc nhóm 7209: RVC40 hoặc CTH ngoại trừ từ 7209,7210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7212.20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Được mạ hoặc tráng kẽm bằng phương pháp điện phân: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Đối với hàng hóa được sản xuất từ nguyên liệu thuộc nhóm 7208: RVC40 hoặc CTH ngoại trừ từ 7208, 7210 và 7211; Đối với hàng hóa được sản xuất từ nguyên liệu thuộc nhóm 7209: RVC40 hoặc CTH ngoại trừ từ 7209,7210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Được mạ hoặc tráng kẽm bằng phương pháp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Đối với hàng hóa được sản xuất từ nguyên liệu thuộc nhóm 7208: RVC40 hoặc CTH ngoại trừ từ 7208, 7210 và 7211; Đối với hàng hóa được sản xuất từ nguyên liệu thuộc nhóm 7209: RVC40 hoặc CTH ngoại trừ từ 7209,7210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7212.40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Được sơn, quét vécni hoặc phủ plastic: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Đối với hàng hóa được sản xuất từ nguyên liệu thuộc nhóm 7208: RVC40 hoặc CTH ngoại trừ từ 7208, 7210 và 7211; Đối với hàng hóa được sản xuất từ nguyên liệu thuộc nhóm 7209: RVC40 hoặc CTH ngoại trừ từ 7209,7210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7212.50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Được mạ hoặc tráng bằng phương pháp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Đối với hàng hóa được sản xuất từ nguyên liệu thuộc nhóm 7208: RVC40 hoặc CTH ngoại trừ từ 7208, 7210 và </w:t>
            </w:r>
            <w:r w:rsidRPr="008C4B2F">
              <w:rPr>
                <w:color w:val="000000"/>
                <w:sz w:val="26"/>
                <w:szCs w:val="26"/>
              </w:rPr>
              <w:lastRenderedPageBreak/>
              <w:t>7211; Đối với hàng hóa được sản xuất từ nguyên liệu thuộc nhóm 7209: RVC40 hoặc CTH ngoại trừ từ 7209,7210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7212.60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Được dát phủ:</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Đối với hàng hóa được sản xuất từ nguyên liệu thuộc nhóm 7208: RVC40 hoặc CTH ngoại trừ từ 7208, 7210 và 7211; Đối với hàng hóa được sản xuất từ nguyên liệu thuộc nhóm 7209: RVC40 hoặc CTH ngoại trừ từ 7209,7210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răng khía, rãnh, gân hoặc các dạng khác được tạo thành trong quá trình cán: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bằng thép dễ cắt gọt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7213.91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đường kính mặt cắt ngang hình tròn dưới 14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7213.99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Đã qua rèn: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răng khía, rãnh, gân hoặc các dạng khác được tạo thành trong quá trình cán hoặc xoắn sau khi cán: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bằng thép dễ cắt gọt: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7214.91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Mặt cắt ngang hình chữ nhật (trừ hình vuông):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7214.99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Bằng thép dễ cắt gọt, chưa được gia công quá mức tạo hình nguội hoặc gia công kết thúc nguội: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7215.50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chưa được gia công quá mức tạo hình nguội hoặc gia công kết thúc nguội: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Hình chữ U, I hoặc H, chưa được gia công quá mức cán nóng, kéo nóng hoặc ép đùn, có chiều cao dưới 80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7216.21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Hình chữ L:</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7216.22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Hình chữ 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7216.31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Hình chữ 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7216.32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Hình chữ 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7216.33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Hình chữ 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7216.40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Hình chữ L hoặc chữ T, chưa được gia công quá mức cán nóng, kéo nóng hoặc ép đùn, có chiều cao từ 80 mm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7216.50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Góc, khuôn và hình khác, chưa được gia công quá mức cán nóng, kéo nóng hoặc ép đùn qua khuôn: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7216.61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Thu được từ các sản phẩm cán phẳng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7216.69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7216.91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tạo hình hoặc hoàn thiện trong quá trình gia công nguội từ các sản phẩm cán phẳng: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7216.99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Không được mạ hoặc tráng, đã hoặc chưa được đánh bóng: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7213 - 7215</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Được mạ hoặc tráng kẽm: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7213 - 7215</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7217.30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Được mạ hoặc tráng kim loại cơ bản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7213 - 7215</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7213 - 7215</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7219.31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từ 4,75 mm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7219.32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từ 3 mm đến dưới 4,75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7219.33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trên 1 mm đến dưới 3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7219.34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từ 0,5 mm đến 1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7219.35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dưới 0,5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7219.90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7220.11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từ 4,75 mm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7219.31 - 7219.90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7220.12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Chiều dày dưới 4,75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7219.31 - 7219.90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7220.20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Chưa được gia công quá mức cán nguội (ép nguội):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7219.31 - 7219.90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7220.90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7219.31 - 7219.90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Cọc cừ</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Dạng góc, khuôn và hình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Ray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7207 - 7209</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Lưỡi ghi, ghi chéo, cần bẻ ghi và các đoạn nối </w:t>
            </w:r>
            <w:r w:rsidRPr="008C4B2F">
              <w:rPr>
                <w:color w:val="000000"/>
                <w:sz w:val="26"/>
                <w:szCs w:val="26"/>
              </w:rPr>
              <w:lastRenderedPageBreak/>
              <w:t>chéo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 xml:space="preserve">RVC40 hoặc CC ngoại </w:t>
            </w:r>
            <w:r w:rsidRPr="008C4B2F">
              <w:rPr>
                <w:color w:val="000000"/>
                <w:sz w:val="26"/>
                <w:szCs w:val="26"/>
              </w:rPr>
              <w:lastRenderedPageBreak/>
              <w:t>trừ từ 7207 - 7209</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7302.40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Thanh nối ray và tấm đế</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7207 - 7209</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7207 - 7209</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Các loại ống, ống dẫn và thanh hình rỗng, bằng gang đúc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7304.11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thép không gỉ</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7304.19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7304.22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Ống khoan bằng thép không gỉ:</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7304.23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Ống khoan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7304.24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bằng thép không gỉ:</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7304.29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7304.31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kéo nguội hoặc cán nguội (ép nguội):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7304.39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7304.41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kéo nguội hoặc cán nguội (ép nguội)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7304.49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7304.51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kéo nguội hoặc cán nguội (ép nguội):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7304.59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7305.11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Hàn chìm theo chiều dọc bằng hồ quang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7305.12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hàn theo chiều dọc: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7305.19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Ống chống sử dụng trong khoan dầu hoặc khí</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7305.31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Hàn theo chiều dọc: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ngoại </w:t>
            </w:r>
            <w:r w:rsidRPr="008C4B2F">
              <w:rPr>
                <w:color w:val="000000"/>
                <w:sz w:val="26"/>
                <w:szCs w:val="26"/>
              </w:rPr>
              <w:lastRenderedPageBreak/>
              <w:t>trừ từ 7208 - 7211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7305.39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7306.11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Hàn, bằng thép không gỉ:</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7306.19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7306.21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Hàn, bằng thép không gỉ</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7306.29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được hàn, có mặt cắt ngang hình tròn, bằng sắt hoặc thép không hợp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được hàn, có mặt cắt ngang hình tròn, bằng thép không gỉ:</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7306.50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được hàn, có mặt cắt ngang hình tròn, bằng thép hợp kim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7209 và 7211</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7306.61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Mặt cắt ngang hình vuông hoặc hình chữ nhật: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7208, 7209 và 7211;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7306.69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có mặt cắt ngang không phải là hình tròn: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7208, 7209 và 7211;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7208, 7209 và 7211;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gang đúc không dẻo: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7307.19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7307.21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Mặt bích: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7307.22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Ống khuỷu, khuỷu nối ống và măng sông, loại có ren để ghép nối: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7307.23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hàn giáp mối: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7307.29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7307.91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Mặt bích: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7307.92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Ống khuỷu, khuỷu nối ống và măng sông, loại có ren để ghép nối: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7304, 7305 và 7306</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7307.93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hàn giáp mối: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7304, 7305 và 7306</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7307.99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7304, 7305 và 7306</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Cầu và nhịp cầu: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7208 - 7212 và 7216</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Tháp và cột lưới (kết cấu giàn):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7208 - 7212 và 7216</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7308.30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Cửa ra vào, cửa sổ và các loại khung cửa và ngưỡng cửa ra vào: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7208 - 7212 và 7216</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7308.40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dùng cho giàn giáo, ván khuôn, vật chống hoặc cột trụ chống hầm lò:</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7208 - 7212 và 7216</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7208 - 7212 và 7216</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7309.00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Các loại bể chứa, két, bình chứa và các thùng chứa tương tự dùng để chứa mọi loại vật liệu (trừ khí nén hoặc khí hóa lỏng), bằng sắt hoặc thép, có dung tích trên 300 lít, đã hoặc chưa được lót hoặc tạo lớp cách nhiệt, nhưng chưa được lắp ráp với thiết bị cơ khí hoặc thiết bị nhiệt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7208 - 7212, 7225 và 7226</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dung tích từ 50 lít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7208 - 7212, 7225 và 7226</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7310.21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Lon, hộp được đóng kín bằng cách hàn hoặc gấp nếp (vê mép):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7208 - 7212</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7310.29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7208 - 7212</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7311.00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Các loại thùng chứa khí nén hoặc khí hóa lỏng, </w:t>
            </w:r>
            <w:r w:rsidRPr="008C4B2F">
              <w:rPr>
                <w:color w:val="000000"/>
                <w:sz w:val="26"/>
                <w:szCs w:val="26"/>
              </w:rPr>
              <w:lastRenderedPageBreak/>
              <w:t>bằng sắt hoặc thép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7312.10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Dây bện tao, thừng và cáp: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Dây gai bằng sắt hoặc thép; dây đai xoắn hoặc dây đơn dẹt, có gai hoặc không có gai, và dây đôi xoắn, dùng làm hàng rào, bằng sắt hoặc thép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7213 - 7215 và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7314.12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đai liền dùng cho máy móc, bằng thép không gỉ</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7314.14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Tấm đan dệt thoi khác, bằng thép không gỉ</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7314.19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Phên, lưới và rào, được hàn ở mắt nối, bằng dây với kích thước mặt cắt ngang tối đa từ 3 mm trở lên và có cỡ mắt lưới từ 100 cm2 trở lên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7314.31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mạ hoặc tráng kẽm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7314.39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7314.41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mạ hoặc tráng kẽm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7314.42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tráng plastic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7314.49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7314.50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Sản phẩm dạng lưới được tạo hình bằng phương pháp đột dập và kéo giãn thành lưới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7315.11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Xích con lăn: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7213 - 7217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7315.12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Xích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7213 - 7217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7315.19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Các bộ phận: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7213 - 7217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Xích trượt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7213 - 7217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7315.81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Nối bằng chốt có ren hai đầu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7213 - 7217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7315.82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ghép nối bằng mối hàn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7213 - 7217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7315.89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7213 - 7217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bộ phận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7213 - 7217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7316.00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Neo tàu , neo móc và các bộ phận của chúng, bằng </w:t>
            </w:r>
            <w:r w:rsidRPr="008C4B2F">
              <w:rPr>
                <w:color w:val="000000"/>
                <w:sz w:val="26"/>
                <w:szCs w:val="26"/>
              </w:rPr>
              <w:lastRenderedPageBreak/>
              <w:t>sắt hoặc thép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7317.00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Đinh, đinh bấm, đinh ấn (đinh rệp), đinh gấp, ghim dập (trừ các sản phẩm thuộc nhóm 83.05) và các sản phẩm tương tự, bằng sắt hoặc thép, có hoặc không có đầu bằng vật liệu khác, nhưng trừ loại có đầu bằng đồng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7318.11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Vít đầu vuông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7318.12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Vít khác dùng cho gỗ:</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7318.13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Đinh móc và đinh vòng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7318.14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Vít tự hãm: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7318.15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Đinh vít và bu lông khác, có hoặc không có đai ốc hoặc vòng đệm: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7318.16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Đai ốc: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7318.19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7318.21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Vòng đệm lò xo vênh và vòng đệm hãm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7318.22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Vòng đệm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7318.23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Đinh tán: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Bằng thép: RVC40 hoặc CC ngoại trừ từ 7213 - </w:t>
            </w:r>
            <w:r w:rsidRPr="008C4B2F">
              <w:rPr>
                <w:color w:val="000000"/>
                <w:sz w:val="26"/>
                <w:szCs w:val="26"/>
              </w:rPr>
              <w:lastRenderedPageBreak/>
              <w:t>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7318.24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Chốt hãm và chốt định vị</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7318.29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7319.40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Ghim băng và các loại ghim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7319.90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Bằng thép: RVC40 hoặc CC ngoại trừ từ 7213 - 7217; Bằng thép không gỉ: 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Lò xo lá và các lá lò xo: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Lò xo cuộn: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7320.90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7208 - 7217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Bùi nhùi bằng sắt hoặc thép; miếng cọ nồi và cọ rửa hoặc đánh bóng, bao tay và các loại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7323.91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gang đúc, chưa tráng men: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7323.92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gang đúc, đã tráng men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7323.93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thép không gỉ:</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7323.94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sắt (trừ gang đúc) hoặc thép, đã tráng men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7323.99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Chậu rửa và bồn rửa, bằng thép không gỉ:</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7324.21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gang đúc, đã hoặc chưa được tráng men: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7324.29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kể cả các bộ phận: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Bằng gang đúc không dẻo: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7325.91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Bi nghiền và các hàng hoá tương tự dùng cho máy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7325.99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7326.11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Bi nghiền và các hàng hoá tương tự dùng cho máy nghiền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7207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7326.19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CC ngoại </w:t>
            </w:r>
            <w:r w:rsidRPr="008C4B2F">
              <w:rPr>
                <w:color w:val="000000"/>
                <w:sz w:val="26"/>
                <w:szCs w:val="26"/>
              </w:rPr>
              <w:lastRenderedPageBreak/>
              <w:t>trừ từ 7207</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7326.20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Sản phẩm bằng dây sắt hoặc thép: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 ngoại trừ từ 7213</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7401.00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Sten đồng; đồng xi măng hoá (đồng kết tủa)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7404.00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Phế liệu và mảnh vụn của đồng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7503.00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Phế liệu và mảnh vụn niken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7507.20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Phụ kiện để ghép nối của ống hoặc ống dẫn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7601.10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Nhôm, không hợp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7601.20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Hợp kim nhôm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7602.00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Phế liệu và mảnh vụn nhôm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7605.11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Kích thước mặt cắt ngang lớn nhất trên 7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7604</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7605.19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7604</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7605.21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Kích thước mặt cắt ngang lớn nhất trên 7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7604</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7605.29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7604</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7607.11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được cán nhưng chưa gia công thêm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7606</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7607.19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7606</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7607.20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Đã bồi: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7606</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7614.10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lõi thép: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7605</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7614.90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ngoại trừ từ 7605</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7801.10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Chì tinh luyện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7801.91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hàm lượng antimon tính theo trọng lượng theo Bảng các nguyên tố khác trong chú giải phân nhóm chương này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7801.99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7802.00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Phế liệu và mảnh vụn chì</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7902.00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Phế liệu và mảnh vụn kẽm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8002.00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Phế liệu và mảnh vụn thiếc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8101.94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Vonfram chưa gia công, kể cả thanh và que thu được từ quá trình thiêu kết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8101.96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8101.97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8101.99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8102.94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Molypđen chưa gia công, kể cả thanh và que thu được từ quá trình thiêu kết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8102.95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Thanh và que, trừ các loại thu được từ quá trình thiêu kết, dạng hình, tấm, lá, dải và lá mỏng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8102.96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8102.97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Tantan chưa gia công, kể cả thanh và que thu được từ quá trình thiêu kết; bột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8103.30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8104.11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chứa hàm lượng magie ít nhất 99,8% tính theo trọng lượng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8104.19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Mạt giũa, phoi tiện và hạt, đã được phân loại theo kích cỡ; bột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Coban sten và các sản phẩm trung gian khác từ luyện coban; coban chưa gia công; bột: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8105.30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8106.00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Bismut và các sản phẩm làm từ bismut, kể cả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Cađimi chưa gia công; bột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8107.30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Titan chưa gia công; bột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8108.30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8109.20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Zircon chưa gia công; bột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8109.30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8109.90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Antimon chưa gia công; bột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8110.90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8111.00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Mangan và các sản phẩm làm từ mangan, kể cả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8112.13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8112.21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gia công; bột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8112.22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8112.51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gia công; bột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8112.52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8112.59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8112.92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Chưa gia công; phế liệu và mảnh vụn; bột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8113.00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Gốm kim loại và các sản phẩm làm từ gốm kim loại, kể cả phế liệu và mảnh vụn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Khóa móc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Ổ khoá thuộc loại sử dụng cho xe có động cơ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Ổ khoá thuộc loại sử dụng cho đồ nội thất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Khóa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8301.50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Móc cài và khung có móc cài, đi cùng với ổ khóa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8304.00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Tủ đựng hồ sơ, tủ đựng bộ phiếu thư mục, khay để giấy tờ, giá kẹp giấy, khay để bút, giá để con dấu văn phòng và các loại đồ dùng văn phòng hoặc các đồ dùng để bàn tương tự, bằng kim loại cơ bản, trừ đồ nội thất văn phòng thuộc nhóm 94.03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chi tiết ghép nối dùng cho cặp giữ tờ rời hoặc hồ sơ tài liệu rời: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Ghim dập dạng băng: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kể cả bộ phận: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Chuông, chuông đĩa và các loại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8306.21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Được mạ bằng kim loại quý</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8306.29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Khung ảnh, khung tranh hoặc các loại khung tương tự; gương: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Khóa có chốt, mắt cài khóa và khoen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Đinh tán hình ống hoặc đinh tán có chân xòe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kể cả bộ phận: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Nắp hình vương miện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8309.90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8311.10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Điện cực bằng kim loại cơ bản, đã được phủ chất trợ dung, để hàn hồ quang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8311.20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Dây hàn bằng kim loại cơ bản, có lõi là chất trợ dung, dùng để hàn hồ quang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8311.30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Que hàn được phủ, bọc và dây hàn có lõi, bằng kim loại cơ bản, dùng để hàn chảy, hàn hơi hoặc </w:t>
            </w:r>
            <w:r w:rsidRPr="008C4B2F">
              <w:rPr>
                <w:color w:val="000000"/>
                <w:sz w:val="26"/>
                <w:szCs w:val="26"/>
              </w:rPr>
              <w:lastRenderedPageBreak/>
              <w:t>hàn bằng ngọn lửa: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8311.90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Lò phản ứng hạt nhân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và thiết bị để tách chất đồng vị, và bộ phận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phận chứa nhiên liệu (cartridges), không bị bức xạ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Nồi hơi dạng ống nước với công suất hơi nước trên 45 tấn/giờ:</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8402.12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Nồi hơi dạng ống nước với công suất hơi nước không quá 45 tấn/giờ:</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Nồi hơi tạo ra hơi khác, kể cả loại nồi hơi kiểu lai ghép: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Nồi hơi nước quá nhiệt: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Nồi hơi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phụ trợ dùng cho các loại nồi hơi thuộc nhóm 84.02 hoặc 84.03: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ngưng tụ dùng cho tổ máy động lực hơi nước hoặc hơi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sản xuất chất khí hoặc hơi nước, có hoặc không kèm theo bộ lọc; máy sản xuất khí axetylen và các loại máy sản xuất chất khí theo qui trình xử lý bằng nước tương tự, có hoặc không kèm theo bộ lọc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Tua bin dùng cho máy thủy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8406.81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Công suất đầu ra trên 40 MW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8406.82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Công suất đầu ra không quá 40 MW: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Động cơ phương tiện bay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8407.21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Động cơ gắn ngoài: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8407.29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8407.31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Dung tích xi lanh không quá 50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8407.32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Dung tích xi lanh trên 50 cc nhưng không quá 250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8407.33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Dung tích xi lanh trên 250 cc nhưng không quá</w:t>
            </w:r>
            <w:r w:rsidRPr="008C4B2F">
              <w:rPr>
                <w:color w:val="000000"/>
                <w:sz w:val="26"/>
                <w:szCs w:val="26"/>
              </w:rPr>
              <w:br/>
              <w:t>1.000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8407.34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Dung tích xi lanh trên 1.000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Động cơ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Động cơ máy thủy: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Động cơ dùng để tạo động lực cho các loại xe thuộc Chương 87:</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Động cơ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8409.10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Dùng cho động cơ phương tiện bay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8409.91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Chỉ dùng hoặc chủ yếu dùng cho động cơ đốt trong kiểu piston đốt cháy bằng tia lửa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8409.99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8410.11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Công suất không quá 1.000 kW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8410.12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Công suất trên 1.000 kW nhưng không quá</w:t>
            </w:r>
            <w:r w:rsidRPr="008C4B2F">
              <w:rPr>
                <w:color w:val="000000"/>
                <w:sz w:val="26"/>
                <w:szCs w:val="26"/>
              </w:rPr>
              <w:br/>
              <w:t>10.000 kW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8410.13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Công suất trên 10.000 kW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8411.11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lực đẩy không quá 25 kN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8411.12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lực đẩy trên 25 kN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Công suất không quá 1.100 kW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8411.22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Công suất trên 1.100 kW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8411.81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Công suất không quá 5.000 kW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8411.82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Công suất trên 5.000 kW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8411.91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tua bin phản lực hoặc tua bin cánh quạt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8411.99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Động cơ phản lực trừ tua bin phản lực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Chuyển động tịnh tiến (xi lanh)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Chuyển động tịnh tiến (xi lanh)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8412.80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Bơm phân phối nhiên liệu hoặc dầu bôi trơn, loại dùng cho trạm đổ xăng hoặc cho gara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8413.19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Bơm tay, trừ loại thuộc phân nhóm 8413.11 hoặc 8413.19:</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8413.30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Bơm nhiên liệu, dầu bôi trơn hoặc bơm chất làm mát, dùng cho động cơ đốt trong kiểu piston: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8413.40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Bơm bê tông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8413.50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Bơm hoạt động kiểu piston chuyển động tịnh tiến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8413.60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Bơm hoạt động kiểu piston quay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8413.70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Bơm ly tâm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8413.81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Bơm: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8413.82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đẩy chất lỏng: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8413.92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máy đẩy chất lỏng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Bơm chân không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Bơm không khí điều khiển bằng tay hoặc chân: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nén sử dụng trong thiết bị làm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8414.40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nén không khí lắp trên khung có bánh xe di chuyển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8414.51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Quạt bàn, quạt sàn, quạt tường, quạt cửa sổ, quạt trần hoặc quạt mái, có động cơ điện gắn liền với công suất không quá 125 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8414.59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8414.60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Nắp chụp hút có kích thước chiều ngang tối đa không quá 120 cm: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8414.80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thiết kế để lắp vào cửa sổ, tường, trần hoặc sàn, kiểu một khối (lắp liền trong cùng một vỏ, một cục) hoặc "hệ thống nhiều khối chức năng" (cục nóng, cục lạnh tách biệt):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sử dụng cho người, trong xe có động cơ: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8415.81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Kèm theo một bộ phận làm lạnh và một van đảo chiều chu trình nóng/lạnh (bơm nhiệt có đảo chiều):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8415.82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có kèm theo bộ phận làm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8415.83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Không gắn kèm bộ phận làm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Đầu đốt cho lò luyện, nung sử dụng nhiên liệu lỏng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Đầu đốt cho lò luyện, nung khác, kể cả lò luyện, nung dùng nhiên liệu kết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nạp nhiên liệu cơ khí, kể cả ghi lò, bộ phận xả tro xỉ và các bộ phận tương tự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Lò luyện, nung và lò dùng để nung, nấu chảy hoặc xử lý nhiệt các loại quặng, quặng pirit hoặc kim loại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Lò nướng bánh, kể cả lò nướng bánh quy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8417.80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Tủ kết đông lạnh liên hợp (dạng thiết bị có buồng làm đá và làm lạnh riêng biệt), có các cửa mở riêng biệt: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8418.21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sử dụng máy nén: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8418.29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8418.30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Tủ kết đông , loại cửa trên, dung tích không quá 800 lít: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8418.40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Tủ kết đông , loại cửa trước, dung tích không quá 900 lít: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8418.50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có kiểu dáng nội thất khác (tủ, tủ ngăn, quầy hàng, tủ bày hàng và loại tương tự) để bảo quản và trưng bày, có lắp thiết bị làm lạnh hoặc kết đông: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8418.61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Bơm nhiệt trừ loại máy điều hòa không khí của nhóm 84.15</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8418.69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8419.11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bị đun nước nóng nhanh bằng ga: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8419.19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8419.20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khử trùng trong y tế, phẫu thuật hoặc phòng thí nghiệm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8419.31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Dùng để sấy nông sản: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8419.32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Dùng để sấy gỗ, bột giấy, giấy hoặc bìa: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8419.39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8419.40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chưng cất hoặc tinh cất: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8419.50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phận trao đổi nhiệt: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8419.60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hóa lỏng không khí hay các loại chất khí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8419.81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Để làm nóng đồ uống hoặc nấu hoặc hâm nóng thực phẩm: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8419.89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cán là hoặc máy cán ép phẳng kiểu trục lăn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8421.11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tách kem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8421.12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làm khô quần 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8421.19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Để lọc hoặc tinh chế nước: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8421.22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Để lọc hoặc tinh chế đồ uống trừ nước: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8421.23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Bộ lọc dầu hoặc xăng cho động cơ đốt trong: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8421.29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8421.31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Bộ lọc khí nạp cho động cơ đốt trong: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8421.39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sử dụng trong gia đình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làm sạch hay làm khô chai lọ hoặc các loại đồ chứa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rót, đóng kín, đóng nắp, làm kín hoặc dán nhãn vào các chai, lon, hộp, túi hoặc đồ chứa khác; máy bọc chai, lọ, ống và các đồ chứa tương tự; máy nạp ga cho đồ uống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8422.40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đóng gói khác hoặc bao gói khác (kể cả máy bọc màng co nhiệt)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Cân người, kể cả cân trẻ em; cân sử dụng trong gia đình: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Cân băng tải: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8423.30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Cân trọng lượng cố định và cân dùng cho việc đóng gói vật liệu với trọng lượng xác định trước vào bao túi hoặc đồ chứa, kể cả cân phễu: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8423.81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khả năng cân tối đa không quá 30 kg: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8423.82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khả năng cân tối đa trên 30 kg nhưng không quá 5.000 kg: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8423.89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Quả cân của các loại cân; các bộ phận của cân: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Bình dập lửa, đã hoặc chưa nạp: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Súng phun và các thiết bị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phun bắn hơi nước hoặc cát và các loại máy bắn tia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8424.41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bị phun xách tay: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8424.49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8424.82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Dùng trong nông nghiệp hoặc làm vườn: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8424.89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8425.11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chạy bằng động cơ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8425.19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8425.31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chạy bằng động cơ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8425.39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8425.41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Hệ thống kích tầng dùng trong ga ra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8425.42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kích và tời khác, dùng thủy lực: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8425.49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8426.11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Cần trục cầu di chuyển trên đế cố định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8426.12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Khung nâng di động bằng bánh lốp xe và xe chuyên chở kiểu khung đỡ cột chống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8426.19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Cần trục tháp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Cần trục cổng hoặc cần trục cánh xoay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8426.41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Chạy bánh lốp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8426.49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8426.91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kế để nâng xe cơ giới đường bộ</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8426.99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Thang máy và tời nâng kiểu gầu nâng (trục tải thùng kíp):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nâng hạ và băng tải dùng khí nén: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8428.31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kế chuyên sử dụng dưới lòng đất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8428.32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dạng gàu: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8428.33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dạng băng tải: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8428.39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8428.40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Thang cuốn và băng tải tự động dùng cho người đi bộ</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8428.60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Thùng cáp treo, ghế treo, cơ cấu kéo người trượt tuyết lên cao dùng trong môn trượt tuyết; cơ cấu kéo dùng cho đường sắt leo núi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8429.11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bánh xích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8429.19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8429.20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san đất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8429.30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8429.40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đầm và xe lu lăn đường: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8429.51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chuyển đất bằng gàu tự xúc lắp phía trước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8429.52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có cơ cấu phần trên quay được 360o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8429.59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đóng cọc và nhổ cọc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xới và dọn tuyết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8430.31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tự hành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8430.39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8430.41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tự hành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8430.49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8430.50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khác, loại tự hành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8430.61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đầm hoặc máy nén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8430.69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máy thuộc nhóm 84.25:</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máy thuộc nhóm 84.27:</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8431.31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thang máy nâng hạ theo chiều thẳng đứng, tời nâng kiểu gầu nâng (trục tải thùng kíp) hoặc thang cuốn: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8431.39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8431.41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Gầu xúc, xẻng xúc, gầu ngoạm và gầu kẹp: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8431.42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Lưỡi của máy ủi đất lưỡi thẳng hoặc máy ủi đất lưỡi nghiêng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8431.49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cày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Bừa đĩa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gieo hạt, máy trồng cây và máy cấy trực tiếp không cần xới đất (no-till)</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8432.41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rải phân hữu cơ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8432.42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rắc phân bón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8432.80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Chạy bằng động cơ, với chi tiết cắt quay trên mặt phẳng ngang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8433.19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cắt cỏ khác, kể cả các thanh cắt lắp vào máy kéo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8433.30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dọn cỏ khô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8433.40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đóng bó, bánh (kiện) rơm hoặc cỏ khô, kể cả máy nâng (thu dọn) các kiện đã được đóng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8433.51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gặt đập liên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8433.52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đập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8433.53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thu hoạch sản phẩm củ hoặc rễ</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8433.59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8433.60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làm sạch, phân loại hay chọn trứng, hoa quả hay nông sản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vắt sữa: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chế biến sữa: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chế biến thức ăn gia súc: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8436.21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ấp trứng gia cầm và thiết bị sưởi ấm gia cầm mới nở:</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8436.29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8436.80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8436.91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máy chăm sóc gia cầm hoặc máy ấp trứng gia cầm và thiết bị sưởi ấm gia cầm mới nở:</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8436.99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làm sạch, tuyển chọn hoặc phân loại hạt giống, hạt hay các loại rau đậu đã được làm khô: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8437.80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làm bánh mỳ và máy để sản xuất mỳ macaroni, spaghetti hoặc các sản phẩm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sản xuất mứt kẹo, ca cao hay sô cô la: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8438.30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sản xuất đường: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8438.40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sản xuất bia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8438.50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chế biến thịt gia súc hoặc gia cầm: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8438.60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chế biến hoa quả, quả hạch hoặc rau: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8438.80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chế biến bột giấy từ vật liệu sợi xenlulô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8439.20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dùng sản xuất giấy hoặc bìa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8439.30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dùng để hoàn thiện giấy hoặc bìa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8439.91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máy chế biến bột giấy từ vật liệu sợi xenlulô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8439.99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cắt xén các loại: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làm túi, bao hoặc phong bì:</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làm thùng bìa, hộp, hòm, thùng hình ống, hình trống hoặc đồ chứa tương tự, trừ loại máy sử dụng phương pháp đúc khuôn: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làm các sản phẩm từ bột giấy, giấy hoặc bìa bằng phương pháp đúc khuôn: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8441.80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thiết bị và dụng cụ:</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8442.50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Khuôn in (bát chữ), ống in và các bộ phận in khác; khuôn in, ống in và đá in ly tô, được chuẩn bị cho các mục đích in (ví dụ, đã được làm phẳng, nổi vân hạt hoặc đánh bóng)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in offset, in cuộn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8443.12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in offset, in theo tờ, loại sử dụng trong văn phòng (sử dụng giấy với kích thước giấy ở dạng không gấp một chiều không quá 22 cm và chiều kia không quá 36 cm)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8443.13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in offset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8443.14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in letterpress, in cuộn, trừ loại máy in flexo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8443.15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in letterpress, trừ loại in cuộn, trừ loại máy in flexo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8443.16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in flexo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8443.17</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in ống đồng (*)</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8443.19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8443.31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kết hợp hai hoặc nhiều chức năng in, copy hoặc fax, có khả năng kết nối với máy xử lý dữ liệu tự động hoặc kết nối mạng: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8443.32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có khả năng kết nối với máy xử lý dữ liệu tự động hoặc kết nối mạng: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8443.39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8444.00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Máy ép đùn, kéo chuỗi, tạo dún hoặc máy cắt vật liệu dệt nhân tạo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8445.11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chải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8445.12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chải kỹ:</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8445.13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ghép cúi hoặc máy sợi thô: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8445.19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8445.20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kéo sợi: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8445.30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đậu hoặc máy xe sợi: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8445.40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đánh ống (kể cả máy đánh suốt sợi ngang) hoặc máy guồng sợi: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Cho vải dệt có khổ rộng không quá 30 cm: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8446.21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dệt khung cửi có động cơ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8446.29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Cho vải dệt có khổ rộng trên 30 cm, loại dệt không thoi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đường kính trục cuốn không quá 165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8447.12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đường kính trục cuốn trên 165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dệt kim phẳng; máy khâu đính: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8448.11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Đầu tay kéo và đầu Jacquard; máy thu nhỏ bìa, máy sao bìa, máy đục lỗ hoặc các máy ghép bìa được sử dụng cho mục đích trên: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8448.19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8448.31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Kim chải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8448.32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máy chuẩn bị xơ sợi dệt, trừ kim chải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8448.33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Cọc sợi, gàng, nồi và khuyên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8448.39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8448.42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Lược dệt, go và khung go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8448.49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8448.51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Platin tạo vòng (sinker), kim dệt và các chi tiết tạo vòng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8448.59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8449.00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Máy dùng để sản xuất hay hoàn tất phớt hoặc các sản phẩm không dệt dạng mảnh hoặc dạng hình, kể cả máy làm mũ phớt; cốt làm mũ</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8450.11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tự động hoàn toàn: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8450.12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giặt khác, có chức năng sấy ly tâm: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8450.19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giặt, có sức chứa trên 10 kg vải khô một lần giặt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giặt khô</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Sức chứa không quá 10 kg vải khô mỗi lần sấy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8451.29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là và là hơi ép (kể cả ép mếch):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giặt, tẩy trắng hoặc nhuộm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8451.50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để quấn, tở (xả), gấp, cắt hoặc cắt hình răng cưa vải dệt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8451.80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khâu dùng cho gia đình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tự động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Kim máy khâu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dùng để sơ chế, thuộc da hoặc chế biến da sống hoặc da thuộc: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để sản xuất hoặc sửa chữa giày dép: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8453.80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Lò thổi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Khuôn đúc thỏi và nồi rót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đúc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cán 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cán nóng hay máy cán nóng và nguội kết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8455.22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cán nguội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8455.30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Trục cán dùng cho máy cán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phận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8456.11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Hoạt động bằng tia laser</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8456.12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Hoạt động bằng tia sáng khác hoặc chùm phô- tông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Hoạt động bằng phương pháp siêu âm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Hoạt động bằng phương pháp phóng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Hoạt động bằng quá trình xử lý plasma hồ quang: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8456.50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cắt bằng tia nước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Trung tâm gia công: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một vị trí gia công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8457.30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nhiều vị trí gia công chuyển dịch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8458.11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8458.19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8458.91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8458.99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Đầu gia công tổ hợp có thể di chuyển được: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8459.21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8459.29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8459.31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8459.39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8459.41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8459.49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8459.51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8459.59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8459.61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8459.69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8459.70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ren hoặc máy ta rô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8460.12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8460.19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8460.22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mài không tâm, loại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8460.23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mài trụ khác, loại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8460.24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8460.29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8460.31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8460.39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8460.40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mài khôn hoặc máy mài rà:</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8460.90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bào ngang hoặc máy xọc: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chuốt: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cắt bánh răng, mài hoặc gia công răng lần cuối: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8461.50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cưa hoặc máy cắt đứt: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rèn hay máy dập khuôn (kể cả máy ép) và búa máy: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8462.41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Điều khiển số</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8462.49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8462.91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ép thủy lực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8462.99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kéo thanh, ống, hình, dây hoặc loại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lăn ren: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8463.30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gia công dây: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có thể thực hiện các nguyên công gia công cơ khác nhau mà không cần thay dụng cụ giữa các nguyên công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8465.93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mài, máy chà nhám hoặc máy đánh bóng: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8465.94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uốn hoặc máy lắp ráp: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8465.96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xẻ, lạng hay máy bóc tách: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8466.92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Dùng cho máy thuộc nhóm 84.65:</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Dạng quay (kể cả dạng kết hợp chuyển động quay và chuyển động va đập)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8467.19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8467.21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Khoan các loại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8467.22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Cưa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8467.29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8467.81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Cưa xích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8467.89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8467.91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cưa xích: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8467.92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Của dụng cụ hoạt động bằng khí nén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8467.99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Ống xì cầm tay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và dụng cụ sử dụng khí ga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8468.80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và thiết bị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xử lý dữ liệu tự động loại xách tay, có trọng lượng không quá 10 kg, gồm ít nhất một đơn vị xử lý dữ liệu trung tâm, một bàn phím và một màn hình: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8471.41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Chứa trong cùng một vỏ có ít nhất một đơn vị xử lý trung tâm, một đơn vị nhập và một đơn vị xuất, kết hợp hoặc không kết hợp với nhau: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8471.49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ở dạng hệ thống: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8471.50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xử lý trừ loại của phân nhóm 8471.41 hoặc 8471.49, có hoặc không chứa trong cùng vỏ của một hoặc hai thiết bị sau: bộ lưu trữ, bộ nhập, bộ xuất: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8471.60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nhập hoặc bộ xuất, có hoặc không chứa bộ lưu trữ trong cùng một vỏ:</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8471.70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lưu trữ:</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8471.80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bộ khác của máy xử lý dữ liệu tự động: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phân loại, sàng lọc, phân tách hoặc rửa: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8474.20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nghiền hoặc xay: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8474.31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trộn bê tông hoặc nhào vữa: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8474.32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trộn khoáng vật với bi-tum: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8474.39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8474.80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để lắp ráp đèn điện hay đèn điện tử, đèn ống hoặc đèn điện tử chân không hoặc đèn flash, với vỏ bọc bằng thủy tinh: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sản xuất sợi quang học và phôi tạo hình trước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8475.29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8476.21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lắp thiết bị làm nóng hay làm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8476.29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8476.81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lắp thiết bị làm nóng hay làm lạnh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8476.89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đúc phun: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đùn: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8477.30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đúc thổi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8477.40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đúc chân không và các loại máy đúc nhiệt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8477.51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Để đúc hay đắp lại lốp hơi hay để đúc hay tạo hình loại săm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8477.59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8477.80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dùng cho các công trình công cộng, công trình xây dựng hoặc các mục đích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8479.20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dùng để chiết xuất hoặc chế biến dầu hoặc mỡ động vật, dầu hoặc chất béo thực vật: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8479.30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ép dùng để sản xuất tấm, ván ép từ xơ sợi hoặc dăm gỗ hay từ các vật liệu bằng gỗ khác và các loại máy khác dùng để xử lý gỗ hoặc lie: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8479.40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sản xuất dây cáp hoặc dây chão: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8479.50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Rô bốt công nghiệp, chưa được chi tiết hay ghi ở nơi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8479.60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làm mát không khí bằng bay hơi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8479.71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sử dụng ở sân bay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8479.79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8479.81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Để gia công kim loại, kể cả máy cuộn ống dây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8479.82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trộn, máy nhào, máy xay, máy nghiền, máy sàng, máy rây, máy trộn đồng hóa, máy tạo nhũ tương hoặc máy khuấy: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8479.89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Hộp khuôn đúc kim loại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Đế khuôn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8480.30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Mẫu làm khuôn: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8480.41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phun hoặc nén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8480.49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8480.50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Khuôn đúc thủy tinh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8480.60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Khuôn đúc khoáng vật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8480.71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phun hoặc nén: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8480.79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Van giảm 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Van dùng trong truyền động dầu thủy lực hay khí nén: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Van kiểm tra (van một chiều):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Van an toàn hay van xả:</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8481.80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Ổ bi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Ổ đũa côn, kể cả cụm linh kiện vành côn và đũa côn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Ổ đũa cầu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8482.40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Ổ đũa kim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8482.50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loại ổ đũa hình trụ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8482.80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 kể cả ổ kết hợp bi cầu/bi đũa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Trục truyền động (kể cả trục cam và trục khuỷu) và tay biên: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8483.40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bánh răng và cụm bánh răng ăn khớp, trừ bánh xe có răng, đĩa xích và các bộ phận truyền chuyển động ở dạng riêng biệt; vít bi hoặc vít đũa; hộp số và các cơ cấu điều tốc khác, kể cả bộ biến đổi mô men xoắn: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8483.50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Bánh đà và ròng rọc, kể cả khối puli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8483.60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Ly hợp và khớp nối trục (kể cả khớp nối vạn năng)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và thiết bị để sản xuất khối hoặc tấm bán dẫn mỏng: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8486.20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và thiết bị để sản xuất linh kiện bán dẫn hoặc mạch điện tử tích hợp: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và thiết bị dùng để sản xuất màn hình dẹt: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và thiết bị nêu tại Chú giải 9 (C) Chương này: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8487.10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Chân vịt của tàu hoặc thuyền và cánh của chân vịt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Động cơ có công suất không quá 37,5 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Chấn lưu dùng cho đèn phóng hoặc ống phóng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8504.21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công suất danh định không quá 650 kVA: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 ngoại trừ từ 8504.22 hoặc 8504.23</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8504.22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công suất danh định trên 650 kVA nhưng không quá 10.000 kVA: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 ngoại trừ từ 8504.21 hoặc 8504.23</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8504.23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công suất danh định trên 10.000 kVA: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 ngoại trừ từ 8504.21 hoặc 8504.22</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8504.31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công suất danh định không quá 1 kVA: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 ngoại trừ từ 8504.32 - 8504.34</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8504.40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biến đổi tĩnh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8504.50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Cuộn cảm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8505.11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kim loại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8505.19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khớp nối, ly hợp và phanh hoạt động bằng điện từ</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Bằng dioxit mangan: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Bằng oxit thủy ngân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Bằng oxit bạc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8506.50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Bằng liti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8506.60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Bằng kẽm-khí:</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8506.80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Pin và bộ pin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Bằng axit - chì, loại dùng để khởi động động cơ piston: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8507.50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Bằng nikel - hydrua kim loại: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8507.60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Bằng ion liti: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8507.80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Ắc qui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8508.11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Công suất không quá 1.500 W và có túi hứng bụi hay đồ chứa khác với sức chứa không quá 20 lít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8508.19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8508.60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hút bụi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8509.40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nghiền và trộn thức ăn; máy ép quả hay rau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8509.80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cạo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Tông đơ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8510.30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Dụng cụ loại bỏ râu, lông, tóc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Bugi đánh lửa: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Magneto đánh lửa; dynamo mangneto; bánh đà từ tính: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phân phối điện; cuộn dây đánh lửa: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Động cơ khởi động và máy tổ hợp hai tính năng khởi động và phát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8511.50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phát điện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8511.80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phận: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chiếu sáng hoặc tạo tín hiệu trực quan dùng cho xe đạp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chiếu sáng hoặc tạo tín hiệu trực quan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tín hiệu âm thanh: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8512.40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Cái gạt nước, gạt và chống tạo sương và tuyết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Đèn: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Lò luyện, nung và lò sấy gia nhiệt bằng điện trở</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Lò luyện, nung và lò sấy hoạt động bằng cảm ứng điện hoặc tổn hao điện môi: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8514.30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Lò luyện, nung và lò sấy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8514.40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Thiết bị khác để xử lý nhiệt các vật liệu bằng cảm </w:t>
            </w:r>
            <w:r w:rsidRPr="008C4B2F">
              <w:rPr>
                <w:color w:val="000000"/>
                <w:sz w:val="26"/>
                <w:szCs w:val="26"/>
              </w:rPr>
              <w:lastRenderedPageBreak/>
              <w:t>ứng điện hoặc tổn hao điện môi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 xml:space="preserve">RVC40 hoặc CTH hoặc </w:t>
            </w:r>
            <w:r w:rsidRPr="008C4B2F">
              <w:rPr>
                <w:color w:val="000000"/>
                <w:sz w:val="26"/>
                <w:szCs w:val="26"/>
              </w:rPr>
              <w:lastRenderedPageBreak/>
              <w:t>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8515.11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Mỏ hàn sắt và súng hàn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8515.19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tự động hoàn toàn hoặc một phần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8515.29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8515.31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tự động hoàn toàn hoặc một phần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8515.39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8515.80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và thiết bị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Dụng cụ điện đun nước nóng tức thời hoặc đun nước nóng có dự trữ và đun nước nóng kiểu nhúng: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8516.21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bức xạ giữ nhiệt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8516.29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8516.31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sấy khô tóc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8516.32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Dụng cụ làm tóc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8516.33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sấy làm khô tay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Bàn là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8516.50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Lò vi sóng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8516.60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loại lò khác; nồi nấu, bếp đun dạng tấm đun, vòng đun sôi, thiết bị kiểu vỉ nướng và lò nướng: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8516.71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Dụng cụ pha chè hoặc cà phê</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8516.72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Lò nướng bánh (toasters)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8516.79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8516.80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Điện trở đốt nóng bằng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 Bộ điện thoại hữu tuyến với điện thoại cầm tay </w:t>
            </w:r>
            <w:r w:rsidRPr="008C4B2F">
              <w:rPr>
                <w:color w:val="000000"/>
                <w:sz w:val="26"/>
                <w:szCs w:val="26"/>
              </w:rPr>
              <w:lastRenderedPageBreak/>
              <w:t>không dây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 xml:space="preserve">RVC40 hoặc CTH hoặc </w:t>
            </w:r>
            <w:r w:rsidRPr="008C4B2F">
              <w:rPr>
                <w:color w:val="000000"/>
                <w:sz w:val="26"/>
                <w:szCs w:val="26"/>
              </w:rPr>
              <w:lastRenderedPageBreak/>
              <w:t>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8517.12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Điện thoại cho mạng di động tế bào hoặc mạng không dây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8517.18</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8517.61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bị trạm gốc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8517.62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thu, đổi và truyền hoặc tái tạo âm thanh, hình ảnh hoặc dạng dữ liệu khác, kể cả thiết bị chuyển mạch và thiết bị định tuyến: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8517.69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Micro và giá đỡ micro: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8518.21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Loa đơn, đã lắp vào vỏ loa: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8518.22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Bộ loa, đã lắp vào cùng một vỏ loa: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8518.29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8518.30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Tai nghe có khung chụp qua đầu và tai nghe không có khung chụp qua đầu, có hoặc không nối với một micro, và các bộ gồm một micro và một hoặc nhiều loa: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8518.40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điện khuyếch đại âm tần: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8518.50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tăng âm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8523.21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Thẻ có dải từ:</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ghi âm hoặc những hoạt động ghi tương tự khác lên các thiết bị trắng hoặc chưa ghi sẽ coi là có xuất xứ cho dù có chuyển đổi mã số hàng hóa hay không</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8523.29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ghi âm hoặc những hoạt động ghi tương tự khác lên các thiết bị trắng hoặc chưa ghi sẽ coi là có xuất xứ cho dù có chuyển đổi mã số hàng hóa hay không</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8523.41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chưa ghi: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ghi âm hoặc những hoạt động ghi tương tự khác lên các thiết bị trắng hoặc chưa ghi sẽ coi là có xuất xứ cho dù có chuyển đổi mã số hàng hóa hay không</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8523.49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ghi âm hoặc những hoạt động ghi tương tự khác lên các thiết bị trắng hoặc chưa ghi sẽ coi là có xuất xứ cho dù có chuyển đổi mã số hàng hóa hay không</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8523.51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Các thiết bị lưu trữ bán dẫn không xoá: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ghi âm hoặc những hoạt động ghi tương tự khác lên các thiết bị trắng hoặc chưa ghi sẽ coi là có xuất xứ cho dù có chuyển đổi mã số hàng hóa hay không</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8523.52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"Thẻ thông minh"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ghi âm hoặc những hoạt động ghi tương tự khác lên các thiết bị trắng hoặc chưa ghi sẽ coi là có xuất xứ cho dù có chuyển đổi mã số hàng hóa hay không</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8523.59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ghi âm hoặc những hoạt động ghi tương tự khác lên các thiết bị trắng hoặc chưa ghi sẽ coi là có xuất xứ cho dù có chuyển đổi mã số hàng hóa hay không</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8523.80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CTH hoặc ghi âm hoặc những hoạt động ghi tương tự khác lên các thiết bị trắng </w:t>
            </w:r>
            <w:r w:rsidRPr="008C4B2F">
              <w:rPr>
                <w:color w:val="000000"/>
                <w:sz w:val="26"/>
                <w:szCs w:val="26"/>
              </w:rPr>
              <w:lastRenderedPageBreak/>
              <w:t>hoặc chưa ghi sẽ coi là có xuất xứ cho dù có chuyển đổi mã số hàng hóa hay không</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8526.10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Ra đa: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8526.91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bị dẫn đường bằng sóng vô tuyến: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8526.92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bị điều khiển từ xa bằng sóng vô tuyến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8527.12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Radio cát sét loại bỏ túi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8527.13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bị khác kết hợp với thiết bị ghi hoặc tái tạo âm thanh: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8527.19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8527.21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Kết hợp với thiết bị ghi hoặc tái tạo âm thanh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8527.29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8527.91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Kết hợp với thiết bị ghi hoặc tái tạo âm thanh: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8527.92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Không kết hợp với thiết bị ghi hoặc tái tạo âm thanh nhưng gắn với đồng hồ:</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8527.99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8528.42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khả năng kết nối trực tiếp và được thiết kế để dùng cho máy xử lý dữ liệu tự động thuộc nhóm 84.71</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8528.49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8528.52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khả năng kết nối trực tiếp và được thiết kế để dùng cho máy xử lý dữ liệu tự động thuộc nhóm 84.71</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8528.59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8528.62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khả năng kết nối trực tiếp và được thiết kế để dùng cho máy xử lý dữ liệu tự động thuộc nhóm 84.71</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8528.69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8528.71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Không thiết kế để gắn với thiết bị hiển thị video hoặc màn ảnh: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8528.72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màu: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8528.73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đơn sắc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CTH hoặc </w:t>
            </w:r>
            <w:r w:rsidRPr="008C4B2F">
              <w:rPr>
                <w:color w:val="000000"/>
                <w:sz w:val="26"/>
                <w:szCs w:val="26"/>
              </w:rPr>
              <w:lastRenderedPageBreak/>
              <w:t>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8530.10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dùng cho đường sắt hay đường tàu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8530.80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Báo động chống trộm hoặc báo cháy và các thiết bị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Bảng chỉ báo có gắn màn hình tinh thể lỏng (LCD) hoặc đi-ốt phát quang (LED)</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8531.80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Tụ điện cố định được thiết kế dùng trong mạch có tần số 50/60 Hz và có giới hạn công suất phản kháng cho phép không dưới 0,5 kvar (tụ nguồn)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Tụ tantan (tantalum)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8532.22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Tụ nhôm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8532.23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Tụ gốm, một lớp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8532.24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Tụ gốm, nhiều lớp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8532.25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Tụ giấy hay plastic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Tụ điện biến đổi hay tụ điện điều chỉnh được (theo mức định trước)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Điện trở than cố định, dạng kết hợp hay dạng màng: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8533.21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công suất danh định không quá 20 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8533.29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8533.31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công suất danh định không quá 20 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8533.39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8533.40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Điện trở biến đổi khác, kể cả biến trở và chiết 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8534.00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Mạch in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Cầu chì</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8535.21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điện áp dưới 72,5 kV:</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8535.29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8535.30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Cầu dao cách ly và thiết bị đóng - ngắt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8535.40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chống sét, bộ khống chế điện áp và bộ triệt xung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Đèn pha gắn kín (sealed beam lamp units):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8539.21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Bóng đèn ha-lo-gien vonfram: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8539.22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có công suất không quá 200 W và điện áp trên 100 V:</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8539.29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8539.31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Bóng đèn huỳnh quang, ca-tốt nóng: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8539.32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Bóng đèn hơi thuỷ ngân hoặc natri; bóng đèn ha-lo-gien kim loại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8539.39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8539.41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Đèn hồ quang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8539.49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8539.50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Đèn đi-ốt phát quang (LED)</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8540.11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màu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8540.12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đơn sắc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Ống camera truyền hình; bộ chuyển đổi hình ảnh và bộ tăng cường hình ảnh; ống đèn âm cực quang điện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8540.40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Ống hiển thị dữ liệu/đồ họa, đơn sắc; ống hiển thị/đồ họa, loại màu, với điểm lân quang có bước nhỏ hơn 0,4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8540.60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Ống tia âm cực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8540.71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Magnetrons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8540.79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8540.81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Đèn điện tử và ống điện tử của máy thu hay máy khuếch đại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8540.89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Đi-ốt, trừ đi-ốt cảm quang hay đi-ốt phát quang (LED)</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8541.21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tỷ lệ tiêu tán năng lượng dưới 1 W</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8541.29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Thyristors, diacs và triacs, trừ thiết bị cảm quang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bán dẫn cảm quang, kể cả tế bào quang điện đã hoặc chưa lắp ráp thành các mảng module hoặc thành bảng; đi-ốt phát quang (LED):</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8541.50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bán dẫn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8541.60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Tinh thể áp điện đã lắp ráp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8542.31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Đơn vị xử lý và đơn vị điều khiển, có hoặc không kết hợp với bộ nhớ, bộ chuyển đổi, mạch logic, khuếch đại, đồng hồ thời gian và mạch định giờ, hoặc các mạch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8542.32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Bộ nhớ</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8542.33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Mạch khuếch đại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8542.39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gia tốc hạt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phát tín hiệu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8543.30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và thiết bị dùng trong mạ điện, điện phân hay điện di: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8543.70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và thiết bị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8548.10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Phế liệu và phế thải của các loại pin, bộ pin và ắc qui điện; các loại pin, bộ pin và ắc qui điện đã sử dụng hết: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WO</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Ô tô đầu kéo dùng để kéo sơ mi rơ moóc: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chỉ sử dụng động cơ đốt trong kiểu piston cháy do nén (diesel hoặc bán diesel):</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kết hợp động cơ đốt trong kiểu piston cháy do nén (diesel hoặc bán diesel) và động cơ điện để tạo động lực: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kết hợp động cơ đốt trong kiểu piston đốt cháy bằng tia lửa điện và động cơ điện để tạo động lực: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8702.40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chỉ sử dụng động cơ điện để tạo động lực: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Xe được thiết kế đặc biệt để đi trên tuyết; xe chơi gôn (golf car) và các loại xe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8703.21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dung tích xi lanh không quá 1.000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8703.22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dung tích xi lanh trên 1.000 cc nhưng không quá 1.500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8703.23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Dung tích xilanh trên 1.500 cc nhưng không quá 3.000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8703.24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Dung tích xi lanh trên 3.000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8703.31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Dung tích xi lanh không quá 1.500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8703.32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Dung tích xi lanh trên 1.500 cc nhưng không quá 2.500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8703.33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dung tích xi lanh trên 2.500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8703.40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Xe khác, loại kết hợp động cơ đốt trong kiểu piston đốt cháy bằng tia lửa điện và động cơ điện để tạo động lực, trừ loại có khả năng nạp điện từ nguồn bên ngoài: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8703.50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Xe khác, loại kết hợp động cơ đốt trong kiểu piston đốt cháy do nén (diesel hoặc bán diesel) và động cơ điện để tạo động lực, trừ loại có khả năng nạp điện từ nguồn bên ngoài: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8703.60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Xe khác, loại kết hợp động cơ đốt trong kiểu piston đốt cháy bằng tia lửa điện và động cơ điện để tạo động lực, có khả năng nạp điện từ nguồn bên ngoài: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8703.70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Xe khác, loại kết hợp động cơ đốt trong kiểu piston đốt cháy do nén (diesel hoặc bán diesel) và động cơ điện để tạo động lực, có khả năng nạp điện từ nguồn bên ngoài: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8703.80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Xe khác, loại chỉ sử dụng động cơ điện để tạo động lực: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Xe tự đổ được thiết kế để sử dụng trên các loại đường không phải đường quốc lộ:</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8704.21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Khối lượng toàn bộ theo thiết kế  không quá 5 tấn: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8704.22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Khối lượng toàn bộ theo thiết kế  trên 5 tấn nhưng không quá 20 tấn: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8704.23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Khối lượng toàn bộ theo thiết kế  trên 20 tấn: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8704.31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Khối lượng toàn bộ theo thiết kế  không quá 5 tấn: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8704.32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Khối lượng toàn bộ theo thiết kế  trên 5 tấn: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8704.90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Xe cần cẩu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Xe cần trục khoan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8705.30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Xe chữa cháy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8705.40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Xe trộn bê tông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8705.90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8706.00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Khung gầm đã lắp động cơ, dùng cho xe có động cơ thuộc các nhóm từ 87.01 đến 87.05</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Dùng cho xe thuộc nhóm 87.03:</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8707.90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Thanh chắn chống va đập (ba đờ xốc) và bộ phận của nó:</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Dây đai an toàn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Phanh và trợ lực phanh; bộ phận của nó:</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Hộp số và bộ phận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Cầu chủ động có vi sai, có hoặc không kèm theo chi tiết truyền lực khác, và các cầu bị động; các bộ phận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Cụm bánh xe và bộ phận và phụ kiện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Hệ thống giảm chấn và bộ phận của nó (kể cả giảm sóc):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Két nước làm mát và bộ phận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Ống xả và bộ giảm thanh; bộ phận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Bộ ly hợp và các bộ phận của nó:</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Vô lăng, trụ lái và cơ cấu lái; bộ phận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8708.95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Túi khí an toàn lắp với hệ thống bơm phồng; bộ phận của nó:</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8708.99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8709.11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chạy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8710.00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Xe tăng và các loại xe chiến đấu bọc thép khác, loại cơ giới, có hoặc không lắp kèm vũ khí, và bộ phận của các loại xe này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CC</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động cơ đốt trong kiểu piston với dung tích xi lanh không quá 50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động cơ đốt trong kiểu piston với dung tích xi lanh trên 50 cc nhưng không quá 250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động cơ đốt trong kiểu piston với dung tích xi lanh trên 250 cc nhưng không quá 500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động cơ đốt trong kiểu piston với dung tích xi lanh trên 500 cc nhưng không quá 800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8711.50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Có động cơ đốt trong kiểu piston với dung tích xi lanh trên 800 cc: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8711.60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dùng động cơ điện để tạo động lực: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mô tô (kể cả xe gắn máy có bàn đạp (moped)):</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Của xe dành cho người tàn tật: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8714.91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Khung xe và càng xe, và các bộ phận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8714.92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Vành bánh xe và nan hoa: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8714.93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Moay ơ, trừ moay ơ kèm phanh (coaster braking hub) và phanh moay ơ, và líp xe: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8714.94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Phanh, kể cả moay ơ kèm phanh (coaster braking hub) và phanh moay ơ, và các bộ phận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8714.95</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Yên xe: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8714.96</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Pê đan và đùi đĩa, và bộ phận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8714.99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Rơ-moóc và sơ mi rơ-moóc loại nhà lưu động, dùng làm nhà ở hoặc cắm trại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Rơ-moóc và sơ mi rơ-moóc loại tự bốc hoặc dỡ hàng dùng trong nông nghiệp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8716.31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Rơ-moóc và sơ mi rơ-moóc gắn xi téc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8716.39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8716.40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Rơ-moóc và sơ mi rơ-moóc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9002.11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Dùng cho camera, máy chiếu hoặc máy phóng to hoặc máy thu nhỏ ảnh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Kính lọc ánh sáng: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9003.11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plastic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9003.19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vật liệu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Ống nhòm loại hai mắt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9005.80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Dụng cụ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9006.30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ảnh được thiết kế đặc biệt để dùng dưới nước, để thám không (aerial survey) hoặc dùng trong y tế hoặc trong phẫu thuật nội tạng; máy ảnh đối chiếu dùng cho ngành toà án hoặc khoa học hình sự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9006.40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chụp lấy ảnh ngay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9006.51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bộ ngắm qua thấu kính (kính phản chiếu đơn (SLR)), sử dụng phim cuộn khổ rộng không quá 35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9006.52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 - Loại khác, sử dụng phim cuộn khổ rộng dưới 35 </w:t>
            </w:r>
            <w:r w:rsidRPr="008C4B2F">
              <w:rPr>
                <w:color w:val="000000"/>
                <w:sz w:val="26"/>
                <w:szCs w:val="26"/>
              </w:rPr>
              <w:lastRenderedPageBreak/>
              <w:t>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lastRenderedPageBreak/>
              <w:t xml:space="preserve">RVC40 hoặc CTH hoặc </w:t>
            </w:r>
            <w:r w:rsidRPr="008C4B2F">
              <w:rPr>
                <w:color w:val="000000"/>
                <w:sz w:val="26"/>
                <w:szCs w:val="26"/>
              </w:rPr>
              <w:lastRenderedPageBreak/>
              <w:t>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9006.53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sử dụng phim cuộn khổ rộng 35 mm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9006.59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9006.61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bị đèn flash loại dùng đèn phóng điện ("điện tử")</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9006.69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quay phim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chiếu phim: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9008.50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chiếu hình ảnh, máy phóng và máy thu nhỏ ảnh: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và thiết bị sử dụng cho việc tráng tự động phim hoặc giấy ảnh (kể cả điện ảnh) dạng cuộn hoặc dùng cho việc phơi sáng tự động các phim đã tráng lên các cuộn giấy ảnh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9010.50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và thiết bị khác sử dụng trong phòng làm ảnh (kể cả điện ảnh); máy xem âm bản: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9010.60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Màn ảnh của máy chiếu: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Kính hiển vi soi nổi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Kính hiển vi khác để xem vi ảnh, vi phim quay hoặc vi chiếu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9011.80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loại kính hiển vi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Kính hiển vi trừ kính hiển vi quang học; thiết bị nhiễu xạ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Kính ngắm để lắp vào vũ khí; kính tiềm vọng; kính viễn vọng được thiết kế là bộ phận của máy, thiết bị, dụng cụ hoặc bộ dụng cụ của Chương này hoặc Phần XVI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tạo tia laser, trừ điốt laser</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9013.80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bộ phận, thiết bị và dụng cụ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La bàn xác định phương hướng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9014.20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và dụng cụ dẫn đường hàng không hoặc hàng hải (trừ la bàn)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9014.80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và dụng cụ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9015.10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đo xa: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CTH hoặc </w:t>
            </w:r>
            <w:r w:rsidRPr="008C4B2F">
              <w:rPr>
                <w:color w:val="000000"/>
                <w:sz w:val="26"/>
                <w:szCs w:val="26"/>
              </w:rPr>
              <w:lastRenderedPageBreak/>
              <w:t>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9015.20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kinh vĩ và tốc kế góc (máy toàn đạc - tacheometers)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9015.30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Dụng cụ đo cân bằng (levels)</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9015.40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và dụng cụ quan trắc ảnh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9015.80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và dụng cụ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Bảng và máy vẽ phác, tự động hoặc không tự động: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Dụng cụ vẽ, vạch mức hay dụng cụ tính toán toán học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9017.30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Thước micromet, thước cặp và dụng cụ đo có thể điều chỉnh được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9017.80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Các dụng cụ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9018.11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bị điện tim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không yêu cầu chuyển đổi mã số hàng hóa với điều kiện máy móc, dụng cụ và thiết bị này được sản xuất từ các bộ phận thuộc cùng phân 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9018.12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bị siêu âm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không yêu cầu chuyển đổi mã số hàng hóa với điều kiện máy móc, dụng cụ và thiết bị này được sản xuất từ các bộ phận thuộc cùng phân 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9018.13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bị chụp cộng hưởng từ</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CTH hoặc không yêu cầu chuyển đổi mã số hàng hóa với điều kiện máy móc, dụng cụ và thiết bị này được sản xuất từ các bộ phận thuộc cùng phân </w:t>
            </w:r>
            <w:r w:rsidRPr="008C4B2F">
              <w:rPr>
                <w:color w:val="000000"/>
                <w:sz w:val="26"/>
                <w:szCs w:val="26"/>
              </w:rPr>
              <w:lastRenderedPageBreak/>
              <w:t>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9018.14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bị ghi biểu đồ nhấp nháy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không yêu cầu chuyển đổi mã số hàng hóa với điều kiện máy móc, dụng cụ và thiết bị này được sản xuất từ các bộ phận thuộc cùng phân 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9018.19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không yêu cầu chuyển đổi mã số hàng hóa với điều kiện máy móc, dụng cụ và thiết bị này được sản xuất từ các bộ phận thuộc cùng phân 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tia cực tím hay tia hồng ngoại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không yêu cầu chuyển đổi mã số hàng hóa với điều kiện máy móc, dụng cụ và thiết bị này được sản xuất từ các bộ phận thuộc cùng phân 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9018.31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Bơm tiêm, có hoặc không có kim tiêm: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không yêu cầu chuyển đổi mã số hàng hóa với điều kiện máy móc, dụng cụ và thiết bị này được sản xuất từ các bộ phận thuộc cùng phân 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9018.32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Kim tiêm bằng kim loại và kim khâu vết thương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CTH hoặc không yêu cầu chuyển </w:t>
            </w:r>
            <w:r w:rsidRPr="008C4B2F">
              <w:rPr>
                <w:color w:val="000000"/>
                <w:sz w:val="26"/>
                <w:szCs w:val="26"/>
              </w:rPr>
              <w:lastRenderedPageBreak/>
              <w:t>đổi mã số hàng hóa với điều kiện máy móc, dụng cụ và thiết bị này được sản xuất từ các bộ phận thuộc cùng phân 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9018.39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không yêu cầu chuyển đổi mã số hàng hóa với điều kiện máy móc, dụng cụ và thiết bị này được sản xuất từ các bộ phận thuộc cùng phân 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9018.41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Khoan dùng trong nha khoa, có hoặc không gắn liền cùng một giá đỡ với thiết bị nha khoa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không yêu cầu chuyển đổi mã số hàng hóa với điều kiện máy móc, dụng cụ và thiết bị này được sản xuất từ các bộ phận thuộc cùng phân 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9018.49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không yêu cầu chuyển đổi mã số hàng hóa với điều kiện máy móc, dụng cụ và thiết bị này được sản xuất từ các bộ phận thuộc cùng phân 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9018.50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và dụng cụ nhãn khoa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xml:space="preserve">RVC40 hoặc CTH hoặc không yêu cầu chuyển đổi mã số hàng hóa với điều kiện máy móc, dụng cụ và thiết bị này được sản xuất từ các bộ phận thuộc cùng phân </w:t>
            </w:r>
            <w:r w:rsidRPr="008C4B2F">
              <w:rPr>
                <w:color w:val="000000"/>
                <w:sz w:val="26"/>
                <w:szCs w:val="26"/>
              </w:rPr>
              <w:lastRenderedPageBreak/>
              <w:t>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9018.90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và dụng cụ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không yêu cầu chuyển đổi mã số hàng hóa với điều kiện máy móc, dụng cụ và thiết bị này được sản xuất từ các bộ phận thuộc cùng phân 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trị liệu cơ học; máy xoa bóp; máy thử nghiệm trạng thái tâm lý:</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không yêu cầu chuyển đổi mã số hàng hóa với điều kiện máy móc, dụng cụ và thiết bị này được sản xuất từ các bộ phận thuộc cùng phân 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9019.20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trị liệu bằng ôzôn, bằng oxy, bằng xông, máy hô hấp nhân tạo hoặc máy hô hấp trị liệu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không yêu cầu chuyển đổi mã số hàng hóa với điều kiện máy móc, dụng cụ và thiết bị này được sản xuất từ các bộ phận thuộc cùng phân nhóm được sản xuất riêng cho máy móc, dụng cụ hoặc thiết bị đó</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9022.12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Thiết bị chụp cắt lớp điều khiển bằng máy tính</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9022.13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sử dụng trong nha khoa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9022.14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sử dụng cho mục đích y học, phẫu thuật hoặc thú 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9022.19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Cho các mục đích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9022.21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Dùng cho mục đích y học, phẫu thuật, nha khoa hay thú 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9022.29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Dùng cho các mục đích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9022.30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Ống phát tia X</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9024.10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và thiết bị thử kim loại: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9024.80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và thiết bị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9025.11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Chứa chất lỏng, để đọc trực tiếp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9025.19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9025.80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Dụng cụ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Để đo hoặc kiểm tra lưu lượng hoặc mức của chất lỏng: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9026.20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Để đo hoặc kiểm tra áp suất: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9026.80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hoặc dụng cụ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9027.10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phân tích khí hoặc khói: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9027.20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sắc ký và điện di: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9027.30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Quang phổ kế, ảnh phổ và quang phổ ký sử dụng bức xạ quang học (tia cực tím, tia có thể nhìn thấy được, tia hồng ngoại):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9027.50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Dụng cụ và thiết bị khác sử dụng bức xạ quang học (tia cực tím, tia có thể nhìn thấy được, tia hồng ngoại):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9027.80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Dụng cụ và thiết bị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RVC35+CTSH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đo khí:</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đo chất lỏng: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9028.30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Công tơ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đếm vòng quay, máy đếm sản lượng, máy đếm cây số để tính tiền taxi, máy đếm dặm, máy đo bước và máy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9029.20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Đồng hồ chỉ tốc độ và máy đo tốc độ góc; máy hoạt nghiệm: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9030.10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Dụng cụ và thiết bị để đo hoặc phát hiện các bức xạ ion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9030.20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hiện sóng và máy ghi dao động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9030.31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đo đa năng không bao gồm thiết bị ghi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9030.32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Máy đo đa năng bao gồm thiết bị ghi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9030.33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không bao gồm thiết bị ghi: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9030.39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có gắn thiết bị ghi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9030.40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Thiết bị và dụng cụ khác, chuyên dụng cho viễn thông (ví dụ máy đo xuyên âm, thiết bị đo độ khuếch đại, máy đo hệ số biến dạng âm thanh, máy đo tạp âm)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9030.82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Để đo hoặc kiểm tra các vi mạch hoặc linh kiện bán dẫn: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9030.84</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 có kèm thiết bị ghi: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9030.89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Máy đo để cân chỉnh các bộ phận cơ khí:</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Bàn kiểm tra:</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9031.41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Để kiểm tra các vi mạch hoặc linh kiện bán dẫn hoặc kiểm tra mạng che quang hoặc lưới carô sử dụng trong sản xuất các linh kiện bán dẫn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9031.49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9031.80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Dụng cụ, thiết bị và máy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ổn nhiệt:</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9032.20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điều chỉnh áp lực: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9032.81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dùng thuỷ lực hoặc khí nén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9032.89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9111.10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Vỏ đồng hồ bằng kim loại quý hoặc bằng kim loại dát phủ kim loại quý</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9111.20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Vỏ đồng hồ bằng kim loại cơ bản, đã hoặc chưa được mạ vàng hoặc mạ bạc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9111.80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Vỏ đồng hồ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9401.10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Ghế dùng cho phương tiện bay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9401.20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Ghế dùng cho xe có động cơ:</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9401.30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Ghế quay có điều chỉnh độ cao</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9401.40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Ghế có thể chuyển thành giường, trừ ghế trong vườn hoặc đồ cắm trại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9401.52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tre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9401.53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song, mây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9401.59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9401.61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nhồi đệm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9401.69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9401.71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Đã nhồi đệm</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9401.79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9401.80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Ghế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9401.90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phận: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9402.10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Ghế nha khoa, ghế cắt tóc hoặc các loại ghế tương tự và các bộ phận của chúng: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9402.90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Đồ nội thất bằng kim loại được sử dụng trong văn phòng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Đồ nội thất bằng kim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lastRenderedPageBreak/>
              <w:t>9403.30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Đồ nội thất bằng gỗ được sử dụng trong văn phòng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9403.40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Đồ nội thất bằng gỗ được sử dụng trong nhà bếp</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9403.50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Đồ nội thất bằng gỗ được sử dụng trong phòng ngủ</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9403.60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Đồ nội thất bằng gỗ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9403.70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Đồ nội thất bằng plastic: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9403.82</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tre</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9403.83</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Bằng song, mây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9403.89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9403.90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phận: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9405.20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Đèn bàn, đèn giường hoặc đèn cây dùng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9405.30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đèn dùng cho cây Nô-en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9405.40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Đèn và bộ đèn điện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9405.50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Đèn và bộ đèn không hoạt động bằng điện: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9405.60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Biển hiệu được chiếu sáng, biển đề tên được chiếu sáng và các loại tương tự:</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9406.10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Bằng gỗ:</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9406.90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9607.11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Có răng bằng kim loại cơ bản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9607.19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9608.10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Bút bi: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9608.20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Bút phớt và bút phớt có ruột khác và bút đánh dấu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9608.30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Bút máy, bút máy ngòi ống và các loại bút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9608.40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Bút chì bấm hoặc bút chì đẩy</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9608.50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Bộ vật phẩm có từ hai mặt hàng trở lên thuộc các phân nhóm trên</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9608.60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Ruột thay thế của bút bi, gồm cả bi và ống mực: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9608.91</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Ngòi bút và bi ngòi: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9608.99</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9609.10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Bút chì và bút chì màu, có lõi chì trong vỏ cứng:</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9609.20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Ruột chì, đen hoặc màu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9609.90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Loại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9613.10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Bật lửa bỏ túi, dùng ga, không thể nạp lại: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9613.20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Bật lửa bỏ túi, dùng ga, có thể nạp lại:</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9613.80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 Bật lửa khác:</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CTSH</w:t>
            </w:r>
          </w:p>
        </w:tc>
      </w:tr>
      <w:tr w:rsidR="008C4B2F" w:rsidTr="00485121">
        <w:trPr>
          <w:trHeight w:val="284"/>
        </w:trPr>
        <w:tc>
          <w:tcPr>
            <w:tcW w:w="1277" w:type="dxa"/>
            <w:shd w:val="clear" w:color="auto" w:fill="auto"/>
            <w:hideMark/>
          </w:tcPr>
          <w:p w:rsidR="00A06521" w:rsidRPr="008C4B2F" w:rsidRDefault="00A06521" w:rsidP="00485121">
            <w:pPr>
              <w:spacing w:before="20" w:after="20" w:line="280" w:lineRule="atLeast"/>
              <w:jc w:val="center"/>
              <w:rPr>
                <w:color w:val="000000"/>
                <w:sz w:val="26"/>
                <w:szCs w:val="26"/>
              </w:rPr>
            </w:pPr>
            <w:r w:rsidRPr="008C4B2F">
              <w:rPr>
                <w:color w:val="000000"/>
                <w:sz w:val="26"/>
                <w:szCs w:val="26"/>
              </w:rPr>
              <w:t>9619.00</w:t>
            </w:r>
          </w:p>
        </w:tc>
        <w:tc>
          <w:tcPr>
            <w:tcW w:w="5670"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Băng (miếng) và nút bông vệ sinh (tampons), khăn và tã lót cho trẻ và các vật phẩm tương tự, bằng mọi vật liệu</w:t>
            </w:r>
          </w:p>
        </w:tc>
        <w:tc>
          <w:tcPr>
            <w:tcW w:w="2835" w:type="dxa"/>
            <w:shd w:val="clear" w:color="auto" w:fill="auto"/>
            <w:hideMark/>
          </w:tcPr>
          <w:p w:rsidR="00A06521" w:rsidRPr="008C4B2F" w:rsidRDefault="00A06521" w:rsidP="00485121">
            <w:pPr>
              <w:spacing w:before="20" w:after="20" w:line="280" w:lineRule="atLeast"/>
              <w:jc w:val="both"/>
              <w:rPr>
                <w:color w:val="000000"/>
                <w:sz w:val="26"/>
                <w:szCs w:val="26"/>
              </w:rPr>
            </w:pPr>
            <w:r w:rsidRPr="008C4B2F">
              <w:rPr>
                <w:color w:val="000000"/>
                <w:sz w:val="26"/>
                <w:szCs w:val="26"/>
              </w:rPr>
              <w:t>RVC40 hoặc CTH hoặc Quy tắc hàng dệt may</w:t>
            </w:r>
          </w:p>
        </w:tc>
      </w:tr>
    </w:tbl>
    <w:p w:rsidR="003B24A1" w:rsidRPr="00A06521" w:rsidRDefault="003B24A1" w:rsidP="0085282D">
      <w:pPr>
        <w:spacing w:line="320" w:lineRule="atLeast"/>
        <w:jc w:val="both"/>
        <w:rPr>
          <w:sz w:val="28"/>
          <w:szCs w:val="28"/>
          <w:lang w:val="vi-VN"/>
        </w:rPr>
      </w:pPr>
    </w:p>
    <w:sectPr w:rsidR="003B24A1" w:rsidRPr="00A06521" w:rsidSect="000B25B0">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75" w:rsidRDefault="00490575" w:rsidP="000B25B0">
      <w:r>
        <w:separator/>
      </w:r>
    </w:p>
  </w:endnote>
  <w:endnote w:type="continuationSeparator" w:id="0">
    <w:p w:rsidR="00490575" w:rsidRDefault="00490575" w:rsidP="000B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423847"/>
      <w:docPartObj>
        <w:docPartGallery w:val="Page Numbers (Bottom of Page)"/>
        <w:docPartUnique/>
      </w:docPartObj>
    </w:sdtPr>
    <w:sdtEndPr>
      <w:rPr>
        <w:noProof/>
      </w:rPr>
    </w:sdtEndPr>
    <w:sdtContent>
      <w:p w:rsidR="000B25B0" w:rsidRDefault="000B25B0">
        <w:pPr>
          <w:pStyle w:val="Footer"/>
          <w:jc w:val="right"/>
        </w:pPr>
        <w:r>
          <w:fldChar w:fldCharType="begin"/>
        </w:r>
        <w:r>
          <w:instrText xml:space="preserve"> PAGE   \* MERGEFORMAT </w:instrText>
        </w:r>
        <w:r>
          <w:fldChar w:fldCharType="separate"/>
        </w:r>
        <w:r w:rsidR="00BC403F">
          <w:rPr>
            <w:noProof/>
          </w:rPr>
          <w:t>143</w:t>
        </w:r>
        <w:r>
          <w:rPr>
            <w:noProof/>
          </w:rPr>
          <w:fldChar w:fldCharType="end"/>
        </w:r>
      </w:p>
    </w:sdtContent>
  </w:sdt>
  <w:p w:rsidR="000B25B0" w:rsidRDefault="000B2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75" w:rsidRDefault="00490575" w:rsidP="000B25B0">
      <w:r>
        <w:separator/>
      </w:r>
    </w:p>
  </w:footnote>
  <w:footnote w:type="continuationSeparator" w:id="0">
    <w:p w:rsidR="00490575" w:rsidRDefault="00490575" w:rsidP="000B2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ED"/>
    <w:rsid w:val="00090582"/>
    <w:rsid w:val="000A7D62"/>
    <w:rsid w:val="000B25B0"/>
    <w:rsid w:val="000F7312"/>
    <w:rsid w:val="00172446"/>
    <w:rsid w:val="00181AED"/>
    <w:rsid w:val="001D2176"/>
    <w:rsid w:val="00285685"/>
    <w:rsid w:val="0029354E"/>
    <w:rsid w:val="00296AEF"/>
    <w:rsid w:val="003B24A1"/>
    <w:rsid w:val="003D6E8C"/>
    <w:rsid w:val="003E6B41"/>
    <w:rsid w:val="00413384"/>
    <w:rsid w:val="00471067"/>
    <w:rsid w:val="00485121"/>
    <w:rsid w:val="00490575"/>
    <w:rsid w:val="004B330E"/>
    <w:rsid w:val="0053236E"/>
    <w:rsid w:val="005E60F5"/>
    <w:rsid w:val="005E71B1"/>
    <w:rsid w:val="00600AD0"/>
    <w:rsid w:val="00600CBE"/>
    <w:rsid w:val="006533A3"/>
    <w:rsid w:val="006C3FD3"/>
    <w:rsid w:val="006D7E2A"/>
    <w:rsid w:val="007122A7"/>
    <w:rsid w:val="00716436"/>
    <w:rsid w:val="007173EF"/>
    <w:rsid w:val="00726F55"/>
    <w:rsid w:val="00791160"/>
    <w:rsid w:val="007A1AAB"/>
    <w:rsid w:val="00844B94"/>
    <w:rsid w:val="0085282D"/>
    <w:rsid w:val="008A45A3"/>
    <w:rsid w:val="008C4B2F"/>
    <w:rsid w:val="008D7C07"/>
    <w:rsid w:val="008E0F21"/>
    <w:rsid w:val="00901843"/>
    <w:rsid w:val="00904A83"/>
    <w:rsid w:val="00904FC1"/>
    <w:rsid w:val="009251AD"/>
    <w:rsid w:val="009814E1"/>
    <w:rsid w:val="009971DE"/>
    <w:rsid w:val="009A0B24"/>
    <w:rsid w:val="00A06521"/>
    <w:rsid w:val="00A13908"/>
    <w:rsid w:val="00A14934"/>
    <w:rsid w:val="00AF73ED"/>
    <w:rsid w:val="00B13F86"/>
    <w:rsid w:val="00B43F49"/>
    <w:rsid w:val="00B83319"/>
    <w:rsid w:val="00BC235B"/>
    <w:rsid w:val="00BC403F"/>
    <w:rsid w:val="00BD6DBB"/>
    <w:rsid w:val="00BD7424"/>
    <w:rsid w:val="00C67567"/>
    <w:rsid w:val="00CF41A1"/>
    <w:rsid w:val="00D22EED"/>
    <w:rsid w:val="00D90C36"/>
    <w:rsid w:val="00DA27A6"/>
    <w:rsid w:val="00DC46C3"/>
    <w:rsid w:val="00DE5253"/>
    <w:rsid w:val="00E22F67"/>
    <w:rsid w:val="00E70443"/>
    <w:rsid w:val="00EE5F6F"/>
    <w:rsid w:val="00F06BC0"/>
    <w:rsid w:val="00F82E7B"/>
    <w:rsid w:val="00FE3FE2"/>
    <w:rsid w:val="00FE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73EF"/>
    <w:rPr>
      <w:rFonts w:ascii="Tahoma" w:hAnsi="Tahoma" w:cs="Tahoma"/>
      <w:sz w:val="16"/>
      <w:szCs w:val="16"/>
    </w:rPr>
  </w:style>
  <w:style w:type="paragraph" w:styleId="Header">
    <w:name w:val="header"/>
    <w:basedOn w:val="Normal"/>
    <w:link w:val="HeaderChar"/>
    <w:rsid w:val="000B25B0"/>
    <w:pPr>
      <w:tabs>
        <w:tab w:val="center" w:pos="4680"/>
        <w:tab w:val="right" w:pos="9360"/>
      </w:tabs>
    </w:pPr>
  </w:style>
  <w:style w:type="character" w:customStyle="1" w:styleId="HeaderChar">
    <w:name w:val="Header Char"/>
    <w:basedOn w:val="DefaultParagraphFont"/>
    <w:link w:val="Header"/>
    <w:rsid w:val="000B25B0"/>
    <w:rPr>
      <w:sz w:val="24"/>
      <w:szCs w:val="24"/>
    </w:rPr>
  </w:style>
  <w:style w:type="paragraph" w:styleId="Footer">
    <w:name w:val="footer"/>
    <w:basedOn w:val="Normal"/>
    <w:link w:val="FooterChar"/>
    <w:uiPriority w:val="99"/>
    <w:rsid w:val="000B25B0"/>
    <w:pPr>
      <w:tabs>
        <w:tab w:val="center" w:pos="4680"/>
        <w:tab w:val="right" w:pos="9360"/>
      </w:tabs>
    </w:pPr>
  </w:style>
  <w:style w:type="character" w:customStyle="1" w:styleId="FooterChar">
    <w:name w:val="Footer Char"/>
    <w:basedOn w:val="DefaultParagraphFont"/>
    <w:link w:val="Footer"/>
    <w:uiPriority w:val="99"/>
    <w:rsid w:val="000B25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73EF"/>
    <w:rPr>
      <w:rFonts w:ascii="Tahoma" w:hAnsi="Tahoma" w:cs="Tahoma"/>
      <w:sz w:val="16"/>
      <w:szCs w:val="16"/>
    </w:rPr>
  </w:style>
  <w:style w:type="paragraph" w:styleId="Header">
    <w:name w:val="header"/>
    <w:basedOn w:val="Normal"/>
    <w:link w:val="HeaderChar"/>
    <w:rsid w:val="000B25B0"/>
    <w:pPr>
      <w:tabs>
        <w:tab w:val="center" w:pos="4680"/>
        <w:tab w:val="right" w:pos="9360"/>
      </w:tabs>
    </w:pPr>
  </w:style>
  <w:style w:type="character" w:customStyle="1" w:styleId="HeaderChar">
    <w:name w:val="Header Char"/>
    <w:basedOn w:val="DefaultParagraphFont"/>
    <w:link w:val="Header"/>
    <w:rsid w:val="000B25B0"/>
    <w:rPr>
      <w:sz w:val="24"/>
      <w:szCs w:val="24"/>
    </w:rPr>
  </w:style>
  <w:style w:type="paragraph" w:styleId="Footer">
    <w:name w:val="footer"/>
    <w:basedOn w:val="Normal"/>
    <w:link w:val="FooterChar"/>
    <w:uiPriority w:val="99"/>
    <w:rsid w:val="000B25B0"/>
    <w:pPr>
      <w:tabs>
        <w:tab w:val="center" w:pos="4680"/>
        <w:tab w:val="right" w:pos="9360"/>
      </w:tabs>
    </w:pPr>
  </w:style>
  <w:style w:type="character" w:customStyle="1" w:styleId="FooterChar">
    <w:name w:val="Footer Char"/>
    <w:basedOn w:val="DefaultParagraphFont"/>
    <w:link w:val="Footer"/>
    <w:uiPriority w:val="99"/>
    <w:rsid w:val="000B25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BA6E-3BB0-4FDF-812E-F6973D19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143</Pages>
  <Words>33579</Words>
  <Characters>191402</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PHỤ LỤC 1</vt:lpstr>
    </vt:vector>
  </TitlesOfParts>
  <Company>MOIT</Company>
  <LinksUpToDate>false</LinksUpToDate>
  <CharactersWithSpaces>224532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creator>Hoang Hoai Hanh</dc:creator>
  <cp:lastModifiedBy>Thịnh Vũ Hùng</cp:lastModifiedBy>
  <cp:revision>25</cp:revision>
  <cp:lastPrinted>2014-11-19T02:27:00Z</cp:lastPrinted>
  <dcterms:created xsi:type="dcterms:W3CDTF">2019-06-18T01:37:00Z</dcterms:created>
  <dcterms:modified xsi:type="dcterms:W3CDTF">2019-07-29T09:30:00Z</dcterms:modified>
</cp:coreProperties>
</file>